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942789" w:rsidRPr="00942789" w14:paraId="7650B4AF" w14:textId="77777777" w:rsidTr="0094278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3FC4A73D" w14:textId="77777777" w:rsidR="00942789" w:rsidRPr="00942789" w:rsidRDefault="00942789" w:rsidP="009427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942789" w:rsidRPr="00942789" w14:paraId="1DED2FF4" w14:textId="77777777" w:rsidTr="00425357">
        <w:trPr>
          <w:trHeight w:val="1265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1130A280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11D6C4F8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774F27F8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32BD590B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250DCFE4" w14:textId="1F326DE4" w:rsidR="00942789" w:rsidRPr="00942789" w:rsidRDefault="00942789" w:rsidP="006D73D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lang w:val="sl-SI"/>
              </w:rPr>
              <w:t>ki izvaja javno naročilo v ime</w:t>
            </w:r>
            <w:bookmarkStart w:id="0" w:name="_GoBack"/>
            <w:bookmarkEnd w:id="0"/>
            <w:r w:rsidRPr="00942789">
              <w:rPr>
                <w:rFonts w:asciiTheme="majorHAnsi" w:hAnsiTheme="majorHAnsi" w:cstheme="majorHAnsi"/>
                <w:lang w:val="sl-SI"/>
              </w:rPr>
              <w:t>nu in za račun končnih uporabnikov (vzgojno-izobraževalnih zavodov)</w:t>
            </w:r>
          </w:p>
        </w:tc>
      </w:tr>
      <w:tr w:rsidR="00401C51" w:rsidRPr="00942789" w14:paraId="5189A50E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F555A1D" w14:textId="77777777" w:rsidR="00401C51" w:rsidRPr="00942789" w:rsidRDefault="00401C51" w:rsidP="00401C5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786EE665" w14:textId="3214A466" w:rsidR="00401C51" w:rsidRPr="00942789" w:rsidRDefault="00401C51" w:rsidP="00401C5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BD19B2">
              <w:rPr>
                <w:rFonts w:asciiTheme="majorHAnsi" w:hAnsiTheme="majorHAnsi" w:cstheme="majorHAnsi"/>
                <w:b/>
              </w:rPr>
              <w:t xml:space="preserve">IKT 2 SIO-2020 –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Zmogljivejši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energijsko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učinkovit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osebni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računalnik</w:t>
            </w:r>
            <w:proofErr w:type="spellEnd"/>
          </w:p>
        </w:tc>
      </w:tr>
      <w:tr w:rsidR="00401C51" w:rsidRPr="00942789" w14:paraId="6DFC81ED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88DE760" w14:textId="77777777" w:rsidR="00401C51" w:rsidRPr="00942789" w:rsidRDefault="00401C51" w:rsidP="00401C5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66F206D2" w14:textId="0BE4AA91" w:rsidR="00401C51" w:rsidRPr="00942789" w:rsidRDefault="00401C51" w:rsidP="006D73D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 xml:space="preserve">NAKUP ZMOGLJIVEJŠEGA ENERGIJSKO UČINKOVITEGA OSEBNEGA RAČUNALNIKA ZA VZGOJNO IZOBRAŽEVALNE ZAVODE – </w:t>
            </w:r>
            <w:proofErr w:type="spellStart"/>
            <w:r>
              <w:rPr>
                <w:rFonts w:asciiTheme="majorHAnsi" w:hAnsiTheme="majorHAnsi" w:cstheme="majorHAnsi"/>
              </w:rPr>
              <w:t>druga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nabava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ponovitev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sklopa</w:t>
            </w:r>
            <w:proofErr w:type="spellEnd"/>
            <w:r>
              <w:rPr>
                <w:rFonts w:asciiTheme="majorHAnsi" w:hAnsiTheme="majorHAnsi" w:cstheme="majorHAnsi"/>
              </w:rPr>
              <w:t xml:space="preserve"> 3</w:t>
            </w:r>
          </w:p>
        </w:tc>
      </w:tr>
    </w:tbl>
    <w:p w14:paraId="7A35464E" w14:textId="77777777" w:rsidR="00942789" w:rsidRPr="00942789" w:rsidRDefault="00942789" w:rsidP="00942789">
      <w:pPr>
        <w:pStyle w:val="Brezrazmikov"/>
        <w:rPr>
          <w:lang w:val="sl-SI"/>
        </w:rPr>
      </w:pPr>
    </w:p>
    <w:p w14:paraId="36F40AD0" w14:textId="77777777" w:rsidR="00942789" w:rsidRPr="00942789" w:rsidRDefault="00942789" w:rsidP="0094278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942789">
        <w:rPr>
          <w:rFonts w:asciiTheme="majorHAnsi" w:hAnsiTheme="majorHAnsi" w:cstheme="majorHAnsi"/>
          <w:b/>
          <w:sz w:val="28"/>
          <w:lang w:val="sl-SI"/>
        </w:rPr>
        <w:t>PONUDBA – PREDRAČUN</w:t>
      </w:r>
    </w:p>
    <w:p w14:paraId="72E18EC0" w14:textId="7E5580A9" w:rsidR="00942789" w:rsidRPr="00942789" w:rsidRDefault="00942789" w:rsidP="00942789">
      <w:pPr>
        <w:pStyle w:val="Brezrazmikov"/>
        <w:rPr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6941"/>
      </w:tblGrid>
      <w:tr w:rsidR="00207212" w:rsidRPr="00942789" w14:paraId="0EF5AAD6" w14:textId="77777777" w:rsidTr="00207212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6ADD2E" w14:textId="773B9F14" w:rsidR="00207212" w:rsidRPr="00942789" w:rsidRDefault="00207212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PONUDNIK</w:t>
            </w:r>
          </w:p>
        </w:tc>
      </w:tr>
      <w:tr w:rsidR="00207212" w:rsidRPr="00942789" w14:paraId="7E289501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01A79994" w14:textId="77777777" w:rsidR="00207212" w:rsidRPr="00942789" w:rsidRDefault="00207212" w:rsidP="00C12BE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15BB8155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5AAE5EC0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5E93A13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0F65EEB4" w14:textId="499865E1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67A69583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6E75CEA7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3885D3E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07212" w:rsidRPr="00942789" w14:paraId="769103D4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CC2C14A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567E3A0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A455134" w14:textId="00DCE567" w:rsidR="00647D46" w:rsidRDefault="00647D46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3"/>
        <w:gridCol w:w="2290"/>
        <w:gridCol w:w="2286"/>
      </w:tblGrid>
      <w:tr w:rsidR="00E83A6D" w:rsidRPr="00207212" w14:paraId="0CE40959" w14:textId="77777777" w:rsidTr="00401C51">
        <w:trPr>
          <w:trHeight w:val="454"/>
          <w:jc w:val="center"/>
        </w:trPr>
        <w:tc>
          <w:tcPr>
            <w:tcW w:w="5000" w:type="pct"/>
            <w:gridSpan w:val="3"/>
            <w:shd w:val="clear" w:color="auto" w:fill="FAAA5A"/>
            <w:vAlign w:val="center"/>
          </w:tcPr>
          <w:p w14:paraId="025EE0D5" w14:textId="3B8EA93C" w:rsidR="00E83A6D" w:rsidRPr="00207212" w:rsidRDefault="008E65E6" w:rsidP="00207212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PONUDBENA </w:t>
            </w:r>
            <w:r w:rsidR="008726FD"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>CENA</w:t>
            </w:r>
          </w:p>
        </w:tc>
      </w:tr>
      <w:tr w:rsidR="00401C51" w:rsidRPr="006D73D5" w14:paraId="3FC34F58" w14:textId="77777777" w:rsidTr="00401C51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2624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DAAF9BC" w14:textId="77777777" w:rsidR="00401C51" w:rsidRPr="006D73D5" w:rsidRDefault="00401C51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D73D5">
              <w:rPr>
                <w:rFonts w:asciiTheme="majorHAnsi" w:hAnsiTheme="majorHAnsi" w:cstheme="majorHAnsi"/>
                <w:b/>
                <w:lang w:val="sl-SI"/>
              </w:rPr>
              <w:t>Postavka</w:t>
            </w:r>
          </w:p>
        </w:tc>
        <w:tc>
          <w:tcPr>
            <w:tcW w:w="1189" w:type="pct"/>
            <w:tcBorders>
              <w:right w:val="single" w:sz="12" w:space="0" w:color="auto"/>
            </w:tcBorders>
            <w:shd w:val="clear" w:color="auto" w:fill="FAAA5A"/>
            <w:vAlign w:val="center"/>
          </w:tcPr>
          <w:p w14:paraId="4C83DD36" w14:textId="281D71E8" w:rsidR="00401C51" w:rsidRPr="006D73D5" w:rsidRDefault="00401C51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D73D5">
              <w:rPr>
                <w:rFonts w:asciiTheme="majorHAnsi" w:hAnsiTheme="majorHAnsi" w:cstheme="majorHAnsi"/>
                <w:b/>
                <w:lang w:val="sl-SI"/>
              </w:rPr>
              <w:t xml:space="preserve">Cena na kos v EUR </w:t>
            </w:r>
          </w:p>
          <w:p w14:paraId="46BC78D7" w14:textId="3A78EF5F" w:rsidR="00401C51" w:rsidRPr="006D73D5" w:rsidRDefault="00401C51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D73D5">
              <w:rPr>
                <w:rFonts w:asciiTheme="majorHAnsi" w:hAnsiTheme="majorHAnsi" w:cstheme="majorHAnsi"/>
                <w:b/>
                <w:lang w:val="sl-SI"/>
              </w:rPr>
              <w:t>brez DDV</w:t>
            </w:r>
          </w:p>
        </w:tc>
        <w:tc>
          <w:tcPr>
            <w:tcW w:w="11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AA5A"/>
            <w:vAlign w:val="center"/>
          </w:tcPr>
          <w:p w14:paraId="5D861A35" w14:textId="601BEC31" w:rsidR="00401C51" w:rsidRPr="006D73D5" w:rsidRDefault="00401C51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D73D5">
              <w:rPr>
                <w:rFonts w:asciiTheme="majorHAnsi" w:hAnsiTheme="majorHAnsi" w:cstheme="majorHAnsi"/>
                <w:b/>
                <w:lang w:val="sl-SI"/>
              </w:rPr>
              <w:t xml:space="preserve">Cena na kos v EUR </w:t>
            </w:r>
          </w:p>
          <w:p w14:paraId="2EC4C4E2" w14:textId="77777777" w:rsidR="00401C51" w:rsidRPr="006D73D5" w:rsidRDefault="00401C51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D73D5">
              <w:rPr>
                <w:rFonts w:asciiTheme="majorHAnsi" w:hAnsiTheme="majorHAnsi" w:cstheme="majorHAnsi"/>
                <w:b/>
                <w:lang w:val="sl-SI"/>
              </w:rPr>
              <w:t>z DDV</w:t>
            </w:r>
          </w:p>
          <w:p w14:paraId="0155484C" w14:textId="5CBD8795" w:rsidR="00401C51" w:rsidRPr="006D73D5" w:rsidRDefault="00401C51" w:rsidP="006D01BC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D73D5">
              <w:rPr>
                <w:rFonts w:asciiTheme="majorHAnsi" w:hAnsiTheme="majorHAnsi" w:cstheme="majorHAnsi"/>
                <w:b/>
                <w:lang w:val="sl-SI"/>
              </w:rPr>
              <w:t>(MERILO)</w:t>
            </w:r>
          </w:p>
        </w:tc>
      </w:tr>
      <w:tr w:rsidR="00401C51" w:rsidRPr="008E65E6" w14:paraId="5E69B19E" w14:textId="77777777" w:rsidTr="00E91407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2624" w:type="pct"/>
            <w:shd w:val="clear" w:color="auto" w:fill="FADC8C"/>
            <w:vAlign w:val="center"/>
          </w:tcPr>
          <w:p w14:paraId="4F2C090B" w14:textId="1A40D6DE" w:rsidR="00401C51" w:rsidRPr="008E65E6" w:rsidRDefault="00401C51" w:rsidP="00401C51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401C51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 xml:space="preserve">Zmogljivejši </w:t>
            </w:r>
            <w:r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</w:t>
            </w: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nergijsko učinkoviti prenosni računalnik</w:t>
            </w:r>
          </w:p>
        </w:tc>
        <w:tc>
          <w:tcPr>
            <w:tcW w:w="1189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741A1E" w14:textId="77777777" w:rsidR="00401C51" w:rsidRPr="008E65E6" w:rsidRDefault="00401C51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1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1B501" w14:textId="77777777" w:rsidR="00401C51" w:rsidRPr="008E65E6" w:rsidRDefault="00401C51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25D13C4C" w14:textId="68D271A2" w:rsidR="003F46F7" w:rsidRDefault="003F46F7">
      <w:pPr>
        <w:spacing w:after="0" w:line="240" w:lineRule="auto"/>
        <w:rPr>
          <w:rFonts w:asciiTheme="majorHAnsi" w:hAnsiTheme="majorHAnsi" w:cstheme="majorHAnsi"/>
          <w:i/>
          <w:lang w:val="sl-SI"/>
        </w:rPr>
      </w:pPr>
    </w:p>
    <w:p w14:paraId="18D2628A" w14:textId="330CEDD8" w:rsidR="00CE4BBB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 xml:space="preserve">Ponudnik soglaša, da lahko naročnik, ob upoštevanju </w:t>
      </w:r>
      <w:r>
        <w:rPr>
          <w:rFonts w:asciiTheme="majorHAnsi" w:hAnsiTheme="majorHAnsi" w:cstheme="majorHAnsi"/>
          <w:i/>
          <w:lang w:val="sl-SI"/>
        </w:rPr>
        <w:t>7. odstavka 89. člena ZJN-3</w:t>
      </w:r>
      <w:r w:rsidRPr="0081427E">
        <w:rPr>
          <w:rFonts w:asciiTheme="majorHAnsi" w:hAnsiTheme="majorHAnsi" w:cstheme="majorHAnsi"/>
          <w:i/>
          <w:lang w:val="sl-SI"/>
        </w:rPr>
        <w:t xml:space="preserve"> v pri</w:t>
      </w:r>
      <w:r>
        <w:rPr>
          <w:rFonts w:asciiTheme="majorHAnsi" w:hAnsiTheme="majorHAnsi" w:cstheme="majorHAnsi"/>
          <w:i/>
          <w:lang w:val="sl-SI"/>
        </w:rPr>
        <w:t xml:space="preserve">meru ugotovitve računskih napak </w:t>
      </w:r>
      <w:r w:rsidRPr="0081427E">
        <w:rPr>
          <w:rFonts w:asciiTheme="majorHAnsi" w:hAnsiTheme="majorHAnsi" w:cstheme="majorHAnsi"/>
          <w:i/>
          <w:lang w:val="sl-SI"/>
        </w:rPr>
        <w:t xml:space="preserve">te odpravi tako, da ob upoštevanju cen na enoto brez DDV izračuna vrednost ponudbe z upoštevanjem pravilne matematične operacije. </w:t>
      </w:r>
    </w:p>
    <w:p w14:paraId="1C150FD2" w14:textId="72510C37" w:rsidR="00CE4BBB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>Ponudnik tudi soglaša, da lahko naročnik napačno zapisano stopnjo DDV popravi v pravilno</w:t>
      </w:r>
      <w:r>
        <w:rPr>
          <w:rFonts w:asciiTheme="majorHAnsi" w:hAnsiTheme="majorHAnsi" w:cstheme="majorHAnsi"/>
          <w:i/>
          <w:lang w:val="sl-SI"/>
        </w:rPr>
        <w:t>.</w:t>
      </w:r>
    </w:p>
    <w:p w14:paraId="2A4E8F8B" w14:textId="77777777" w:rsidR="00A04913" w:rsidRPr="0081427E" w:rsidRDefault="00A04913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</w:p>
    <w:p w14:paraId="001053F4" w14:textId="36E9FC93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XSpec="right" w:tblpY="-34"/>
        <w:tblW w:w="7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4410"/>
      </w:tblGrid>
      <w:tr w:rsidR="00CE4BBB" w:rsidRPr="00207212" w14:paraId="0040498C" w14:textId="77777777" w:rsidTr="00647D46">
        <w:trPr>
          <w:trHeight w:val="454"/>
        </w:trPr>
        <w:tc>
          <w:tcPr>
            <w:tcW w:w="3114" w:type="dxa"/>
            <w:vMerge w:val="restart"/>
            <w:shd w:val="clear" w:color="auto" w:fill="auto"/>
            <w:vAlign w:val="center"/>
          </w:tcPr>
          <w:p w14:paraId="3062DA57" w14:textId="3F75DA4B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Kraj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 in datum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podpisa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žig</w:t>
            </w:r>
            <w:proofErr w:type="spellEnd"/>
          </w:p>
        </w:tc>
        <w:tc>
          <w:tcPr>
            <w:tcW w:w="4410" w:type="dxa"/>
            <w:shd w:val="clear" w:color="auto" w:fill="FAAA5A"/>
            <w:vAlign w:val="center"/>
          </w:tcPr>
          <w:p w14:paraId="638CEAD9" w14:textId="5EAC11C5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Ponudnik</w:t>
            </w:r>
            <w:proofErr w:type="spellEnd"/>
          </w:p>
        </w:tc>
      </w:tr>
      <w:tr w:rsidR="00CE4BBB" w:rsidRPr="00207212" w14:paraId="7B418E33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68B8543E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3D522D91" w14:textId="55154BD8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Naziv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ponudnika</w:t>
            </w:r>
            <w:proofErr w:type="spellEnd"/>
          </w:p>
        </w:tc>
      </w:tr>
      <w:tr w:rsidR="00CE4BBB" w:rsidRPr="00207212" w14:paraId="6D198AA0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36BA43C4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</w:p>
        </w:tc>
        <w:tc>
          <w:tcPr>
            <w:tcW w:w="4410" w:type="dxa"/>
            <w:shd w:val="clear" w:color="auto" w:fill="FAAA5A"/>
            <w:vAlign w:val="center"/>
          </w:tcPr>
          <w:p w14:paraId="1CF933D7" w14:textId="2AC1F0D3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Podpisnik</w:t>
            </w:r>
            <w:proofErr w:type="spellEnd"/>
          </w:p>
        </w:tc>
      </w:tr>
      <w:tr w:rsidR="00CE4BBB" w:rsidRPr="00207212" w14:paraId="02405319" w14:textId="77777777" w:rsidTr="00647D46">
        <w:trPr>
          <w:trHeight w:val="964"/>
        </w:trPr>
        <w:tc>
          <w:tcPr>
            <w:tcW w:w="3114" w:type="dxa"/>
            <w:vMerge/>
            <w:shd w:val="clear" w:color="auto" w:fill="auto"/>
          </w:tcPr>
          <w:p w14:paraId="38120D58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07E8107E" w14:textId="5FB8B30E" w:rsidR="00CE4BBB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Ime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in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priimek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zakonitega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zastopnika</w:t>
            </w:r>
            <w:proofErr w:type="spellEnd"/>
          </w:p>
          <w:p w14:paraId="6CCD68B2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ter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</w:t>
            </w:r>
            <w:proofErr w:type="spellEnd"/>
          </w:p>
        </w:tc>
      </w:tr>
    </w:tbl>
    <w:p w14:paraId="498B53C4" w14:textId="7C8B497C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68F1EC0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2782E7A8" w14:textId="1EE5278E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B7622C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326972C3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062E19E6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29139B8A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65EAFB3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48E70E4C" w14:textId="77777777" w:rsidR="00A04913" w:rsidRDefault="00A04913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582B2E3A" w14:textId="6C7B1525" w:rsidR="00166DF5" w:rsidRPr="00166DF5" w:rsidRDefault="00166DF5" w:rsidP="006B785F">
      <w:pPr>
        <w:widowControl w:val="0"/>
        <w:spacing w:after="0"/>
        <w:jc w:val="both"/>
        <w:rPr>
          <w:rFonts w:asciiTheme="majorHAnsi" w:hAnsiTheme="majorHAnsi" w:cstheme="majorHAnsi"/>
          <w:i/>
        </w:rPr>
      </w:pPr>
      <w:r w:rsidRPr="00166DF5">
        <w:rPr>
          <w:rFonts w:asciiTheme="majorHAnsi" w:hAnsiTheme="majorHAnsi" w:cstheme="majorHAnsi"/>
          <w:i/>
        </w:rPr>
        <w:t>(</w:t>
      </w:r>
      <w:proofErr w:type="spellStart"/>
      <w:r w:rsidRPr="00166DF5">
        <w:rPr>
          <w:rFonts w:asciiTheme="majorHAnsi" w:hAnsiTheme="majorHAnsi" w:cstheme="majorHAnsi"/>
          <w:i/>
        </w:rPr>
        <w:t>Ponudnik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izpolnjen</w:t>
      </w:r>
      <w:proofErr w:type="spellEnd"/>
      <w:r w:rsidRPr="00166DF5">
        <w:rPr>
          <w:rFonts w:asciiTheme="majorHAnsi" w:hAnsiTheme="majorHAnsi" w:cstheme="majorHAnsi"/>
          <w:i/>
        </w:rPr>
        <w:t xml:space="preserve"> in </w:t>
      </w:r>
      <w:proofErr w:type="spellStart"/>
      <w:r w:rsidRPr="00166DF5">
        <w:rPr>
          <w:rFonts w:asciiTheme="majorHAnsi" w:hAnsiTheme="majorHAnsi" w:cstheme="majorHAnsi"/>
          <w:i/>
        </w:rPr>
        <w:t>podpisan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obrazec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predloži</w:t>
      </w:r>
      <w:proofErr w:type="spellEnd"/>
      <w:r w:rsidRPr="00166DF5">
        <w:rPr>
          <w:rFonts w:asciiTheme="majorHAnsi" w:hAnsiTheme="majorHAnsi" w:cstheme="majorHAnsi"/>
          <w:i/>
        </w:rPr>
        <w:t xml:space="preserve"> v PDF </w:t>
      </w:r>
      <w:proofErr w:type="spellStart"/>
      <w:r w:rsidRPr="00166DF5">
        <w:rPr>
          <w:rFonts w:asciiTheme="majorHAnsi" w:hAnsiTheme="majorHAnsi" w:cstheme="majorHAnsi"/>
          <w:i/>
        </w:rPr>
        <w:t>obl</w:t>
      </w:r>
      <w:r w:rsidR="00CE4BBB">
        <w:rPr>
          <w:rFonts w:asciiTheme="majorHAnsi" w:hAnsiTheme="majorHAnsi" w:cstheme="majorHAnsi"/>
          <w:i/>
        </w:rPr>
        <w:t>iki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aplikaciji</w:t>
      </w:r>
      <w:proofErr w:type="spellEnd"/>
      <w:r w:rsidR="00CE4BBB">
        <w:rPr>
          <w:rFonts w:asciiTheme="majorHAnsi" w:hAnsiTheme="majorHAnsi" w:cstheme="majorHAnsi"/>
          <w:i/>
        </w:rPr>
        <w:t xml:space="preserve"> </w:t>
      </w:r>
      <w:proofErr w:type="spellStart"/>
      <w:r w:rsidR="00CE4BBB">
        <w:rPr>
          <w:rFonts w:asciiTheme="majorHAnsi" w:hAnsiTheme="majorHAnsi" w:cstheme="majorHAnsi"/>
          <w:i/>
        </w:rPr>
        <w:t>eJN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rubriki</w:t>
      </w:r>
      <w:proofErr w:type="spellEnd"/>
      <w:r w:rsidR="00CE4BBB">
        <w:rPr>
          <w:rFonts w:asciiTheme="majorHAnsi" w:hAnsiTheme="majorHAnsi" w:cstheme="majorHAnsi"/>
          <w:i/>
        </w:rPr>
        <w:t xml:space="preserve"> “</w:t>
      </w:r>
      <w:proofErr w:type="spellStart"/>
      <w:r w:rsidRPr="00166DF5">
        <w:rPr>
          <w:rFonts w:asciiTheme="majorHAnsi" w:hAnsiTheme="majorHAnsi" w:cstheme="majorHAnsi"/>
          <w:i/>
        </w:rPr>
        <w:t>Predračun</w:t>
      </w:r>
      <w:proofErr w:type="spellEnd"/>
      <w:r w:rsidRPr="00166DF5">
        <w:rPr>
          <w:rFonts w:asciiTheme="majorHAnsi" w:hAnsiTheme="majorHAnsi" w:cstheme="majorHAnsi"/>
          <w:i/>
        </w:rPr>
        <w:t>”)</w:t>
      </w:r>
    </w:p>
    <w:sectPr w:rsidR="00166DF5" w:rsidRPr="00166DF5" w:rsidSect="00EB30D4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36854" w14:textId="77777777" w:rsidR="00606EBB" w:rsidRDefault="00606EBB" w:rsidP="00C108AE">
      <w:pPr>
        <w:spacing w:after="0" w:line="240" w:lineRule="auto"/>
      </w:pPr>
      <w:r>
        <w:separator/>
      </w:r>
    </w:p>
  </w:endnote>
  <w:endnote w:type="continuationSeparator" w:id="0">
    <w:p w14:paraId="2240F64E" w14:textId="77777777" w:rsidR="00606EBB" w:rsidRDefault="00606EBB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207212" w14:paraId="2ACE1E3D" w14:textId="77777777" w:rsidTr="00C82BC9">
      <w:tc>
        <w:tcPr>
          <w:tcW w:w="4833" w:type="dxa"/>
          <w:shd w:val="clear" w:color="auto" w:fill="auto"/>
        </w:tcPr>
        <w:p w14:paraId="1413E971" w14:textId="77777777" w:rsidR="00EB30D4" w:rsidRPr="00207212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20721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20721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AEF5649" w14:textId="666C1AAE" w:rsidR="00EB30D4" w:rsidRPr="00207212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D73D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D73D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06ADD55" w14:textId="77777777" w:rsidR="00EB30D4" w:rsidRPr="00207212" w:rsidRDefault="00EB30D4">
    <w:pPr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D16B" w14:textId="2CA13AA5" w:rsidR="00EB30D4" w:rsidRPr="00E51463" w:rsidRDefault="00EB30D4" w:rsidP="00EB30D4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E51463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E51463" w14:paraId="1769BAE8" w14:textId="77777777" w:rsidTr="009D7BA4">
      <w:tc>
        <w:tcPr>
          <w:tcW w:w="4833" w:type="dxa"/>
          <w:shd w:val="clear" w:color="auto" w:fill="auto"/>
        </w:tcPr>
        <w:p w14:paraId="216CDEB3" w14:textId="77777777" w:rsidR="00EB30D4" w:rsidRPr="00E51463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E51463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E51463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A830EC" w14:textId="40529013" w:rsidR="00EB30D4" w:rsidRPr="00E51463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D73D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D73D5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E3422B5" w14:textId="02033133" w:rsidR="00EB30D4" w:rsidRPr="00E51463" w:rsidRDefault="00401C51" w:rsidP="00401C5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 wp14:anchorId="4F832EE5" wp14:editId="5F73D4F3">
          <wp:extent cx="4038600" cy="23002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2647" cy="235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8AC3E" w14:textId="77777777" w:rsidR="00606EBB" w:rsidRDefault="00606EBB" w:rsidP="00C108AE">
      <w:pPr>
        <w:spacing w:after="0" w:line="240" w:lineRule="auto"/>
      </w:pPr>
      <w:r>
        <w:separator/>
      </w:r>
    </w:p>
  </w:footnote>
  <w:footnote w:type="continuationSeparator" w:id="0">
    <w:p w14:paraId="120D76C8" w14:textId="77777777" w:rsidR="00606EBB" w:rsidRDefault="00606EBB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D7E37" w14:textId="446F2587" w:rsidR="00613241" w:rsidRPr="00A04913" w:rsidRDefault="00401C51" w:rsidP="00613241">
    <w:pPr>
      <w:jc w:val="center"/>
      <w:rPr>
        <w:rFonts w:asciiTheme="majorHAnsi" w:hAnsiTheme="majorHAnsi" w:cstheme="majorHAnsi"/>
        <w:i/>
        <w:sz w:val="18"/>
      </w:rPr>
    </w:pPr>
    <w:r w:rsidRPr="00401C51">
      <w:rPr>
        <w:rFonts w:asciiTheme="majorHAnsi" w:hAnsiTheme="majorHAnsi" w:cstheme="majorHAnsi"/>
        <w:i/>
        <w:sz w:val="18"/>
      </w:rPr>
      <w:t xml:space="preserve">IKT 2 SIO-2020 – </w:t>
    </w:r>
    <w:proofErr w:type="spellStart"/>
    <w:r w:rsidRPr="00401C51">
      <w:rPr>
        <w:rFonts w:asciiTheme="majorHAnsi" w:hAnsiTheme="majorHAnsi" w:cstheme="majorHAnsi"/>
        <w:i/>
        <w:sz w:val="18"/>
      </w:rPr>
      <w:t>Zmogljivejši</w:t>
    </w:r>
    <w:proofErr w:type="spellEnd"/>
    <w:r w:rsidRPr="00401C51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401C51">
      <w:rPr>
        <w:rFonts w:asciiTheme="majorHAnsi" w:hAnsiTheme="majorHAnsi" w:cstheme="majorHAnsi"/>
        <w:i/>
        <w:sz w:val="18"/>
      </w:rPr>
      <w:t>energijsko</w:t>
    </w:r>
    <w:proofErr w:type="spellEnd"/>
    <w:r w:rsidRPr="00401C51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401C51">
      <w:rPr>
        <w:rFonts w:asciiTheme="majorHAnsi" w:hAnsiTheme="majorHAnsi" w:cstheme="majorHAnsi"/>
        <w:i/>
        <w:sz w:val="18"/>
      </w:rPr>
      <w:t>učinkovit</w:t>
    </w:r>
    <w:proofErr w:type="spellEnd"/>
    <w:r w:rsidRPr="00401C51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401C51">
      <w:rPr>
        <w:rFonts w:asciiTheme="majorHAnsi" w:hAnsiTheme="majorHAnsi" w:cstheme="majorHAnsi"/>
        <w:i/>
        <w:sz w:val="18"/>
      </w:rPr>
      <w:t>osebni</w:t>
    </w:r>
    <w:proofErr w:type="spellEnd"/>
    <w:r w:rsidRPr="00401C51">
      <w:rPr>
        <w:rFonts w:asciiTheme="majorHAnsi" w:hAnsiTheme="majorHAnsi" w:cstheme="majorHAnsi"/>
        <w:i/>
        <w:sz w:val="18"/>
      </w:rPr>
      <w:t xml:space="preserve"> </w:t>
    </w:r>
    <w:proofErr w:type="spellStart"/>
    <w:r w:rsidRPr="00401C51">
      <w:rPr>
        <w:rFonts w:asciiTheme="majorHAnsi" w:hAnsiTheme="majorHAnsi" w:cstheme="majorHAnsi"/>
        <w:i/>
        <w:sz w:val="18"/>
      </w:rPr>
      <w:t>računalnik</w:t>
    </w:r>
    <w:proofErr w:type="spellEnd"/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E51463" w14:paraId="1D4680DB" w14:textId="77777777" w:rsidTr="00E76660">
      <w:tc>
        <w:tcPr>
          <w:tcW w:w="4768" w:type="dxa"/>
          <w:shd w:val="clear" w:color="auto" w:fill="auto"/>
        </w:tcPr>
        <w:p w14:paraId="26FFC0F9" w14:textId="77777777" w:rsidR="00C108AE" w:rsidRPr="00E51463" w:rsidRDefault="00867DDE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3C9AE4C0" w14:textId="522FD590" w:rsidR="00C108AE" w:rsidRPr="00E51463" w:rsidRDefault="00EE2FFA" w:rsidP="00F36708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</w:t>
          </w:r>
          <w:r w:rsidR="00A0491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-</w:t>
          </w:r>
          <w:r w:rsidR="00E51463" w:rsidRPr="00E51463">
            <w:rPr>
              <w:rFonts w:asciiTheme="majorHAnsi" w:hAnsiTheme="majorHAnsi" w:cstheme="majorHAnsi"/>
            </w:rPr>
            <w:t xml:space="preserve"> </w:t>
          </w:r>
          <w:r w:rsidR="00E51463"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14:paraId="34CA02A3" w14:textId="77777777" w:rsidR="00C108AE" w:rsidRPr="00E51463" w:rsidRDefault="00C108AE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D40E8" w14:textId="5CD827A3" w:rsidR="00207212" w:rsidRDefault="00207212">
    <w:pPr>
      <w:pStyle w:val="Glava"/>
      <w:rPr>
        <w:rFonts w:asciiTheme="majorHAnsi" w:hAnsiTheme="majorHAnsi" w:cstheme="majorHAn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33FEFA55">
          <wp:simplePos x="0" y="0"/>
          <wp:positionH relativeFrom="margin">
            <wp:posOffset>-74543</wp:posOffset>
          </wp:positionH>
          <wp:positionV relativeFrom="paragraph">
            <wp:posOffset>-17034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33C655" w14:textId="0D359D17" w:rsidR="00EB30D4" w:rsidRPr="00E51463" w:rsidRDefault="00EB30D4">
    <w:pPr>
      <w:pStyle w:val="Glava"/>
      <w:rPr>
        <w:rFonts w:asciiTheme="majorHAnsi" w:hAnsiTheme="majorHAnsi" w:cstheme="majorHAnsi"/>
      </w:rPr>
    </w:pPr>
  </w:p>
  <w:p w14:paraId="794C7E92" w14:textId="03DD7403" w:rsidR="00EB30D4" w:rsidRDefault="00EB30D4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51463" w:rsidRPr="00E51463" w14:paraId="11C572F5" w14:textId="77777777" w:rsidTr="006D01BC">
      <w:tc>
        <w:tcPr>
          <w:tcW w:w="4768" w:type="dxa"/>
          <w:shd w:val="clear" w:color="auto" w:fill="auto"/>
        </w:tcPr>
        <w:p w14:paraId="05C58AC5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066953EE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Ponudba-PREDRAČUN</w:t>
          </w:r>
        </w:p>
      </w:tc>
    </w:tr>
  </w:tbl>
  <w:p w14:paraId="61B83D60" w14:textId="77777777" w:rsidR="00E51463" w:rsidRPr="00E51463" w:rsidRDefault="00E51463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5E9A"/>
    <w:multiLevelType w:val="hybridMultilevel"/>
    <w:tmpl w:val="F6303E70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A9A41C4"/>
    <w:multiLevelType w:val="hybridMultilevel"/>
    <w:tmpl w:val="15CC9FEA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18185A"/>
    <w:multiLevelType w:val="hybridMultilevel"/>
    <w:tmpl w:val="6C3251EC"/>
    <w:lvl w:ilvl="0" w:tplc="25F6A7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AC06A3D"/>
    <w:multiLevelType w:val="hybridMultilevel"/>
    <w:tmpl w:val="E7B6F20E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0260E"/>
    <w:multiLevelType w:val="hybridMultilevel"/>
    <w:tmpl w:val="D3FA973E"/>
    <w:lvl w:ilvl="0" w:tplc="4920AF2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FE84F02"/>
    <w:multiLevelType w:val="hybridMultilevel"/>
    <w:tmpl w:val="7408F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0"/>
  </w:num>
  <w:num w:numId="4">
    <w:abstractNumId w:val="20"/>
  </w:num>
  <w:num w:numId="5">
    <w:abstractNumId w:val="24"/>
  </w:num>
  <w:num w:numId="6">
    <w:abstractNumId w:val="3"/>
  </w:num>
  <w:num w:numId="7">
    <w:abstractNumId w:val="11"/>
  </w:num>
  <w:num w:numId="8">
    <w:abstractNumId w:val="21"/>
  </w:num>
  <w:num w:numId="9">
    <w:abstractNumId w:val="4"/>
  </w:num>
  <w:num w:numId="10">
    <w:abstractNumId w:val="9"/>
  </w:num>
  <w:num w:numId="11">
    <w:abstractNumId w:val="17"/>
  </w:num>
  <w:num w:numId="12">
    <w:abstractNumId w:val="2"/>
  </w:num>
  <w:num w:numId="13">
    <w:abstractNumId w:val="15"/>
  </w:num>
  <w:num w:numId="14">
    <w:abstractNumId w:val="10"/>
  </w:num>
  <w:num w:numId="15">
    <w:abstractNumId w:val="25"/>
  </w:num>
  <w:num w:numId="16">
    <w:abstractNumId w:val="12"/>
  </w:num>
  <w:num w:numId="17">
    <w:abstractNumId w:val="5"/>
  </w:num>
  <w:num w:numId="18">
    <w:abstractNumId w:val="18"/>
  </w:num>
  <w:num w:numId="19">
    <w:abstractNumId w:val="8"/>
  </w:num>
  <w:num w:numId="20">
    <w:abstractNumId w:val="6"/>
  </w:num>
  <w:num w:numId="21">
    <w:abstractNumId w:val="14"/>
  </w:num>
  <w:num w:numId="22">
    <w:abstractNumId w:val="26"/>
  </w:num>
  <w:num w:numId="23">
    <w:abstractNumId w:val="13"/>
  </w:num>
  <w:num w:numId="24">
    <w:abstractNumId w:val="1"/>
  </w:num>
  <w:num w:numId="25">
    <w:abstractNumId w:val="23"/>
  </w:num>
  <w:num w:numId="26">
    <w:abstractNumId w:val="7"/>
  </w:num>
  <w:num w:numId="2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23E0D"/>
    <w:rsid w:val="00025C2D"/>
    <w:rsid w:val="0004039C"/>
    <w:rsid w:val="00045132"/>
    <w:rsid w:val="000574A1"/>
    <w:rsid w:val="0005757B"/>
    <w:rsid w:val="00057C96"/>
    <w:rsid w:val="00060223"/>
    <w:rsid w:val="00062157"/>
    <w:rsid w:val="00066D39"/>
    <w:rsid w:val="000709A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584E"/>
    <w:rsid w:val="00126DCC"/>
    <w:rsid w:val="001320EC"/>
    <w:rsid w:val="00141922"/>
    <w:rsid w:val="00166DF5"/>
    <w:rsid w:val="0017230D"/>
    <w:rsid w:val="00191AE2"/>
    <w:rsid w:val="00193A34"/>
    <w:rsid w:val="00195651"/>
    <w:rsid w:val="001B1D00"/>
    <w:rsid w:val="001C4CFB"/>
    <w:rsid w:val="001D5812"/>
    <w:rsid w:val="001E47A3"/>
    <w:rsid w:val="00204BD5"/>
    <w:rsid w:val="00205373"/>
    <w:rsid w:val="00207212"/>
    <w:rsid w:val="0020735B"/>
    <w:rsid w:val="00215041"/>
    <w:rsid w:val="00221C7A"/>
    <w:rsid w:val="00235547"/>
    <w:rsid w:val="00235C8E"/>
    <w:rsid w:val="002373E9"/>
    <w:rsid w:val="00242087"/>
    <w:rsid w:val="00250ADC"/>
    <w:rsid w:val="002744A5"/>
    <w:rsid w:val="0028595B"/>
    <w:rsid w:val="0028717E"/>
    <w:rsid w:val="00287F66"/>
    <w:rsid w:val="002926BC"/>
    <w:rsid w:val="00294174"/>
    <w:rsid w:val="002A2E1E"/>
    <w:rsid w:val="002C459F"/>
    <w:rsid w:val="002D2F78"/>
    <w:rsid w:val="002E133B"/>
    <w:rsid w:val="002F0855"/>
    <w:rsid w:val="002F30A2"/>
    <w:rsid w:val="00302403"/>
    <w:rsid w:val="0031766F"/>
    <w:rsid w:val="00333A19"/>
    <w:rsid w:val="0034442F"/>
    <w:rsid w:val="003543DB"/>
    <w:rsid w:val="00356B48"/>
    <w:rsid w:val="00364F90"/>
    <w:rsid w:val="00372685"/>
    <w:rsid w:val="00381786"/>
    <w:rsid w:val="00383ACE"/>
    <w:rsid w:val="00393206"/>
    <w:rsid w:val="003963C2"/>
    <w:rsid w:val="003B657F"/>
    <w:rsid w:val="003D61ED"/>
    <w:rsid w:val="003F3299"/>
    <w:rsid w:val="003F46F7"/>
    <w:rsid w:val="00400743"/>
    <w:rsid w:val="00401C51"/>
    <w:rsid w:val="00411A2E"/>
    <w:rsid w:val="00413CE5"/>
    <w:rsid w:val="004157B9"/>
    <w:rsid w:val="00415C27"/>
    <w:rsid w:val="00417669"/>
    <w:rsid w:val="00425357"/>
    <w:rsid w:val="0042706B"/>
    <w:rsid w:val="00444103"/>
    <w:rsid w:val="00444272"/>
    <w:rsid w:val="00450E3A"/>
    <w:rsid w:val="00452A26"/>
    <w:rsid w:val="00457A48"/>
    <w:rsid w:val="00462078"/>
    <w:rsid w:val="00475A4F"/>
    <w:rsid w:val="0048147A"/>
    <w:rsid w:val="0048276F"/>
    <w:rsid w:val="00491449"/>
    <w:rsid w:val="004A2FC2"/>
    <w:rsid w:val="004A7D0B"/>
    <w:rsid w:val="004A7F1E"/>
    <w:rsid w:val="004B16B3"/>
    <w:rsid w:val="004D5C39"/>
    <w:rsid w:val="004F185D"/>
    <w:rsid w:val="004F5F68"/>
    <w:rsid w:val="00501BD4"/>
    <w:rsid w:val="00513B4A"/>
    <w:rsid w:val="0051430D"/>
    <w:rsid w:val="00514ACD"/>
    <w:rsid w:val="00515F3E"/>
    <w:rsid w:val="00525743"/>
    <w:rsid w:val="00542EAE"/>
    <w:rsid w:val="005475F8"/>
    <w:rsid w:val="00555B9B"/>
    <w:rsid w:val="005733C7"/>
    <w:rsid w:val="0059263B"/>
    <w:rsid w:val="005B071A"/>
    <w:rsid w:val="005C5A7F"/>
    <w:rsid w:val="005D6382"/>
    <w:rsid w:val="005F22AA"/>
    <w:rsid w:val="005F5C4A"/>
    <w:rsid w:val="00606EBB"/>
    <w:rsid w:val="00613241"/>
    <w:rsid w:val="00613923"/>
    <w:rsid w:val="00640DD5"/>
    <w:rsid w:val="0064777E"/>
    <w:rsid w:val="00647D46"/>
    <w:rsid w:val="0065051E"/>
    <w:rsid w:val="0068039C"/>
    <w:rsid w:val="00685B56"/>
    <w:rsid w:val="006B1163"/>
    <w:rsid w:val="006B217A"/>
    <w:rsid w:val="006B785F"/>
    <w:rsid w:val="006C4859"/>
    <w:rsid w:val="006D3547"/>
    <w:rsid w:val="006D36CC"/>
    <w:rsid w:val="006D73D5"/>
    <w:rsid w:val="00710290"/>
    <w:rsid w:val="00716CAE"/>
    <w:rsid w:val="0074265E"/>
    <w:rsid w:val="00743A90"/>
    <w:rsid w:val="00753040"/>
    <w:rsid w:val="0077014F"/>
    <w:rsid w:val="00770B7C"/>
    <w:rsid w:val="007859B1"/>
    <w:rsid w:val="007963F0"/>
    <w:rsid w:val="007C3E60"/>
    <w:rsid w:val="007D1B2A"/>
    <w:rsid w:val="007D7AA6"/>
    <w:rsid w:val="0080272E"/>
    <w:rsid w:val="008067A5"/>
    <w:rsid w:val="00817C18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37A8"/>
    <w:rsid w:val="008846D6"/>
    <w:rsid w:val="008932C7"/>
    <w:rsid w:val="00894F22"/>
    <w:rsid w:val="008B023A"/>
    <w:rsid w:val="008B12FE"/>
    <w:rsid w:val="008C60B6"/>
    <w:rsid w:val="008D0C84"/>
    <w:rsid w:val="008E3C2C"/>
    <w:rsid w:val="008E65E6"/>
    <w:rsid w:val="008F3F65"/>
    <w:rsid w:val="00900773"/>
    <w:rsid w:val="00900A5A"/>
    <w:rsid w:val="009054D9"/>
    <w:rsid w:val="00911AB0"/>
    <w:rsid w:val="00911D69"/>
    <w:rsid w:val="00916A95"/>
    <w:rsid w:val="00921E25"/>
    <w:rsid w:val="009268F4"/>
    <w:rsid w:val="00942789"/>
    <w:rsid w:val="00951255"/>
    <w:rsid w:val="00953538"/>
    <w:rsid w:val="009535AB"/>
    <w:rsid w:val="00954AB0"/>
    <w:rsid w:val="00956B0F"/>
    <w:rsid w:val="00965981"/>
    <w:rsid w:val="00972B6B"/>
    <w:rsid w:val="00973E80"/>
    <w:rsid w:val="00974D5A"/>
    <w:rsid w:val="00983C66"/>
    <w:rsid w:val="009A1BB6"/>
    <w:rsid w:val="009B27DE"/>
    <w:rsid w:val="009B72FC"/>
    <w:rsid w:val="009B7C20"/>
    <w:rsid w:val="009D1E46"/>
    <w:rsid w:val="009F53E3"/>
    <w:rsid w:val="009F5FFF"/>
    <w:rsid w:val="00A04913"/>
    <w:rsid w:val="00A05E34"/>
    <w:rsid w:val="00A06564"/>
    <w:rsid w:val="00A10E26"/>
    <w:rsid w:val="00A15384"/>
    <w:rsid w:val="00A16466"/>
    <w:rsid w:val="00A17EE7"/>
    <w:rsid w:val="00A27D41"/>
    <w:rsid w:val="00A3403A"/>
    <w:rsid w:val="00A40BB3"/>
    <w:rsid w:val="00A42989"/>
    <w:rsid w:val="00A47E9C"/>
    <w:rsid w:val="00A504C1"/>
    <w:rsid w:val="00A578D4"/>
    <w:rsid w:val="00A600B9"/>
    <w:rsid w:val="00A80053"/>
    <w:rsid w:val="00A810A9"/>
    <w:rsid w:val="00A826E5"/>
    <w:rsid w:val="00AC0689"/>
    <w:rsid w:val="00AC29F4"/>
    <w:rsid w:val="00AD11D7"/>
    <w:rsid w:val="00AE0CFB"/>
    <w:rsid w:val="00AE2A7A"/>
    <w:rsid w:val="00AE3359"/>
    <w:rsid w:val="00AE45D5"/>
    <w:rsid w:val="00AE4FAB"/>
    <w:rsid w:val="00AE5512"/>
    <w:rsid w:val="00AE585D"/>
    <w:rsid w:val="00AF02D4"/>
    <w:rsid w:val="00AF03F5"/>
    <w:rsid w:val="00B04F8F"/>
    <w:rsid w:val="00B10372"/>
    <w:rsid w:val="00B16DE6"/>
    <w:rsid w:val="00B34C33"/>
    <w:rsid w:val="00B51360"/>
    <w:rsid w:val="00B57C7C"/>
    <w:rsid w:val="00B63343"/>
    <w:rsid w:val="00B671BF"/>
    <w:rsid w:val="00B83186"/>
    <w:rsid w:val="00B8409F"/>
    <w:rsid w:val="00B85706"/>
    <w:rsid w:val="00B9627A"/>
    <w:rsid w:val="00B96815"/>
    <w:rsid w:val="00BB0435"/>
    <w:rsid w:val="00BC01F9"/>
    <w:rsid w:val="00BC1B19"/>
    <w:rsid w:val="00BD7D21"/>
    <w:rsid w:val="00C108AE"/>
    <w:rsid w:val="00C12BE7"/>
    <w:rsid w:val="00C135E0"/>
    <w:rsid w:val="00C24CF3"/>
    <w:rsid w:val="00C47942"/>
    <w:rsid w:val="00C5114B"/>
    <w:rsid w:val="00C63DD1"/>
    <w:rsid w:val="00C65A75"/>
    <w:rsid w:val="00C6666B"/>
    <w:rsid w:val="00C7043C"/>
    <w:rsid w:val="00C70982"/>
    <w:rsid w:val="00C73C2D"/>
    <w:rsid w:val="00C82E9C"/>
    <w:rsid w:val="00CA16A7"/>
    <w:rsid w:val="00CA6907"/>
    <w:rsid w:val="00CB3A69"/>
    <w:rsid w:val="00CC0099"/>
    <w:rsid w:val="00CC20CA"/>
    <w:rsid w:val="00CC392A"/>
    <w:rsid w:val="00CC3DA6"/>
    <w:rsid w:val="00CD3E7B"/>
    <w:rsid w:val="00CD50CC"/>
    <w:rsid w:val="00CE1029"/>
    <w:rsid w:val="00CE4BBB"/>
    <w:rsid w:val="00CF2045"/>
    <w:rsid w:val="00D031D4"/>
    <w:rsid w:val="00D27F2A"/>
    <w:rsid w:val="00D4434F"/>
    <w:rsid w:val="00D57461"/>
    <w:rsid w:val="00D700F8"/>
    <w:rsid w:val="00D76207"/>
    <w:rsid w:val="00D77263"/>
    <w:rsid w:val="00D86F96"/>
    <w:rsid w:val="00D926B0"/>
    <w:rsid w:val="00DA4263"/>
    <w:rsid w:val="00DA686A"/>
    <w:rsid w:val="00DC0F08"/>
    <w:rsid w:val="00DC6559"/>
    <w:rsid w:val="00DC65A0"/>
    <w:rsid w:val="00DD0319"/>
    <w:rsid w:val="00DD4A58"/>
    <w:rsid w:val="00DE1BF7"/>
    <w:rsid w:val="00DF0506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4366"/>
    <w:rsid w:val="00E45BD9"/>
    <w:rsid w:val="00E50D31"/>
    <w:rsid w:val="00E51463"/>
    <w:rsid w:val="00E5797C"/>
    <w:rsid w:val="00E6188A"/>
    <w:rsid w:val="00E627B4"/>
    <w:rsid w:val="00E711F0"/>
    <w:rsid w:val="00E732DB"/>
    <w:rsid w:val="00E7409B"/>
    <w:rsid w:val="00E76660"/>
    <w:rsid w:val="00E83A6D"/>
    <w:rsid w:val="00E851DF"/>
    <w:rsid w:val="00E91407"/>
    <w:rsid w:val="00E924A8"/>
    <w:rsid w:val="00E932AD"/>
    <w:rsid w:val="00EA02B5"/>
    <w:rsid w:val="00EA4830"/>
    <w:rsid w:val="00EB30D4"/>
    <w:rsid w:val="00EB4894"/>
    <w:rsid w:val="00EC446B"/>
    <w:rsid w:val="00EC6935"/>
    <w:rsid w:val="00ED59C0"/>
    <w:rsid w:val="00EE2FFA"/>
    <w:rsid w:val="00F04C90"/>
    <w:rsid w:val="00F063CD"/>
    <w:rsid w:val="00F1473B"/>
    <w:rsid w:val="00F16C1C"/>
    <w:rsid w:val="00F209A5"/>
    <w:rsid w:val="00F213F2"/>
    <w:rsid w:val="00F2229C"/>
    <w:rsid w:val="00F346F4"/>
    <w:rsid w:val="00F363EF"/>
    <w:rsid w:val="00F36708"/>
    <w:rsid w:val="00F44B66"/>
    <w:rsid w:val="00F46C48"/>
    <w:rsid w:val="00F47319"/>
    <w:rsid w:val="00F677B7"/>
    <w:rsid w:val="00F70C9E"/>
    <w:rsid w:val="00F70EF0"/>
    <w:rsid w:val="00F770A1"/>
    <w:rsid w:val="00F85C40"/>
    <w:rsid w:val="00F91CB5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849821D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721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avaden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442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42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42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4272"/>
    <w:rPr>
      <w:b/>
      <w:bCs/>
      <w:lang w:val="en-US" w:eastAsia="en-US"/>
    </w:rPr>
  </w:style>
  <w:style w:type="paragraph" w:styleId="Brezrazmikov">
    <w:name w:val="No Spacing"/>
    <w:uiPriority w:val="1"/>
    <w:qFormat/>
    <w:rsid w:val="0094278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DD365-C165-4D22-AA60-E325DDCE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7</cp:revision>
  <cp:lastPrinted>2018-05-21T06:41:00Z</cp:lastPrinted>
  <dcterms:created xsi:type="dcterms:W3CDTF">2018-09-10T07:11:00Z</dcterms:created>
  <dcterms:modified xsi:type="dcterms:W3CDTF">2019-01-25T07:31:00Z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