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  <w:szCs w:val="18"/>
        </w:rPr>
        <w:instrText xml:space="preserve"> FORMTEXT </w:instrText>
      </w:r>
      <w:r>
        <w:rPr>
          <w:rFonts w:ascii="Calibri" w:hAnsi="Calibri" w:cs="Tahoma"/>
          <w:sz w:val="18"/>
          <w:szCs w:val="18"/>
        </w:rPr>
      </w:r>
      <w:r>
        <w:rPr>
          <w:rFonts w:ascii="Calibri" w:hAnsi="Calibri" w:cs="Tahoma"/>
          <w:sz w:val="18"/>
          <w:szCs w:val="18"/>
        </w:rPr>
        <w:fldChar w:fldCharType="separate"/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sz w:val="18"/>
          <w:szCs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4F0EE41A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 UNIVERZ</w:t>
      </w:r>
      <w:r w:rsidR="00E50086">
        <w:rPr>
          <w:rFonts w:ascii="Calibri" w:hAnsi="Calibri" w:cs="Tahoma"/>
          <w:sz w:val="18"/>
          <w:szCs w:val="18"/>
        </w:rPr>
        <w:t>A</w:t>
      </w:r>
      <w:r w:rsidRPr="00F22DB8">
        <w:rPr>
          <w:rFonts w:ascii="Calibri" w:hAnsi="Calibri" w:cs="Tahoma"/>
          <w:sz w:val="18"/>
          <w:szCs w:val="18"/>
        </w:rPr>
        <w:t xml:space="preserve"> V MARIBORU, SLOMŠKOV TRG 15, 2000 MARIBOR, da lahko podpisano in žigosano bianco menico, ki je bila izročena kot zavarovanje za </w:t>
      </w:r>
      <w:r w:rsidR="00FF174A" w:rsidRPr="00FF174A">
        <w:rPr>
          <w:rFonts w:ascii="Calibri" w:hAnsi="Calibri" w:cs="Tahoma"/>
          <w:sz w:val="18"/>
          <w:szCs w:val="18"/>
        </w:rPr>
        <w:t xml:space="preserve">resnost ponudbe </w:t>
      </w:r>
      <w:r w:rsidRPr="00F22DB8">
        <w:rPr>
          <w:rFonts w:ascii="Calibri" w:hAnsi="Calibri" w:cs="Tahoma"/>
          <w:sz w:val="18"/>
          <w:szCs w:val="18"/>
        </w:rPr>
        <w:t>za javno naročilo</w:t>
      </w:r>
      <w:r w:rsidR="00FF174A">
        <w:rPr>
          <w:rFonts w:ascii="Calibri" w:hAnsi="Calibri" w:cs="Tahoma"/>
          <w:sz w:val="18"/>
          <w:szCs w:val="18"/>
        </w:rPr>
        <w:t>: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66E8A28" w14:textId="2F9E22A5" w:rsidR="005419B6" w:rsidRDefault="005419B6" w:rsidP="006605A2">
      <w:pPr>
        <w:jc w:val="center"/>
        <w:rPr>
          <w:rFonts w:ascii="Calibri" w:hAnsi="Calibri" w:cs="Tahoma"/>
          <w:b/>
          <w:szCs w:val="18"/>
        </w:rPr>
      </w:pPr>
      <w:r w:rsidRPr="005419B6">
        <w:rPr>
          <w:rFonts w:ascii="Calibri" w:hAnsi="Calibri" w:cs="Tahoma"/>
          <w:b/>
          <w:szCs w:val="18"/>
        </w:rPr>
        <w:tab/>
        <w:t>»Izdelava projektne in investicijske dokumentacije vključno s projektantskim nadzorom za rekonstrukcijo, energetsko in statično sanacijo objekta Fakultete za varnostne vede Univerze v Mariboru (UM FVV) na Kotnikovi ulici 8, v Ljubljani«</w:t>
      </w:r>
      <w:r>
        <w:rPr>
          <w:rFonts w:ascii="Calibri" w:hAnsi="Calibri" w:cs="Tahoma"/>
          <w:b/>
          <w:szCs w:val="18"/>
        </w:rPr>
        <w:t>,</w:t>
      </w:r>
    </w:p>
    <w:p w14:paraId="4873F8BB" w14:textId="3CA133C1" w:rsidR="006C6A2E" w:rsidRDefault="005419B6" w:rsidP="006605A2">
      <w:pPr>
        <w:jc w:val="center"/>
        <w:rPr>
          <w:rFonts w:ascii="Calibri" w:hAnsi="Calibri" w:cs="Tahoma"/>
          <w:b/>
          <w:szCs w:val="18"/>
        </w:rPr>
      </w:pPr>
      <w:proofErr w:type="spellStart"/>
      <w:r>
        <w:rPr>
          <w:rFonts w:ascii="Calibri" w:hAnsi="Calibri" w:cs="Tahoma"/>
          <w:b/>
          <w:szCs w:val="18"/>
        </w:rPr>
        <w:t>int</w:t>
      </w:r>
      <w:proofErr w:type="spellEnd"/>
      <w:r>
        <w:rPr>
          <w:rFonts w:ascii="Calibri" w:hAnsi="Calibri" w:cs="Tahoma"/>
          <w:b/>
          <w:szCs w:val="18"/>
        </w:rPr>
        <w:t xml:space="preserve">. </w:t>
      </w:r>
      <w:r w:rsidR="006C6A2E" w:rsidRPr="006C6A2E">
        <w:rPr>
          <w:rFonts w:ascii="Calibri" w:hAnsi="Calibri" w:cs="Tahoma"/>
          <w:b/>
          <w:szCs w:val="18"/>
        </w:rPr>
        <w:t>št.: 302/35 – UMFVV/2022</w:t>
      </w:r>
    </w:p>
    <w:p w14:paraId="172FDB62" w14:textId="77777777" w:rsidR="00C83137" w:rsidRDefault="00C83137" w:rsidP="006605A2">
      <w:pPr>
        <w:jc w:val="center"/>
        <w:rPr>
          <w:rFonts w:ascii="Calibri" w:hAnsi="Calibri" w:cs="Tahoma"/>
          <w:b/>
          <w:szCs w:val="18"/>
        </w:rPr>
      </w:pPr>
    </w:p>
    <w:p w14:paraId="570E4F17" w14:textId="20208138" w:rsidR="006C420F" w:rsidRPr="003F18DA" w:rsidRDefault="00B23B88" w:rsidP="006C420F">
      <w:pPr>
        <w:jc w:val="both"/>
        <w:rPr>
          <w:rFonts w:ascii="Calibri" w:hAnsi="Calibri" w:cs="Tahoma"/>
          <w:sz w:val="18"/>
          <w:szCs w:val="18"/>
        </w:rPr>
      </w:pPr>
      <w:r w:rsidRPr="00D01A8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pod št. objave </w:t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r w:rsidRPr="00D01A8C">
        <w:rPr>
          <w:rFonts w:asciiTheme="minorHAnsi" w:hAnsiTheme="minorHAnsi" w:cstheme="minorHAnsi"/>
          <w:color w:val="000000" w:themeColor="text1"/>
          <w:sz w:val="18"/>
          <w:szCs w:val="18"/>
        </w:rPr>
        <w:instrText xml:space="preserve"> FORMTEXT </w:instrText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  <w:fldChar w:fldCharType="separate"/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  <w:fldChar w:fldCharType="end"/>
      </w:r>
      <w:r w:rsidRPr="00D01A8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 dne </w:t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D01A8C">
        <w:rPr>
          <w:rFonts w:asciiTheme="minorHAnsi" w:hAnsiTheme="minorHAnsi" w:cstheme="minorHAnsi"/>
          <w:color w:val="000000" w:themeColor="text1"/>
          <w:sz w:val="18"/>
          <w:szCs w:val="18"/>
        </w:rPr>
        <w:instrText xml:space="preserve"> FORMTEXT </w:instrText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  <w:fldChar w:fldCharType="separate"/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  <w:fldChar w:fldCharType="end"/>
      </w:r>
      <w:r w:rsidRPr="00D01A8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v Uradnem listu EU pod številko objave </w:t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r w:rsidRPr="00D01A8C">
        <w:rPr>
          <w:rFonts w:asciiTheme="minorHAnsi" w:hAnsiTheme="minorHAnsi" w:cstheme="minorHAnsi"/>
          <w:color w:val="000000" w:themeColor="text1"/>
          <w:sz w:val="18"/>
          <w:szCs w:val="18"/>
        </w:rPr>
        <w:instrText xml:space="preserve"> FORMTEXT </w:instrText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  <w:fldChar w:fldCharType="separate"/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  <w:fldChar w:fldCharType="end"/>
      </w:r>
      <w:r w:rsidRPr="00D01A8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 dne </w:t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" w:name="Besedilo17"/>
      <w:r w:rsidRPr="00D01A8C">
        <w:rPr>
          <w:rFonts w:asciiTheme="minorHAnsi" w:hAnsiTheme="minorHAnsi" w:cstheme="minorHAnsi"/>
          <w:color w:val="000000" w:themeColor="text1"/>
          <w:sz w:val="18"/>
          <w:szCs w:val="18"/>
        </w:rPr>
        <w:instrText xml:space="preserve"> FORMTEXT </w:instrText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  <w:fldChar w:fldCharType="separate"/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noProof/>
          <w:color w:val="000000" w:themeColor="text1"/>
          <w:sz w:val="18"/>
          <w:szCs w:val="18"/>
        </w:rPr>
        <w:t> </w:t>
      </w:r>
      <w:r w:rsidRPr="00D01A8C">
        <w:rPr>
          <w:rFonts w:asciiTheme="minorHAnsi" w:hAnsiTheme="minorHAnsi" w:cstheme="minorHAnsi"/>
          <w:i/>
          <w:color w:val="000000" w:themeColor="text1"/>
          <w:sz w:val="18"/>
          <w:szCs w:val="18"/>
        </w:rPr>
        <w:fldChar w:fldCharType="end"/>
      </w:r>
      <w:bookmarkEnd w:id="1"/>
      <w:r w:rsidR="005D3088" w:rsidRPr="00D01A8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</w:t>
      </w:r>
      <w:r w:rsidR="006C420F" w:rsidRPr="00D01A8C">
        <w:rPr>
          <w:rFonts w:ascii="Calibri" w:hAnsi="Calibri" w:cs="Tahoma"/>
          <w:color w:val="000000" w:themeColor="text1"/>
          <w:sz w:val="18"/>
          <w:szCs w:val="18"/>
        </w:rPr>
        <w:t xml:space="preserve">skladno z določili dokumentacije </w:t>
      </w:r>
      <w:r w:rsidR="006C420F" w:rsidRPr="003F18DA">
        <w:rPr>
          <w:rFonts w:ascii="Calibri" w:hAnsi="Calibri" w:cs="Tahoma"/>
          <w:sz w:val="18"/>
          <w:szCs w:val="18"/>
        </w:rPr>
        <w:t xml:space="preserve">v zvezi z oddajo javnega naročila in pogodbenega razmerja za predmetno javno naročilo izpolni v vseh neizpolnjenih delih za znesek </w:t>
      </w:r>
      <w:r w:rsidR="009F6600">
        <w:rPr>
          <w:rFonts w:ascii="Calibri" w:hAnsi="Calibri" w:cs="Tahoma"/>
          <w:sz w:val="18"/>
          <w:szCs w:val="18"/>
        </w:rPr>
        <w:t>25.000,00 E</w:t>
      </w:r>
      <w:r w:rsidR="006C420F" w:rsidRPr="003F18DA">
        <w:rPr>
          <w:rFonts w:ascii="Calibri" w:hAnsi="Calibri" w:cs="Tahoma"/>
          <w:sz w:val="18"/>
          <w:szCs w:val="18"/>
        </w:rPr>
        <w:t>UR. Kot ponudnik se odrekam vsem ugovorom proti tako izpolnjeni menici in se zavezujem menico plačati, ko dospe v plačilo.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 w:rsidRPr="00C17C97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C17C97">
        <w:rPr>
          <w:rFonts w:ascii="Calibri" w:hAnsi="Calibri" w:cs="Tahoma"/>
          <w:b/>
          <w:bCs/>
          <w:sz w:val="18"/>
          <w:szCs w:val="18"/>
        </w:rPr>
        <w:t>UNIVERZI V MARIBORU, SLOMŠKOV TRG 15, 2000 MARIBOR</w:t>
      </w:r>
      <w:r w:rsidRPr="00C17C97">
        <w:rPr>
          <w:rFonts w:ascii="Calibri" w:hAnsi="Calibri" w:cs="Tahoma"/>
          <w:sz w:val="18"/>
          <w:szCs w:val="18"/>
        </w:rPr>
        <w:t xml:space="preserve"> na račun številka </w:t>
      </w:r>
      <w:r w:rsidRPr="00C17C97">
        <w:rPr>
          <w:rFonts w:ascii="Calibri" w:hAnsi="Calibri" w:cs="Tahoma"/>
          <w:b/>
          <w:bCs/>
          <w:sz w:val="18"/>
          <w:szCs w:val="18"/>
        </w:rPr>
        <w:t>SI56 0110 0603 0709 059</w:t>
      </w:r>
      <w:r w:rsidRPr="00C17C97">
        <w:rPr>
          <w:rFonts w:ascii="Calibri" w:hAnsi="Calibri" w:cs="Tahoma"/>
          <w:sz w:val="18"/>
          <w:szCs w:val="18"/>
        </w:rPr>
        <w:t>, odprt pri Upravi RS za javna plačila. Izjavljam, da se zavedam pravnih posledic izdaje menice v zavarovanje.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</w:t>
      </w:r>
      <w:r w:rsidR="00F016FC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hkrati POOBLAŠČAM, da predloži</w:t>
      </w:r>
      <w:r w:rsidR="00C17C97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menico na unovčenje in izrecno dovoljujem banki izplačilo take menice.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4E4B331C" w14:textId="77777777" w:rsidR="00391A65" w:rsidRPr="00391A65" w:rsidRDefault="00391A65" w:rsidP="00391A65">
      <w:pPr>
        <w:jc w:val="both"/>
        <w:rPr>
          <w:rFonts w:asciiTheme="minorHAnsi" w:hAnsiTheme="minorHAnsi" w:cstheme="minorHAnsi"/>
          <w:sz w:val="18"/>
          <w:szCs w:val="18"/>
        </w:rPr>
      </w:pPr>
      <w:r w:rsidRPr="00391A65">
        <w:rPr>
          <w:rFonts w:asciiTheme="minorHAnsi" w:hAnsiTheme="minorHAnsi" w:cstheme="minorHAnsi"/>
          <w:sz w:val="18"/>
          <w:szCs w:val="18"/>
        </w:rPr>
        <w:t>Tako dajem NALOG ZA PLAČILO oziroma POOBLASTILO vsem spodaj navedenim bankam iz naslednjih mojih računov:</w:t>
      </w:r>
    </w:p>
    <w:p w14:paraId="35F49D5A" w14:textId="77777777" w:rsidR="00391A65" w:rsidRDefault="00391A65" w:rsidP="00391A65">
      <w:pPr>
        <w:jc w:val="both"/>
        <w:rPr>
          <w:rFonts w:asciiTheme="minorHAnsi" w:hAnsiTheme="minorHAnsi" w:cstheme="minorHAnsi"/>
          <w:sz w:val="18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391A65" w14:paraId="50BAA238" w14:textId="77777777" w:rsidTr="007F4F3E">
        <w:trPr>
          <w:trHeight w:hRule="exact" w:val="397"/>
          <w:jc w:val="center"/>
        </w:trPr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4559EB" w14:textId="77777777" w:rsidR="00391A65" w:rsidRDefault="00391A65" w:rsidP="007F4F3E">
            <w:pPr>
              <w:numPr>
                <w:ilvl w:val="0"/>
                <w:numId w:val="2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974623" w14:textId="77777777" w:rsidR="00391A65" w:rsidRDefault="00391A65" w:rsidP="007F4F3E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2119510615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119510615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6AAEA5" w14:textId="77777777" w:rsidR="00391A65" w:rsidRDefault="00391A65" w:rsidP="007F4F3E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621632465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1632465"/>
          </w:p>
        </w:tc>
      </w:tr>
      <w:tr w:rsidR="00391A65" w14:paraId="61465026" w14:textId="77777777" w:rsidTr="007F4F3E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EE139D" w14:textId="77777777" w:rsidR="00391A65" w:rsidRDefault="00391A65" w:rsidP="007F4F3E">
            <w:pPr>
              <w:numPr>
                <w:ilvl w:val="0"/>
                <w:numId w:val="2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733CA3" w14:textId="77777777" w:rsidR="00391A65" w:rsidRDefault="00391A65" w:rsidP="007F4F3E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593044245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93044245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EA0172" w14:textId="77777777" w:rsidR="00391A65" w:rsidRDefault="00391A65" w:rsidP="007F4F3E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1202869341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02869341"/>
          </w:p>
        </w:tc>
      </w:tr>
      <w:tr w:rsidR="00391A65" w14:paraId="6CB275F3" w14:textId="77777777" w:rsidTr="007F4F3E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7DA48F" w14:textId="77777777" w:rsidR="00391A65" w:rsidRDefault="00391A65" w:rsidP="007F4F3E">
            <w:pPr>
              <w:numPr>
                <w:ilvl w:val="0"/>
                <w:numId w:val="2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1EEB3A" w14:textId="77777777" w:rsidR="00391A65" w:rsidRDefault="00391A65" w:rsidP="007F4F3E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2071153221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1153221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32CB6A" w14:textId="77777777" w:rsidR="00391A65" w:rsidRDefault="00391A65" w:rsidP="007F4F3E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1967410503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967410503"/>
          </w:p>
        </w:tc>
      </w:tr>
      <w:tr w:rsidR="00391A65" w14:paraId="1C9C1293" w14:textId="77777777" w:rsidTr="007F4F3E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63E051" w14:textId="77777777" w:rsidR="00391A65" w:rsidRDefault="00391A65" w:rsidP="007F4F3E">
            <w:pPr>
              <w:numPr>
                <w:ilvl w:val="0"/>
                <w:numId w:val="2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A152C7" w14:textId="77777777" w:rsidR="00391A65" w:rsidRDefault="00391A65" w:rsidP="007F4F3E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1383991291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3991291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F15D7B" w14:textId="77777777" w:rsidR="00391A65" w:rsidRDefault="00391A65" w:rsidP="007F4F3E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1613589913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13589913"/>
          </w:p>
        </w:tc>
      </w:tr>
      <w:tr w:rsidR="00391A65" w14:paraId="27574E44" w14:textId="77777777" w:rsidTr="007F4F3E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81518B" w14:textId="77777777" w:rsidR="00391A65" w:rsidRDefault="00391A65" w:rsidP="007F4F3E">
            <w:pPr>
              <w:numPr>
                <w:ilvl w:val="0"/>
                <w:numId w:val="2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22078E" w14:textId="77777777" w:rsidR="00391A65" w:rsidRDefault="00391A65" w:rsidP="007F4F3E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282098276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098276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88A60F" w14:textId="77777777" w:rsidR="00391A65" w:rsidRDefault="00391A65" w:rsidP="007F4F3E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2091723000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91723000"/>
          </w:p>
        </w:tc>
      </w:tr>
    </w:tbl>
    <w:p w14:paraId="5B623EC0" w14:textId="77777777" w:rsidR="00391A65" w:rsidRDefault="00391A65" w:rsidP="00391A65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866B403" w14:textId="36E0A872" w:rsidR="009031FA" w:rsidRPr="007249A8" w:rsidRDefault="009031FA" w:rsidP="006605A2">
      <w:pPr>
        <w:jc w:val="both"/>
        <w:rPr>
          <w:rFonts w:ascii="Calibri" w:hAnsi="Calibri" w:cs="Tahoma"/>
          <w:sz w:val="18"/>
          <w:szCs w:val="18"/>
        </w:rPr>
      </w:pPr>
      <w:r w:rsidRPr="009031FA">
        <w:rPr>
          <w:rFonts w:ascii="Calibri" w:hAnsi="Calibri" w:cs="Tahoma"/>
          <w:sz w:val="18"/>
          <w:szCs w:val="18"/>
        </w:rPr>
        <w:t xml:space="preserve">Veljavnost menične izjave za resnost ponudbe s pooblastilom za izpolnitev </w:t>
      </w:r>
      <w:r w:rsidR="00466E25">
        <w:rPr>
          <w:rFonts w:ascii="Calibri" w:hAnsi="Calibri" w:cs="Tahoma"/>
          <w:sz w:val="18"/>
          <w:szCs w:val="18"/>
        </w:rPr>
        <w:t xml:space="preserve">je </w:t>
      </w:r>
      <w:r w:rsidRPr="009031FA">
        <w:rPr>
          <w:rFonts w:ascii="Calibri" w:hAnsi="Calibri" w:cs="Tahoma"/>
          <w:sz w:val="18"/>
          <w:szCs w:val="18"/>
        </w:rPr>
        <w:t>do podpisa pogodbe z izbranim izvajalcem, z možnostjo podaljšanja na zahtevo naročnika.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68A4FBA4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438B906D" w14:textId="765CF4D2" w:rsidR="00657BA6" w:rsidRPr="00657BA6" w:rsidRDefault="00657BA6" w:rsidP="00657BA6">
      <w:pPr>
        <w:pStyle w:val="Odstavekseznama"/>
        <w:numPr>
          <w:ilvl w:val="0"/>
          <w:numId w:val="6"/>
        </w:num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57BA6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Ta obrazec se izpolni, žigosa in podpiše ter se mu priloži </w:t>
      </w:r>
      <w:r w:rsidRPr="00AD3F9F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podpisana in žigosana bianco menica</w:t>
      </w:r>
      <w:r w:rsidRPr="00657BA6">
        <w:rPr>
          <w:rFonts w:asciiTheme="minorHAnsi" w:hAnsiTheme="minorHAnsi" w:cstheme="minorHAnsi"/>
          <w:color w:val="000000" w:themeColor="text1"/>
          <w:sz w:val="18"/>
          <w:szCs w:val="18"/>
        </w:rPr>
        <w:t>!</w:t>
      </w:r>
    </w:p>
    <w:p w14:paraId="4A1A4E6E" w14:textId="77777777" w:rsidR="00657BA6" w:rsidRDefault="00657BA6" w:rsidP="000171DD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DB14429" w14:textId="74B14A91" w:rsidR="00615B14" w:rsidRPr="00386519" w:rsidRDefault="00615B14" w:rsidP="000171DD">
      <w:pPr>
        <w:jc w:val="both"/>
        <w:rPr>
          <w:rFonts w:asciiTheme="minorHAnsi" w:hAnsiTheme="minorHAnsi" w:cstheme="minorHAnsi"/>
          <w:color w:val="000000" w:themeColor="text1"/>
        </w:rPr>
      </w:pPr>
    </w:p>
    <w:sectPr w:rsidR="00615B14" w:rsidRPr="0038651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AD3B1" w14:textId="77777777" w:rsidR="009F4AEA" w:rsidRDefault="009F4AEA" w:rsidP="007B5604">
      <w:r>
        <w:separator/>
      </w:r>
    </w:p>
  </w:endnote>
  <w:endnote w:type="continuationSeparator" w:id="0">
    <w:p w14:paraId="0B639557" w14:textId="77777777" w:rsidR="009F4AEA" w:rsidRDefault="009F4AE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5419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389B8FC7" w:rsidR="0046591B" w:rsidRPr="000171DD" w:rsidRDefault="00D50D28" w:rsidP="00FA7D8C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D50D28">
      <w:rPr>
        <w:rFonts w:asciiTheme="minorHAnsi" w:hAnsiTheme="minorHAnsi" w:cstheme="minorHAnsi"/>
        <w:sz w:val="16"/>
        <w:szCs w:val="16"/>
      </w:rPr>
      <w:t>302/35 – UMFVV/2022</w:t>
    </w:r>
    <w:r w:rsidR="00FA7D8C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 </w:t>
    </w:r>
    <w:r>
      <w:rPr>
        <w:rFonts w:asciiTheme="minorHAnsi" w:hAnsiTheme="minorHAnsi" w:cstheme="minorHAnsi"/>
        <w:sz w:val="16"/>
        <w:szCs w:val="16"/>
      </w:rPr>
      <w:t xml:space="preserve">                                           </w:t>
    </w:r>
    <w:r w:rsidR="00FA7D8C">
      <w:rPr>
        <w:rFonts w:asciiTheme="minorHAnsi" w:hAnsiTheme="minorHAnsi" w:cstheme="minorHAnsi"/>
        <w:sz w:val="16"/>
        <w:szCs w:val="16"/>
      </w:rPr>
      <w:t xml:space="preserve">  </w:t>
    </w:r>
    <w:r w:rsidR="000171DD" w:rsidRPr="000171DD">
      <w:rPr>
        <w:rFonts w:asciiTheme="minorHAnsi" w:hAnsiTheme="minorHAnsi" w:cstheme="minorHAnsi"/>
        <w:sz w:val="16"/>
        <w:szCs w:val="16"/>
      </w:rPr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9C001" w14:textId="77777777" w:rsidR="009F4AEA" w:rsidRDefault="009F4AEA" w:rsidP="007B5604">
      <w:r>
        <w:separator/>
      </w:r>
    </w:p>
  </w:footnote>
  <w:footnote w:type="continuationSeparator" w:id="0">
    <w:p w14:paraId="40D6E241" w14:textId="77777777" w:rsidR="009F4AEA" w:rsidRDefault="009F4AE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0EB24A1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D50D28">
      <w:rPr>
        <w:rFonts w:asciiTheme="minorHAnsi" w:hAnsiTheme="minorHAnsi" w:cstheme="minorHAnsi"/>
        <w:sz w:val="18"/>
        <w:szCs w:val="18"/>
      </w:rPr>
      <w:t>8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FA7D8C" w:rsidRPr="00FA7D8C">
      <w:rPr>
        <w:rFonts w:asciiTheme="minorHAnsi" w:hAnsiTheme="minorHAnsi" w:cstheme="minorHAnsi"/>
        <w:sz w:val="18"/>
        <w:szCs w:val="18"/>
      </w:rPr>
      <w:t>Finančno zavarovanje za</w:t>
    </w:r>
    <w:r w:rsidR="00D50D28">
      <w:rPr>
        <w:rFonts w:asciiTheme="minorHAnsi" w:hAnsiTheme="minorHAnsi" w:cstheme="minorHAnsi"/>
        <w:sz w:val="18"/>
        <w:szCs w:val="18"/>
      </w:rPr>
      <w:t xml:space="preserve"> resnost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747B2F"/>
    <w:multiLevelType w:val="hybridMultilevel"/>
    <w:tmpl w:val="2A2EAD6E"/>
    <w:lvl w:ilvl="0" w:tplc="6A4A31A6">
      <w:start w:val="202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097557615">
    <w:abstractNumId w:val="4"/>
  </w:num>
  <w:num w:numId="2" w16cid:durableId="2333189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3638272">
    <w:abstractNumId w:val="2"/>
  </w:num>
  <w:num w:numId="4" w16cid:durableId="13616670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2994714">
    <w:abstractNumId w:val="3"/>
  </w:num>
  <w:num w:numId="6" w16cid:durableId="1362125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ECD"/>
    <w:rsid w:val="00061F59"/>
    <w:rsid w:val="000839A3"/>
    <w:rsid w:val="0009229F"/>
    <w:rsid w:val="000B654D"/>
    <w:rsid w:val="000E0536"/>
    <w:rsid w:val="00131D58"/>
    <w:rsid w:val="00143585"/>
    <w:rsid w:val="00193955"/>
    <w:rsid w:val="001B2F2F"/>
    <w:rsid w:val="00213381"/>
    <w:rsid w:val="00226E57"/>
    <w:rsid w:val="00226EB6"/>
    <w:rsid w:val="00232F0D"/>
    <w:rsid w:val="002632A5"/>
    <w:rsid w:val="002828FC"/>
    <w:rsid w:val="002A4E98"/>
    <w:rsid w:val="002F4230"/>
    <w:rsid w:val="00303BE7"/>
    <w:rsid w:val="003452B5"/>
    <w:rsid w:val="00365B0A"/>
    <w:rsid w:val="00377527"/>
    <w:rsid w:val="00386519"/>
    <w:rsid w:val="00391A65"/>
    <w:rsid w:val="003930E6"/>
    <w:rsid w:val="003F3865"/>
    <w:rsid w:val="0040589B"/>
    <w:rsid w:val="0041719B"/>
    <w:rsid w:val="004430E6"/>
    <w:rsid w:val="00466E25"/>
    <w:rsid w:val="005057F1"/>
    <w:rsid w:val="005130B4"/>
    <w:rsid w:val="00521EDC"/>
    <w:rsid w:val="005419B6"/>
    <w:rsid w:val="00574976"/>
    <w:rsid w:val="005832F6"/>
    <w:rsid w:val="005C5A62"/>
    <w:rsid w:val="005D3088"/>
    <w:rsid w:val="005F35D8"/>
    <w:rsid w:val="006000E8"/>
    <w:rsid w:val="00613F3B"/>
    <w:rsid w:val="00615B14"/>
    <w:rsid w:val="00655669"/>
    <w:rsid w:val="00655DB7"/>
    <w:rsid w:val="00657BA6"/>
    <w:rsid w:val="006605A2"/>
    <w:rsid w:val="006947C2"/>
    <w:rsid w:val="006A4312"/>
    <w:rsid w:val="006B0E14"/>
    <w:rsid w:val="006C420F"/>
    <w:rsid w:val="006C6A2E"/>
    <w:rsid w:val="006D0155"/>
    <w:rsid w:val="007249A8"/>
    <w:rsid w:val="00750B03"/>
    <w:rsid w:val="00750DDD"/>
    <w:rsid w:val="00787D7F"/>
    <w:rsid w:val="007A1A87"/>
    <w:rsid w:val="007B5604"/>
    <w:rsid w:val="007E5769"/>
    <w:rsid w:val="0081078D"/>
    <w:rsid w:val="008400A6"/>
    <w:rsid w:val="00844726"/>
    <w:rsid w:val="008545B6"/>
    <w:rsid w:val="008E747D"/>
    <w:rsid w:val="009031FA"/>
    <w:rsid w:val="00907C7B"/>
    <w:rsid w:val="00924AA9"/>
    <w:rsid w:val="00941651"/>
    <w:rsid w:val="009F4AEA"/>
    <w:rsid w:val="009F6600"/>
    <w:rsid w:val="00A10EF6"/>
    <w:rsid w:val="00A20A9F"/>
    <w:rsid w:val="00A235BA"/>
    <w:rsid w:val="00A327A2"/>
    <w:rsid w:val="00A6089A"/>
    <w:rsid w:val="00A904E9"/>
    <w:rsid w:val="00A94922"/>
    <w:rsid w:val="00AA499D"/>
    <w:rsid w:val="00AB1F75"/>
    <w:rsid w:val="00AD3F9F"/>
    <w:rsid w:val="00AD587E"/>
    <w:rsid w:val="00AE2071"/>
    <w:rsid w:val="00B23B88"/>
    <w:rsid w:val="00B95162"/>
    <w:rsid w:val="00BB037C"/>
    <w:rsid w:val="00BD7EB7"/>
    <w:rsid w:val="00C134F6"/>
    <w:rsid w:val="00C17C97"/>
    <w:rsid w:val="00C27C86"/>
    <w:rsid w:val="00C479A9"/>
    <w:rsid w:val="00C83137"/>
    <w:rsid w:val="00C90F6F"/>
    <w:rsid w:val="00D01A8C"/>
    <w:rsid w:val="00D05D0C"/>
    <w:rsid w:val="00D3285C"/>
    <w:rsid w:val="00D37082"/>
    <w:rsid w:val="00D45F44"/>
    <w:rsid w:val="00D50D28"/>
    <w:rsid w:val="00DA1E08"/>
    <w:rsid w:val="00DB1B49"/>
    <w:rsid w:val="00E0713F"/>
    <w:rsid w:val="00E0776F"/>
    <w:rsid w:val="00E32DC7"/>
    <w:rsid w:val="00E50086"/>
    <w:rsid w:val="00E632F4"/>
    <w:rsid w:val="00E77758"/>
    <w:rsid w:val="00E823BA"/>
    <w:rsid w:val="00EA754C"/>
    <w:rsid w:val="00EC759F"/>
    <w:rsid w:val="00EC7D0C"/>
    <w:rsid w:val="00F016FC"/>
    <w:rsid w:val="00F02C0B"/>
    <w:rsid w:val="00F0539C"/>
    <w:rsid w:val="00F16070"/>
    <w:rsid w:val="00F62D28"/>
    <w:rsid w:val="00F63163"/>
    <w:rsid w:val="00FA7D8C"/>
    <w:rsid w:val="00FC4B41"/>
    <w:rsid w:val="00FC5158"/>
    <w:rsid w:val="00FE00E1"/>
    <w:rsid w:val="00FE0E52"/>
    <w:rsid w:val="00FF174A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Drago Mlakar</cp:lastModifiedBy>
  <cp:revision>18</cp:revision>
  <dcterms:created xsi:type="dcterms:W3CDTF">2022-08-16T12:42:00Z</dcterms:created>
  <dcterms:modified xsi:type="dcterms:W3CDTF">2022-08-18T09:29:00Z</dcterms:modified>
  <cp:category/>
</cp:coreProperties>
</file>