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B037EE5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101774C" w14:textId="77777777" w:rsidR="001E51B6" w:rsidRPr="00566D65" w:rsidRDefault="001E51B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6384CA22" w14:textId="77777777" w:rsidR="001E51B6" w:rsidRPr="00566D65" w:rsidRDefault="001E51B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E95FA33" w14:textId="77777777" w:rsidR="001E51B6" w:rsidRPr="00566D65" w:rsidRDefault="001E51B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302808EF" w14:textId="784B5F5A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POGLAVJE </w:t>
      </w:r>
      <w:r w:rsidR="00C14C9C" w:rsidRPr="00566D65">
        <w:rPr>
          <w:rFonts w:ascii="Tahoma" w:hAnsi="Tahoma" w:cs="Tahoma"/>
        </w:rPr>
        <w:t>3</w:t>
      </w:r>
    </w:p>
    <w:p w14:paraId="0AEB8854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08D9A74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0F3217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A56ACF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A355890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4B93834C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520E587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0A1273F7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00F79164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349167D2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4948A97F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39B5A0D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PONUDBA</w:t>
      </w:r>
    </w:p>
    <w:p w14:paraId="79DA458A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5AAAE67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FF1753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za</w:t>
      </w:r>
    </w:p>
    <w:p w14:paraId="2D2AA9FB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8C7C45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2C44CB9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FC00623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50FCE6C" w14:textId="1B1EBF7B" w:rsidR="008A447D" w:rsidRPr="00566D65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</w:t>
      </w:r>
      <w:r w:rsidR="00557C0B" w:rsidRPr="00566D65">
        <w:rPr>
          <w:rFonts w:ascii="Tahoma" w:hAnsi="Tahoma" w:cs="Tahoma"/>
          <w:b/>
        </w:rPr>
        <w:t>Zavarovanj</w:t>
      </w:r>
      <w:r w:rsidR="001E51B6" w:rsidRPr="00566D65">
        <w:rPr>
          <w:rFonts w:ascii="Tahoma" w:hAnsi="Tahoma" w:cs="Tahoma"/>
          <w:b/>
        </w:rPr>
        <w:t>a, Sklop 1 -1</w:t>
      </w:r>
      <w:r w:rsidR="00E66993" w:rsidRPr="00566D65">
        <w:rPr>
          <w:rFonts w:ascii="Tahoma" w:hAnsi="Tahoma" w:cs="Tahoma"/>
          <w:b/>
        </w:rPr>
        <w:t>1</w:t>
      </w:r>
      <w:r w:rsidRPr="00566D65">
        <w:rPr>
          <w:rFonts w:ascii="Tahoma" w:hAnsi="Tahoma" w:cs="Tahoma"/>
          <w:b/>
        </w:rPr>
        <w:t>«</w:t>
      </w:r>
    </w:p>
    <w:p w14:paraId="0947ACA5" w14:textId="77777777" w:rsidR="00730F58" w:rsidRPr="00566D65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086CCDA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6E6D9139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C69233A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68795B15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2A82DF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8F72CF3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D843B2C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4DED91A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43BBDA6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2E73EE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C6412B6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462E82D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F28F450" w14:textId="2B503455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  <w:sectPr w:rsidR="00520A40" w:rsidRPr="00566D65" w:rsidSect="006B10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372FAA">
        <w:rPr>
          <w:rFonts w:ascii="Tahoma" w:hAnsi="Tahoma" w:cs="Tahoma"/>
        </w:rPr>
        <w:t xml:space="preserve">Ljubljana, </w:t>
      </w:r>
      <w:r w:rsidR="00372FAA" w:rsidRPr="00372FAA">
        <w:rPr>
          <w:rFonts w:ascii="Tahoma" w:hAnsi="Tahoma" w:cs="Tahoma"/>
        </w:rPr>
        <w:t>ju</w:t>
      </w:r>
      <w:r w:rsidR="00372FAA" w:rsidRPr="0071683B">
        <w:rPr>
          <w:rFonts w:ascii="Tahoma" w:hAnsi="Tahoma" w:cs="Tahoma"/>
        </w:rPr>
        <w:t>l</w:t>
      </w:r>
      <w:r w:rsidR="00372FAA" w:rsidRPr="00372FAA">
        <w:rPr>
          <w:rFonts w:ascii="Tahoma" w:hAnsi="Tahoma" w:cs="Tahoma"/>
        </w:rPr>
        <w:t xml:space="preserve">ij </w:t>
      </w:r>
      <w:r w:rsidR="001E51B6" w:rsidRPr="00372FAA">
        <w:rPr>
          <w:rFonts w:ascii="Tahoma" w:hAnsi="Tahoma" w:cs="Tahoma"/>
        </w:rPr>
        <w:t>202</w:t>
      </w:r>
      <w:r w:rsidR="007C277A" w:rsidRPr="00372FAA">
        <w:rPr>
          <w:rFonts w:ascii="Tahoma" w:hAnsi="Tahoma" w:cs="Tahoma"/>
        </w:rPr>
        <w:t>4</w:t>
      </w:r>
    </w:p>
    <w:p w14:paraId="5FF7879A" w14:textId="59FB1262" w:rsidR="00EF5B5D" w:rsidRPr="00566D65" w:rsidRDefault="00EF5B5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566D65" w:rsidRDefault="00EF5B5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40924D64" w14:textId="33562CFE" w:rsidR="005A3AD8" w:rsidRPr="00566D65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</w:t>
      </w:r>
      <w:r w:rsidR="00557C0B" w:rsidRPr="00566D65">
        <w:rPr>
          <w:rFonts w:ascii="Tahoma" w:hAnsi="Tahoma" w:cs="Tahoma"/>
          <w:b/>
        </w:rPr>
        <w:t>Zavarovanj</w:t>
      </w:r>
      <w:r w:rsidR="001E51B6" w:rsidRPr="00566D65">
        <w:rPr>
          <w:rFonts w:ascii="Tahoma" w:hAnsi="Tahoma" w:cs="Tahoma"/>
          <w:b/>
        </w:rPr>
        <w:t>a,</w:t>
      </w:r>
      <w:r w:rsidR="00557C0B" w:rsidRPr="00566D65">
        <w:rPr>
          <w:rFonts w:ascii="Tahoma" w:hAnsi="Tahoma" w:cs="Tahoma"/>
          <w:b/>
        </w:rPr>
        <w:t xml:space="preserve"> </w:t>
      </w:r>
      <w:r w:rsidR="001E51B6" w:rsidRPr="00566D65">
        <w:rPr>
          <w:rFonts w:ascii="Tahoma" w:hAnsi="Tahoma" w:cs="Tahoma"/>
          <w:b/>
        </w:rPr>
        <w:t>Sklop 1 -1</w:t>
      </w:r>
      <w:r w:rsidR="00E66993" w:rsidRPr="00566D65">
        <w:rPr>
          <w:rFonts w:ascii="Tahoma" w:hAnsi="Tahoma" w:cs="Tahoma"/>
          <w:b/>
        </w:rPr>
        <w:t>1</w:t>
      </w:r>
      <w:r w:rsidRPr="00566D65">
        <w:rPr>
          <w:rFonts w:ascii="Tahoma" w:hAnsi="Tahoma" w:cs="Tahoma"/>
          <w:b/>
        </w:rPr>
        <w:t>«</w:t>
      </w:r>
    </w:p>
    <w:p w14:paraId="66A1C567" w14:textId="5BAE13D4" w:rsidR="00730F58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03B8794" w14:textId="3CFAA8FC" w:rsidR="00D67F54" w:rsidRPr="008E3413" w:rsidRDefault="00D67F54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1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Premoženjsko zavarovanje DRI</w:t>
      </w:r>
    </w:p>
    <w:p w14:paraId="40D40181" w14:textId="77777777" w:rsidR="00D67F54" w:rsidRPr="00566D65" w:rsidRDefault="00D67F54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D346E66" w14:textId="77777777" w:rsidR="00EF5B5D" w:rsidRPr="00566D65" w:rsidRDefault="00EF5B5D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566D65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0C08EB36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3C54" w14:textId="4D342F6A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85634DD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4EB8F0F6" w14:textId="660BC335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CDD7" w14:textId="6C4CAFF4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409694E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81991A6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7F595FA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23C9137" w14:textId="55070C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566D65" w:rsidRDefault="00EF5B5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566D65" w:rsidRDefault="00EF5B5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566D65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566D65" w:rsidRDefault="00EF5B5D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566D65" w:rsidRDefault="00EF5B5D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566D65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0A760F92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 w:rsidR="009A26D0"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20A" w14:textId="6E3FFB73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C071BB7" w14:textId="279E5973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79F" w14:textId="00DA4F32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54E541C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8FD6560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1503D053" w14:textId="521CF067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lastRenderedPageBreak/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4BE943D8" w14:textId="2E0ECEDA" w:rsidR="007C277A" w:rsidRPr="00566D65" w:rsidRDefault="00EF5B5D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D7B50EB" w14:textId="5CC35037" w:rsidR="00EF5B5D" w:rsidRPr="00566D65" w:rsidRDefault="00EF5B5D" w:rsidP="008E3413">
      <w:pPr>
        <w:spacing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566D65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04CF082C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566D65" w:rsidRDefault="00370E0F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366395A4" w14:textId="15792BF8" w:rsidR="002C7D25" w:rsidRPr="00566D65" w:rsidRDefault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C71485">
        <w:rPr>
          <w:b/>
          <w:lang w:eastAsia="ar-SA"/>
        </w:rPr>
        <w:t>VREDNOST</w:t>
      </w:r>
    </w:p>
    <w:p w14:paraId="0DB90A3C" w14:textId="2EF4304B" w:rsidR="00C71485" w:rsidRDefault="00C71485" w:rsidP="008E3413">
      <w:pPr>
        <w:pStyle w:val="Odstavekseznama"/>
        <w:spacing w:line="240" w:lineRule="auto"/>
        <w:ind w:left="360" w:firstLine="0"/>
        <w:rPr>
          <w:lang w:eastAsia="ar-SA"/>
        </w:rPr>
      </w:pPr>
      <w:bookmarkStart w:id="0" w:name="_Hlk165971134"/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7565DC">
        <w:rPr>
          <w:lang w:eastAsia="ar-SA"/>
        </w:rPr>
        <w:t xml:space="preserve">navedenih </w:t>
      </w:r>
      <w:r w:rsidRPr="008E3413">
        <w:rPr>
          <w:lang w:eastAsia="ar-SA"/>
        </w:rPr>
        <w:t xml:space="preserve">storitev </w:t>
      </w:r>
      <w:r w:rsidRPr="007565DC">
        <w:rPr>
          <w:lang w:eastAsia="ar-SA"/>
        </w:rPr>
        <w:t xml:space="preserve">vključno z vsemi dodatki k dokumentaciji v zvezi z oddajo javnega naročila, spodaj podpisani nudimo izvedbo in dokončanje razpisanih </w:t>
      </w:r>
      <w:r w:rsidRPr="008E3413">
        <w:rPr>
          <w:lang w:eastAsia="ar-SA"/>
        </w:rPr>
        <w:t xml:space="preserve">storitev </w:t>
      </w:r>
      <w:r w:rsidRPr="007565DC">
        <w:rPr>
          <w:lang w:eastAsia="ar-SA"/>
        </w:rPr>
        <w:t xml:space="preserve">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bookmarkEnd w:id="0"/>
    <w:p w14:paraId="7E9D91CE" w14:textId="77777777" w:rsidR="00913BBC" w:rsidRPr="008E3413" w:rsidRDefault="00913BBC">
      <w:pPr>
        <w:spacing w:after="0" w:line="240" w:lineRule="auto"/>
        <w:jc w:val="both"/>
        <w:rPr>
          <w:rFonts w:ascii="Tahoma" w:hAnsi="Tahoma" w:cs="Tahoma"/>
        </w:rPr>
      </w:pPr>
    </w:p>
    <w:p w14:paraId="18BF9854" w14:textId="52A343C6" w:rsidR="008A447D" w:rsidRPr="00FD425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C71485" w:rsidRPr="00FD4256">
        <w:rPr>
          <w:rFonts w:ascii="Tahoma" w:hAnsi="Tahoma" w:cs="Tahoma"/>
          <w:b/>
        </w:rPr>
        <w:t xml:space="preserve">vrednost </w:t>
      </w:r>
      <w:r w:rsidRPr="00FD4256">
        <w:rPr>
          <w:rFonts w:ascii="Tahoma" w:hAnsi="Tahoma" w:cs="Tahoma"/>
          <w:b/>
        </w:rPr>
        <w:t xml:space="preserve">brez </w:t>
      </w:r>
      <w:r w:rsidR="009D7A1D" w:rsidRPr="00FD4256">
        <w:rPr>
          <w:rFonts w:ascii="Tahoma" w:hAnsi="Tahoma" w:cs="Tahoma"/>
          <w:b/>
        </w:rPr>
        <w:t>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FD425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5C6BEDDA" w:rsidR="008A447D" w:rsidRPr="00FD4256" w:rsidRDefault="009D7A1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DPZP 8,5</w:t>
      </w:r>
      <w:r w:rsidR="008A447D" w:rsidRPr="00FD4256">
        <w:rPr>
          <w:rFonts w:ascii="Tahoma" w:hAnsi="Tahoma" w:cs="Tahoma"/>
          <w:b/>
        </w:rPr>
        <w:t>%</w:t>
      </w:r>
      <w:r w:rsidR="008A447D" w:rsidRPr="00FD4256">
        <w:rPr>
          <w:rFonts w:ascii="Tahoma" w:hAnsi="Tahoma" w:cs="Tahoma"/>
          <w:b/>
        </w:rPr>
        <w:tab/>
      </w:r>
      <w:r w:rsidR="008A447D" w:rsidRPr="00FD4256">
        <w:rPr>
          <w:rFonts w:ascii="Tahoma" w:hAnsi="Tahoma" w:cs="Tahoma"/>
          <w:b/>
        </w:rPr>
        <w:tab/>
      </w:r>
      <w:r w:rsidR="008A447D" w:rsidRPr="00FD4256">
        <w:rPr>
          <w:rFonts w:ascii="Tahoma" w:hAnsi="Tahoma" w:cs="Tahoma"/>
          <w:b/>
        </w:rPr>
        <w:tab/>
      </w:r>
      <w:r w:rsidR="008A447D" w:rsidRPr="00FD4256">
        <w:rPr>
          <w:rFonts w:ascii="Tahoma" w:hAnsi="Tahoma" w:cs="Tahoma"/>
          <w:b/>
        </w:rPr>
        <w:tab/>
      </w:r>
      <w:r w:rsidR="008A447D" w:rsidRPr="00FD4256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FD425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4F33A39F" w:rsidR="008A447D" w:rsidRPr="00FD425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C71485" w:rsidRPr="00FD4256">
        <w:rPr>
          <w:rFonts w:ascii="Tahoma" w:hAnsi="Tahoma" w:cs="Tahoma"/>
          <w:b/>
        </w:rPr>
        <w:t xml:space="preserve">vrednost </w:t>
      </w:r>
      <w:r w:rsidRPr="00FD4256">
        <w:rPr>
          <w:rFonts w:ascii="Tahoma" w:hAnsi="Tahoma" w:cs="Tahoma"/>
          <w:b/>
        </w:rPr>
        <w:t xml:space="preserve">z </w:t>
      </w:r>
      <w:r w:rsidR="009D7A1D" w:rsidRPr="00FD4256">
        <w:rPr>
          <w:rFonts w:ascii="Tahoma" w:hAnsi="Tahoma" w:cs="Tahoma"/>
          <w:b/>
        </w:rPr>
        <w:t>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="00913BBC"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>____________________ EUR</w:t>
      </w:r>
    </w:p>
    <w:p w14:paraId="6FBF3044" w14:textId="555B93F9" w:rsidR="007C277A" w:rsidRPr="00FD4256" w:rsidRDefault="007C277A">
      <w:pPr>
        <w:spacing w:after="0" w:line="240" w:lineRule="auto"/>
        <w:jc w:val="both"/>
        <w:rPr>
          <w:rFonts w:ascii="Tahoma" w:hAnsi="Tahoma" w:cs="Tahoma"/>
        </w:rPr>
      </w:pPr>
    </w:p>
    <w:p w14:paraId="31E01B55" w14:textId="3B807E15" w:rsidR="0057587A" w:rsidRPr="0071683B" w:rsidRDefault="0057587A" w:rsidP="0057587A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>Ponudbena vrednost je izračunana na podlagi letne premijske stopnje</w:t>
      </w:r>
      <w:r w:rsidR="008C2749" w:rsidRPr="0071683B">
        <w:rPr>
          <w:rFonts w:ascii="Tahoma" w:hAnsi="Tahoma" w:cs="Tahoma"/>
          <w:b/>
          <w:u w:val="single"/>
        </w:rPr>
        <w:t>, k</w:t>
      </w:r>
      <w:r w:rsidR="00FD4256" w:rsidRPr="0071683B">
        <w:rPr>
          <w:rFonts w:ascii="Tahoma" w:hAnsi="Tahoma" w:cs="Tahoma"/>
          <w:b/>
          <w:u w:val="single"/>
        </w:rPr>
        <w:t>ot</w:t>
      </w:r>
      <w:r w:rsidR="008C2749" w:rsidRPr="0071683B">
        <w:rPr>
          <w:rFonts w:ascii="Tahoma" w:hAnsi="Tahoma" w:cs="Tahoma"/>
          <w:b/>
          <w:u w:val="single"/>
        </w:rPr>
        <w:t xml:space="preserve"> je razvidna</w:t>
      </w:r>
      <w:r w:rsidRPr="0071683B">
        <w:rPr>
          <w:rFonts w:ascii="Tahoma" w:hAnsi="Tahoma" w:cs="Tahoma"/>
          <w:b/>
          <w:u w:val="single"/>
        </w:rPr>
        <w:t xml:space="preserve"> </w:t>
      </w:r>
      <w:r w:rsidR="00FD4256" w:rsidRPr="0071683B">
        <w:rPr>
          <w:rFonts w:ascii="Tahoma" w:hAnsi="Tahoma" w:cs="Tahoma"/>
          <w:b/>
          <w:u w:val="single"/>
        </w:rPr>
        <w:t>iz zavarovalnih pogojev, priloženih v ponudbeni dokumentaciji</w:t>
      </w:r>
      <w:r w:rsidRPr="0071683B">
        <w:rPr>
          <w:rFonts w:ascii="Tahoma" w:hAnsi="Tahoma" w:cs="Tahoma"/>
          <w:b/>
          <w:u w:val="single"/>
        </w:rPr>
        <w:t>.</w:t>
      </w:r>
    </w:p>
    <w:p w14:paraId="4FEC28A5" w14:textId="77777777" w:rsidR="0057587A" w:rsidRPr="00566D65" w:rsidRDefault="0057587A">
      <w:pPr>
        <w:spacing w:after="0" w:line="240" w:lineRule="auto"/>
        <w:jc w:val="both"/>
        <w:rPr>
          <w:rFonts w:ascii="Tahoma" w:hAnsi="Tahoma" w:cs="Tahoma"/>
        </w:rPr>
      </w:pPr>
    </w:p>
    <w:p w14:paraId="552AD520" w14:textId="451147B3" w:rsidR="00EF5B5D" w:rsidRPr="00566D65" w:rsidRDefault="00EF5B5D" w:rsidP="008E3413">
      <w:pPr>
        <w:pStyle w:val="Odstavekseznama"/>
        <w:numPr>
          <w:ilvl w:val="0"/>
          <w:numId w:val="28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="005E3BD1"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="005E3BD1"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="005E3BD1" w:rsidRPr="00566D65">
        <w:rPr>
          <w:lang w:eastAsia="ar-SA"/>
        </w:rPr>
        <w:t xml:space="preserve">. </w:t>
      </w:r>
      <w:r w:rsidRPr="00566D65">
        <w:rPr>
          <w:lang w:eastAsia="ar-SA"/>
        </w:rPr>
        <w:t>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673F09C2" w14:textId="77777777" w:rsidR="00EF5B5D" w:rsidRPr="00566D65" w:rsidRDefault="00EF5B5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8664F35" w14:textId="05AB8346" w:rsidR="00E82BCC" w:rsidRPr="00566D65" w:rsidRDefault="00EF5B5D" w:rsidP="008E3413">
      <w:pPr>
        <w:pStyle w:val="Odstavekseznama"/>
        <w:numPr>
          <w:ilvl w:val="0"/>
          <w:numId w:val="28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566D65" w:rsidRDefault="00EF5B5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10A81CED" w14:textId="03AD0B16" w:rsidR="00EF5B5D" w:rsidRPr="00566D65" w:rsidRDefault="00EF5B5D" w:rsidP="008E3413">
      <w:pPr>
        <w:pStyle w:val="Odstavekseznama"/>
        <w:numPr>
          <w:ilvl w:val="0"/>
          <w:numId w:val="28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dokumentacijo </w:t>
      </w:r>
      <w:r w:rsidR="00C71485">
        <w:rPr>
          <w:lang w:eastAsia="ar-SA"/>
        </w:rPr>
        <w:t xml:space="preserve">v zvezi z oddajo javnega naročila </w:t>
      </w:r>
      <w:r w:rsidRPr="00566D65">
        <w:rPr>
          <w:lang w:eastAsia="ar-SA"/>
        </w:rPr>
        <w:t xml:space="preserve">in da se v celoti strinjamo z njeno vsebino in z vsemi določili </w:t>
      </w:r>
      <w:r w:rsidR="00F30C12" w:rsidRPr="00566D65">
        <w:rPr>
          <w:lang w:eastAsia="ar-SA"/>
        </w:rPr>
        <w:t>ter</w:t>
      </w:r>
      <w:r w:rsidRPr="00566D65">
        <w:rPr>
          <w:lang w:eastAsia="ar-SA"/>
        </w:rPr>
        <w:t xml:space="preserve"> pogoji dokumentacije</w:t>
      </w:r>
      <w:r w:rsidR="00C71485">
        <w:rPr>
          <w:lang w:eastAsia="ar-SA"/>
        </w:rPr>
        <w:t xml:space="preserve"> v zvezi z oddajo javnega naročila. </w:t>
      </w:r>
    </w:p>
    <w:p w14:paraId="7CECFE26" w14:textId="77777777" w:rsidR="00E82BCC" w:rsidRPr="00566D65" w:rsidRDefault="00E82BCC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ADEFF47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566D65" w:rsidRDefault="00EF5B5D" w:rsidP="0071683B">
      <w:pPr>
        <w:spacing w:after="0" w:line="240" w:lineRule="auto"/>
        <w:ind w:left="360"/>
        <w:jc w:val="both"/>
        <w:rPr>
          <w:rFonts w:ascii="Tahoma" w:hAnsi="Tahoma" w:cs="Tahoma"/>
          <w:lang w:eastAsia="ar-SA"/>
        </w:rPr>
      </w:pPr>
    </w:p>
    <w:p w14:paraId="782ADFD6" w14:textId="77777777" w:rsidR="00EF5B5D" w:rsidRPr="00566D65" w:rsidRDefault="00EF5B5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1FDA074F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573134" w14:textId="77777777" w:rsidR="00EF5B5D" w:rsidRPr="00566D65" w:rsidRDefault="00EF5B5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4E0740A7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7481951" w14:textId="77777777" w:rsidR="00EF5B5D" w:rsidRPr="00566D65" w:rsidRDefault="00EF5B5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767C9017" w14:textId="77777777" w:rsidR="004B4244" w:rsidRPr="00566D65" w:rsidRDefault="004B4244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3E0C5771" w14:textId="77777777" w:rsidR="00EF5B5D" w:rsidRPr="00566D65" w:rsidRDefault="00EF5B5D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0D00E149" w14:textId="2C69718B" w:rsidR="002C75ED" w:rsidRDefault="00EF5B5D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  <w:r w:rsidRPr="00566D65">
        <w:rPr>
          <w:rFonts w:ascii="Tahoma" w:hAnsi="Tahoma" w:cs="Tahoma"/>
          <w:i/>
          <w:lang w:eastAsia="ar-SA"/>
        </w:rPr>
        <w:t>(napisano čitljivo z velikimi tiskanimi črkami)</w:t>
      </w:r>
    </w:p>
    <w:p w14:paraId="30D6164E" w14:textId="77777777" w:rsidR="007565DC" w:rsidRDefault="007565DC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81511A2" w14:textId="4C77F3F0" w:rsidR="002C75ED" w:rsidRPr="00566D65" w:rsidRDefault="002C75E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PONUDBA št.: __________________________ z dne ___________________</w:t>
      </w:r>
    </w:p>
    <w:p w14:paraId="2B5229A7" w14:textId="77777777" w:rsidR="002C75ED" w:rsidRPr="00566D65" w:rsidRDefault="002C75E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0A14AF2F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56914470" w14:textId="77777777" w:rsidR="002C75ED" w:rsidRDefault="002C75ED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DFB5687" w14:textId="15414244" w:rsidR="002C75ED" w:rsidRPr="008E3413" w:rsidRDefault="002C75ED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2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Zavarovanje splošne odgovornosti DRI</w:t>
      </w:r>
    </w:p>
    <w:p w14:paraId="4E334AB7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0C627DF" w14:textId="77777777" w:rsidR="002C75ED" w:rsidRPr="00566D65" w:rsidRDefault="002C75ED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2C75ED" w:rsidRPr="00566D65" w14:paraId="4958340F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643C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3E9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399FD16C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0B60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93E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E2AECE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E42A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77B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1C53F59C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01A9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7D5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66F135A7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25A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806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351B3E9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41F3" w14:textId="208F1001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E82F1E7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5086F09A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1AEF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5E905DE8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CD8" w14:textId="2B65B501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3B6F0D2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C4186EC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8E1F561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F8F8EF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B0B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636F6DDD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44D6964B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C75ED" w:rsidRPr="00566D65" w14:paraId="4E738BD3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15F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6B4BA974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F5D" w14:textId="77777777" w:rsidR="002C75ED" w:rsidRPr="00566D65" w:rsidRDefault="002C75ED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2544761A" w14:textId="77777777" w:rsidR="002C75ED" w:rsidRPr="00566D65" w:rsidRDefault="002C75ED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2C75ED" w:rsidRPr="00566D65" w14:paraId="400656C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0953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FAB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21F2D06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1152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862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8CB5EB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84F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207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F7F8C37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61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AE8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228D3E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696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50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4A4A6C3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D6AE" w14:textId="77DDBB81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2F1986A3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240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64150F1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850" w14:textId="106F4365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72E25D71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127A3B8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18C0CACC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ED0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16FF468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9C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D064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1AA09CE0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7DE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5C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61E9314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FF1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44C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0842AF0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C662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EC8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01424AE3" w14:textId="77777777" w:rsidR="002C75ED" w:rsidRPr="00566D65" w:rsidRDefault="002C75ED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73F8CAD" w14:textId="77777777" w:rsidR="002C75ED" w:rsidRPr="00566D65" w:rsidRDefault="002C75ED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C75ED" w:rsidRPr="00566D65" w14:paraId="650021C6" w14:textId="77777777" w:rsidTr="00AE55BE">
        <w:tc>
          <w:tcPr>
            <w:tcW w:w="2265" w:type="dxa"/>
            <w:hideMark/>
          </w:tcPr>
          <w:p w14:paraId="0C04BB1E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C8B2CEA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246DDA1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23B1546A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511C9CC5" w14:textId="77777777" w:rsidR="002C75ED" w:rsidRPr="00566D65" w:rsidRDefault="002C75ED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51B7045D" w14:textId="37AA5311" w:rsidR="002C75ED" w:rsidRPr="00566D65" w:rsidRDefault="002C75ED" w:rsidP="008E3413">
      <w:pPr>
        <w:pStyle w:val="Odstavekseznama"/>
        <w:numPr>
          <w:ilvl w:val="0"/>
          <w:numId w:val="29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7565DC">
        <w:rPr>
          <w:b/>
          <w:lang w:eastAsia="ar-SA"/>
        </w:rPr>
        <w:t>VREDNOST</w:t>
      </w:r>
    </w:p>
    <w:p w14:paraId="659011E2" w14:textId="77777777" w:rsidR="007565DC" w:rsidRDefault="007565DC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7068D3DE" w14:textId="77777777" w:rsidR="002C75ED" w:rsidRPr="008E3413" w:rsidRDefault="002C75ED">
      <w:pPr>
        <w:spacing w:after="0" w:line="240" w:lineRule="auto"/>
        <w:jc w:val="both"/>
        <w:rPr>
          <w:rFonts w:ascii="Tahoma" w:hAnsi="Tahoma" w:cs="Tahoma"/>
        </w:rPr>
      </w:pPr>
    </w:p>
    <w:p w14:paraId="0094EE67" w14:textId="6588518E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7565DC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brez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6C8A978B" w14:textId="77777777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BE49D32" w14:textId="34864295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2C6F432F" w14:textId="77777777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43712882" w14:textId="0A70113B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7565DC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3ABD1A8A" w14:textId="77777777" w:rsidR="002C75ED" w:rsidRPr="00566D65" w:rsidRDefault="002C75ED">
      <w:pPr>
        <w:spacing w:after="0" w:line="240" w:lineRule="auto"/>
        <w:jc w:val="both"/>
        <w:rPr>
          <w:rFonts w:ascii="Tahoma" w:hAnsi="Tahoma" w:cs="Tahoma"/>
        </w:rPr>
      </w:pPr>
    </w:p>
    <w:p w14:paraId="78B648B5" w14:textId="62004555" w:rsidR="0057587A" w:rsidRPr="0071683B" w:rsidRDefault="0057587A" w:rsidP="0057587A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>Ponudbena vrednost je izračunana na podlagi letne premije na zaposlenega</w:t>
      </w:r>
      <w:r w:rsidR="00FD4256" w:rsidRPr="0071683B">
        <w:rPr>
          <w:rFonts w:ascii="Tahoma" w:hAnsi="Tahoma" w:cs="Tahoma"/>
          <w:b/>
          <w:u w:val="single"/>
        </w:rPr>
        <w:t>, kot je razvidna iz zavarovalnih pogojev, priloženih v ponudbeni dokumentaciji.</w:t>
      </w:r>
    </w:p>
    <w:p w14:paraId="0E4137B9" w14:textId="77777777" w:rsidR="002C75ED" w:rsidRPr="00566D65" w:rsidRDefault="002C75ED" w:rsidP="0071683B">
      <w:pPr>
        <w:spacing w:after="0" w:line="240" w:lineRule="auto"/>
        <w:ind w:left="360"/>
        <w:jc w:val="both"/>
        <w:rPr>
          <w:rFonts w:ascii="Tahoma" w:hAnsi="Tahoma" w:cs="Tahoma"/>
        </w:rPr>
      </w:pPr>
    </w:p>
    <w:p w14:paraId="770369ED" w14:textId="3A67D9E4" w:rsidR="002C75ED" w:rsidRPr="00566D65" w:rsidRDefault="002C75ED" w:rsidP="008E3413">
      <w:pPr>
        <w:pStyle w:val="Odstavekseznama"/>
        <w:numPr>
          <w:ilvl w:val="0"/>
          <w:numId w:val="29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5903B25D" w14:textId="77777777" w:rsidR="002C75ED" w:rsidRPr="00566D65" w:rsidRDefault="002C75E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DDE90FE" w14:textId="77777777" w:rsidR="002C75ED" w:rsidRPr="00566D65" w:rsidRDefault="002C75ED" w:rsidP="008E3413">
      <w:pPr>
        <w:pStyle w:val="Odstavekseznama"/>
        <w:numPr>
          <w:ilvl w:val="0"/>
          <w:numId w:val="29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E6D6019" w14:textId="77777777" w:rsidR="002C75ED" w:rsidRPr="00566D65" w:rsidRDefault="002C75E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50C9ACA" w14:textId="3499B91D" w:rsidR="002C75ED" w:rsidRPr="00566D65" w:rsidRDefault="002C75ED" w:rsidP="008E3413">
      <w:pPr>
        <w:pStyle w:val="Odstavekseznama"/>
        <w:numPr>
          <w:ilvl w:val="0"/>
          <w:numId w:val="29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>Izjavljamo, da smo v celoti preučili dokumentacijo</w:t>
      </w:r>
      <w:r w:rsidR="007565DC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 xml:space="preserve"> in da se v celoti strinjamo z njeno vsebino in z vsemi določili ter pogoji </w:t>
      </w:r>
      <w:r w:rsidR="007565DC" w:rsidRPr="00566D65">
        <w:rPr>
          <w:lang w:eastAsia="ar-SA"/>
        </w:rPr>
        <w:t>dokumentacij</w:t>
      </w:r>
      <w:r w:rsidR="007565DC">
        <w:rPr>
          <w:lang w:eastAsia="ar-SA"/>
        </w:rPr>
        <w:t>e v zvezi z oddajo javnega naročila</w:t>
      </w:r>
      <w:r w:rsidRPr="00566D65">
        <w:rPr>
          <w:lang w:eastAsia="ar-SA"/>
        </w:rPr>
        <w:t>.</w:t>
      </w:r>
    </w:p>
    <w:p w14:paraId="2A4CB0C1" w14:textId="5BB28A2E" w:rsidR="002C75ED" w:rsidRDefault="002C75ED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6B6BE2F2" w14:textId="77777777" w:rsidR="00395820" w:rsidRPr="00566D65" w:rsidRDefault="00395820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5B2593EF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4BA91E07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31F1C318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22D62D50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D951561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2B61F05F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74F46F3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6761BB55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2B5C8AAA" w14:textId="77777777" w:rsidR="002C75ED" w:rsidRPr="00566D65" w:rsidRDefault="002C75ED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32808903" w14:textId="14DCF9A5" w:rsidR="00265E1B" w:rsidRDefault="002C75ED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  <w:r w:rsidRPr="00566D65">
        <w:rPr>
          <w:rFonts w:ascii="Tahoma" w:hAnsi="Tahoma" w:cs="Tahoma"/>
          <w:i/>
          <w:lang w:eastAsia="ar-SA"/>
        </w:rPr>
        <w:t>(napisano čitljivo z velikimi tiskanimi črkami)</w:t>
      </w:r>
      <w:r w:rsidR="00265E1B">
        <w:rPr>
          <w:rFonts w:ascii="Tahoma" w:hAnsi="Tahoma" w:cs="Tahoma"/>
          <w:i/>
          <w:lang w:eastAsia="ar-SA"/>
        </w:rPr>
        <w:br w:type="page"/>
      </w:r>
    </w:p>
    <w:p w14:paraId="04616A45" w14:textId="77777777" w:rsidR="00265E1B" w:rsidRPr="00566D65" w:rsidRDefault="00265E1B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PONUDBA št.: __________________________ z dne ___________________</w:t>
      </w:r>
    </w:p>
    <w:p w14:paraId="28368DE5" w14:textId="77777777" w:rsidR="00265E1B" w:rsidRPr="00566D65" w:rsidRDefault="00265E1B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4FEE3FD7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0213F70C" w14:textId="77777777" w:rsidR="00265E1B" w:rsidRPr="008E3413" w:rsidRDefault="00265E1B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</w:p>
    <w:p w14:paraId="52F935F7" w14:textId="78E71939" w:rsidR="00265E1B" w:rsidRPr="008E3413" w:rsidRDefault="00265E1B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3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Zavarovanje odgovornosti iz arhitekturne in inženirske dejavnosti DRI</w:t>
      </w:r>
    </w:p>
    <w:p w14:paraId="3D981DD3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FBCF103" w14:textId="77777777" w:rsidR="00265E1B" w:rsidRPr="00566D65" w:rsidRDefault="00265E1B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265E1B" w:rsidRPr="00566D65" w14:paraId="1B4DC674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CE5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ED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2F1F6B9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2364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F3D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0251269D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3A8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8925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62880C26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0429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C3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06A0CA0E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EAA5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170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39D0F56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202" w14:textId="3D1EC5A9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1AF5609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E8472E7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DBE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1717C2E3" w14:textId="77777777" w:rsidTr="0071683B">
        <w:trPr>
          <w:trHeight w:val="135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95C2" w14:textId="6091C952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117EF33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0E402217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4D68866D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3DF9E02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CE9A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059C493F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57B2B400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65E1B" w:rsidRPr="00566D65" w14:paraId="135B7295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417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7096EC5D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F48" w14:textId="77777777" w:rsidR="00265E1B" w:rsidRPr="00566D65" w:rsidRDefault="00265E1B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5AAF54F7" w14:textId="77777777" w:rsidR="00265E1B" w:rsidRPr="00566D65" w:rsidRDefault="00265E1B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265E1B" w:rsidRPr="00566D65" w14:paraId="4B31517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725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7AF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698CFC7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ADB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4C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4704A5AE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E234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C97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D9A4F8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28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2A3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68CCC16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606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C74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439658C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C9" w14:textId="53E54254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C98EED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E78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C537AF0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18A" w14:textId="1D2E6DCE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59512144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18760825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3233023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722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2A0F1C6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3636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741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C5A6E8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6A6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6E1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7CA3801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4B79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24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467E095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0CD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4F6E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6C38913D" w14:textId="77777777" w:rsidR="00265E1B" w:rsidRPr="00566D65" w:rsidRDefault="00265E1B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128B411" w14:textId="77777777" w:rsidR="00265E1B" w:rsidRPr="00566D65" w:rsidRDefault="00265E1B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65E1B" w:rsidRPr="00566D65" w14:paraId="4FEBE3AF" w14:textId="77777777" w:rsidTr="00AE55BE">
        <w:tc>
          <w:tcPr>
            <w:tcW w:w="2265" w:type="dxa"/>
            <w:hideMark/>
          </w:tcPr>
          <w:p w14:paraId="2190C107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949DCA5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1A27B23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15AB559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278A8DF0" w14:textId="77777777" w:rsidR="00265E1B" w:rsidRPr="00566D65" w:rsidRDefault="00265E1B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0973F01B" w14:textId="63F2377C" w:rsidR="00265E1B" w:rsidRPr="00566D65" w:rsidRDefault="00265E1B" w:rsidP="008E3413">
      <w:pPr>
        <w:pStyle w:val="Odstavekseznama"/>
        <w:numPr>
          <w:ilvl w:val="0"/>
          <w:numId w:val="30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2C731D">
        <w:rPr>
          <w:b/>
          <w:lang w:eastAsia="ar-SA"/>
        </w:rPr>
        <w:t>VREDNOST</w:t>
      </w:r>
    </w:p>
    <w:p w14:paraId="4CBC95EC" w14:textId="49D85EEC" w:rsidR="00A02EF6" w:rsidRDefault="002C731D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4856113E" w14:textId="77777777" w:rsidR="00265E1B" w:rsidRPr="008E3413" w:rsidRDefault="00265E1B" w:rsidP="008E3413">
      <w:pPr>
        <w:spacing w:after="0" w:line="240" w:lineRule="auto"/>
        <w:ind w:left="1134" w:right="181" w:hanging="1134"/>
        <w:outlineLvl w:val="2"/>
        <w:rPr>
          <w:rFonts w:ascii="Tahoma" w:hAnsi="Tahoma" w:cs="Tahoma"/>
          <w:u w:val="single"/>
        </w:rPr>
      </w:pPr>
    </w:p>
    <w:p w14:paraId="28E05C4E" w14:textId="24A83F12" w:rsidR="00265E1B" w:rsidRPr="00FD4256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2C731D" w:rsidRPr="00FD4256">
        <w:rPr>
          <w:rFonts w:ascii="Tahoma" w:hAnsi="Tahoma" w:cs="Tahoma"/>
          <w:b/>
        </w:rPr>
        <w:t>vrednost</w:t>
      </w:r>
      <w:r w:rsidRPr="00FD4256">
        <w:rPr>
          <w:rFonts w:ascii="Tahoma" w:hAnsi="Tahoma" w:cs="Tahoma"/>
          <w:b/>
        </w:rPr>
        <w:t xml:space="preserve"> brez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4241DB93" w14:textId="77777777" w:rsidR="00265E1B" w:rsidRPr="00FD4256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73917BED" w14:textId="250F6010" w:rsidR="00265E1B" w:rsidRPr="00FD4256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DPZP 8,5%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2F4C3806" w14:textId="77777777" w:rsidR="00265E1B" w:rsidRPr="00FD4256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A0DFAA6" w14:textId="3F9DD2AE" w:rsidR="00265E1B" w:rsidRPr="00FD4256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2C731D" w:rsidRPr="00FD4256">
        <w:rPr>
          <w:rFonts w:ascii="Tahoma" w:hAnsi="Tahoma" w:cs="Tahoma"/>
          <w:b/>
        </w:rPr>
        <w:t>vrednost</w:t>
      </w:r>
      <w:r w:rsidRPr="00FD4256">
        <w:rPr>
          <w:rFonts w:ascii="Tahoma" w:hAnsi="Tahoma" w:cs="Tahoma"/>
          <w:b/>
        </w:rPr>
        <w:t xml:space="preserve"> 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545E6BF9" w14:textId="77777777" w:rsidR="0057587A" w:rsidRPr="00935A7D" w:rsidRDefault="0057587A" w:rsidP="0071683B">
      <w:pPr>
        <w:spacing w:after="0" w:line="240" w:lineRule="auto"/>
        <w:jc w:val="both"/>
        <w:rPr>
          <w:rFonts w:ascii="Tahoma" w:hAnsi="Tahoma" w:cs="Tahoma"/>
        </w:rPr>
      </w:pPr>
      <w:bookmarkStart w:id="1" w:name="_GoBack"/>
    </w:p>
    <w:bookmarkEnd w:id="1"/>
    <w:p w14:paraId="7134E9A4" w14:textId="100A2E56" w:rsidR="0057587A" w:rsidRPr="0071683B" w:rsidRDefault="0057587A" w:rsidP="0057587A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>Ponudbena vrednost je izračunana na podlagi letne premijske stopnje</w:t>
      </w:r>
      <w:r w:rsidR="00FD4256" w:rsidRPr="0071683B">
        <w:rPr>
          <w:rFonts w:ascii="Tahoma" w:hAnsi="Tahoma" w:cs="Tahoma"/>
          <w:b/>
          <w:u w:val="single"/>
        </w:rPr>
        <w:t>, kot je razvidna iz zavarovalnih pogojev, priloženih v ponudbeni dokumentaciji.</w:t>
      </w:r>
    </w:p>
    <w:p w14:paraId="3923F507" w14:textId="77777777" w:rsidR="00265E1B" w:rsidRPr="00566D65" w:rsidRDefault="00265E1B">
      <w:pPr>
        <w:spacing w:after="0" w:line="240" w:lineRule="auto"/>
        <w:jc w:val="both"/>
        <w:rPr>
          <w:rFonts w:ascii="Tahoma" w:hAnsi="Tahoma" w:cs="Tahoma"/>
        </w:rPr>
      </w:pPr>
    </w:p>
    <w:p w14:paraId="337BCDD5" w14:textId="2FE3D0B5" w:rsidR="00265E1B" w:rsidRPr="00566D65" w:rsidRDefault="00265E1B" w:rsidP="008E3413">
      <w:pPr>
        <w:pStyle w:val="Odstavekseznama"/>
        <w:numPr>
          <w:ilvl w:val="0"/>
          <w:numId w:val="30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2F943860" w14:textId="77777777" w:rsidR="00265E1B" w:rsidRPr="00566D65" w:rsidRDefault="00265E1B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6443861A" w14:textId="77777777" w:rsidR="00265E1B" w:rsidRPr="00566D65" w:rsidRDefault="00265E1B" w:rsidP="008E3413">
      <w:pPr>
        <w:pStyle w:val="Odstavekseznama"/>
        <w:numPr>
          <w:ilvl w:val="0"/>
          <w:numId w:val="30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D7C7B60" w14:textId="77777777" w:rsidR="00265E1B" w:rsidRPr="00566D65" w:rsidRDefault="00265E1B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B95C2E0" w14:textId="173190D9" w:rsidR="00265E1B" w:rsidRPr="00566D65" w:rsidRDefault="00265E1B" w:rsidP="008E3413">
      <w:pPr>
        <w:pStyle w:val="Odstavekseznama"/>
        <w:numPr>
          <w:ilvl w:val="0"/>
          <w:numId w:val="30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</w:t>
      </w:r>
      <w:r w:rsidR="00295017" w:rsidRPr="00566D65">
        <w:rPr>
          <w:lang w:eastAsia="ar-SA"/>
        </w:rPr>
        <w:t>dokumentacijo</w:t>
      </w:r>
      <w:r w:rsidR="00295017">
        <w:rPr>
          <w:lang w:eastAsia="ar-SA"/>
        </w:rPr>
        <w:t xml:space="preserve"> v zvezi z oddajo javnega naročila</w:t>
      </w:r>
      <w:r w:rsidR="00295017" w:rsidRPr="00566D65">
        <w:rPr>
          <w:lang w:eastAsia="ar-SA"/>
        </w:rPr>
        <w:t xml:space="preserve"> </w:t>
      </w:r>
      <w:r w:rsidRPr="00566D65">
        <w:rPr>
          <w:lang w:eastAsia="ar-SA"/>
        </w:rPr>
        <w:t xml:space="preserve">in da se v celoti strinjamo z njeno vsebino in z vsemi določili ter pogoji </w:t>
      </w:r>
      <w:r w:rsidR="00295017" w:rsidRPr="00566D65">
        <w:rPr>
          <w:lang w:eastAsia="ar-SA"/>
        </w:rPr>
        <w:t>dokumentacij</w:t>
      </w:r>
      <w:r w:rsidR="00295017">
        <w:rPr>
          <w:lang w:eastAsia="ar-SA"/>
        </w:rPr>
        <w:t>e v zvezi z oddajo javnega naročila</w:t>
      </w:r>
      <w:r w:rsidRPr="00566D65">
        <w:rPr>
          <w:lang w:eastAsia="ar-SA"/>
        </w:rPr>
        <w:t>.</w:t>
      </w:r>
    </w:p>
    <w:p w14:paraId="3A324C39" w14:textId="24EE4EC2" w:rsidR="00265E1B" w:rsidRDefault="00265E1B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6550313B" w14:textId="77777777" w:rsidR="00395820" w:rsidRPr="00566D65" w:rsidRDefault="00395820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36A2EF8A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23CC49E4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F3B719D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5682804E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7811C4E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5F27D2B9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15CBDCC0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48E0678C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63F14FBB" w14:textId="77777777" w:rsidR="00265E1B" w:rsidRPr="00566D65" w:rsidRDefault="00265E1B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25A034A7" w14:textId="59EBE5A0" w:rsidR="00997256" w:rsidRPr="008E3413" w:rsidRDefault="00265E1B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  <w:r w:rsidRPr="00566D65">
        <w:rPr>
          <w:rFonts w:ascii="Tahoma" w:hAnsi="Tahoma" w:cs="Tahoma"/>
          <w:i/>
          <w:lang w:eastAsia="ar-SA"/>
        </w:rPr>
        <w:t>(napisano čitljivo z velikimi tiskanimi črkami)</w:t>
      </w:r>
    </w:p>
    <w:p w14:paraId="63EADE5B" w14:textId="77777777" w:rsidR="003C46A6" w:rsidRDefault="003C46A6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A1A0089" w14:textId="084F43DB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PONUDBA št.: __________________________ z dne ___________________</w:t>
      </w:r>
    </w:p>
    <w:p w14:paraId="22933002" w14:textId="777777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03A584F6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7FEA88BC" w14:textId="77777777" w:rsidR="00997256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38C9D6A" w14:textId="6AD1498F" w:rsidR="00997256" w:rsidRPr="008E3413" w:rsidRDefault="00997256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bookmarkStart w:id="2" w:name="_Hlk172810857"/>
      <w:r w:rsidRPr="008E3413">
        <w:rPr>
          <w:rFonts w:ascii="Tahoma" w:hAnsi="Tahoma" w:cs="Tahoma"/>
          <w:b/>
          <w:i/>
          <w:u w:val="single"/>
        </w:rPr>
        <w:t>SKLOP 4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Avtomobilsko zavarovanje</w:t>
      </w:r>
      <w:bookmarkEnd w:id="2"/>
    </w:p>
    <w:p w14:paraId="247FD4EF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7189E1A" w14:textId="77777777" w:rsidR="00997256" w:rsidRPr="00566D65" w:rsidRDefault="00997256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97256" w:rsidRPr="00566D65" w14:paraId="675A381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3E0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88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08E54B7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60F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E1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4A844B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AF5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78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1285FA4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847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EF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34DDA65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51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E1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7DF3C00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713" w14:textId="51CA731D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50D9A69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5E9851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854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43B342F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8B9D" w14:textId="5EAF04B0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4B1E80B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281FB7F4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63E0C9D4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41ABC11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7C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0E4DB609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564D2B45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97256" w:rsidRPr="00566D65" w14:paraId="75CEA02C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22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3468051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AC1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6F4CF136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97256" w:rsidRPr="00566D65" w14:paraId="66DE60E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A60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3A7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C06519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ED5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B6C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15312CDE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23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35E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AD67CD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0D9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55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184052D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852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64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E1E19F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3E2" w14:textId="7B53B604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225BDE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7FD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476CC7F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20D" w14:textId="557AAEBD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4197BD8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40B1067A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62525D9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F6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ACD0F37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8B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63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15A77406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87E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10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A4C53DA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C9F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27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F17C63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912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55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5E1B26FB" w14:textId="77777777" w:rsidR="00997256" w:rsidRPr="00566D65" w:rsidRDefault="00997256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2B35B93" w14:textId="77777777" w:rsidR="00997256" w:rsidRPr="00566D65" w:rsidRDefault="00997256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97256" w:rsidRPr="00566D65" w14:paraId="2453EE66" w14:textId="77777777" w:rsidTr="00AE55BE">
        <w:tc>
          <w:tcPr>
            <w:tcW w:w="2265" w:type="dxa"/>
            <w:hideMark/>
          </w:tcPr>
          <w:p w14:paraId="45CD01ED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CFADAC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E4691C1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4524CAA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42ED9453" w14:textId="77777777" w:rsidR="00997256" w:rsidRPr="00566D65" w:rsidRDefault="00997256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2F6002C1" w14:textId="29DBF472" w:rsidR="00997256" w:rsidRPr="00566D65" w:rsidRDefault="00997256" w:rsidP="008E3413">
      <w:pPr>
        <w:pStyle w:val="Odstavekseznama"/>
        <w:numPr>
          <w:ilvl w:val="0"/>
          <w:numId w:val="31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3C46A6">
        <w:rPr>
          <w:b/>
          <w:lang w:eastAsia="ar-SA"/>
        </w:rPr>
        <w:t>VREDNOST</w:t>
      </w:r>
    </w:p>
    <w:p w14:paraId="7353460F" w14:textId="4B4D00C9" w:rsidR="003C46A6" w:rsidRDefault="003C46A6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7D4FAD8B" w14:textId="77777777" w:rsidR="00997256" w:rsidRPr="008E3413" w:rsidRDefault="00997256" w:rsidP="008E3413">
      <w:pPr>
        <w:spacing w:after="0" w:line="240" w:lineRule="auto"/>
        <w:ind w:right="181"/>
        <w:outlineLvl w:val="2"/>
        <w:rPr>
          <w:rFonts w:ascii="Tahoma" w:hAnsi="Tahoma" w:cs="Tahoma"/>
          <w:u w:val="single"/>
        </w:rPr>
      </w:pPr>
    </w:p>
    <w:p w14:paraId="5D942457" w14:textId="77777777" w:rsidR="00F46B33" w:rsidRPr="00FD4256" w:rsidRDefault="00F46B33" w:rsidP="00F46B3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Ponudbena vrednost brez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7430F46" w14:textId="77777777" w:rsidR="00F46B33" w:rsidRPr="00FD4256" w:rsidRDefault="00F46B33" w:rsidP="00F46B3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02ADB8F7" w14:textId="77777777" w:rsidR="00F46B33" w:rsidRPr="00FD4256" w:rsidRDefault="00F46B33" w:rsidP="00F46B3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DPZP 8,5%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5D9D889C" w14:textId="77777777" w:rsidR="00F46B33" w:rsidRPr="00FD4256" w:rsidRDefault="00F46B33" w:rsidP="00F46B3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7F8EC14E" w14:textId="77777777" w:rsidR="00F46B33" w:rsidRPr="00FD4256" w:rsidRDefault="00F46B33" w:rsidP="00F46B33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Ponudbena vrednost 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BE1E0CE" w14:textId="4CBAF0AF" w:rsidR="00997256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16E90D40" w14:textId="1A488312" w:rsidR="00FD4256" w:rsidRPr="0071683B" w:rsidRDefault="00FD4256" w:rsidP="00FD4256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 xml:space="preserve">Ponudbena vrednost je izračunana na podlagi letnih premij za posamezne </w:t>
      </w:r>
      <w:r w:rsidR="001C41BB" w:rsidRPr="0071683B">
        <w:rPr>
          <w:rFonts w:ascii="Tahoma" w:hAnsi="Tahoma" w:cs="Tahoma"/>
          <w:b/>
          <w:u w:val="single"/>
        </w:rPr>
        <w:t>kategorije</w:t>
      </w:r>
      <w:r w:rsidRPr="0071683B">
        <w:rPr>
          <w:rFonts w:ascii="Tahoma" w:hAnsi="Tahoma" w:cs="Tahoma"/>
          <w:b/>
          <w:u w:val="single"/>
        </w:rPr>
        <w:t xml:space="preserve"> vozil, kot </w:t>
      </w:r>
      <w:r w:rsidR="00DF1DD3" w:rsidRPr="0071683B">
        <w:rPr>
          <w:rFonts w:ascii="Tahoma" w:hAnsi="Tahoma" w:cs="Tahoma"/>
          <w:b/>
          <w:u w:val="single"/>
        </w:rPr>
        <w:t xml:space="preserve">so </w:t>
      </w:r>
      <w:r w:rsidRPr="0071683B">
        <w:rPr>
          <w:rFonts w:ascii="Tahoma" w:hAnsi="Tahoma" w:cs="Tahoma"/>
          <w:b/>
          <w:u w:val="single"/>
        </w:rPr>
        <w:t>razvidn</w:t>
      </w:r>
      <w:r w:rsidR="00DF1DD3" w:rsidRPr="0071683B">
        <w:rPr>
          <w:rFonts w:ascii="Tahoma" w:hAnsi="Tahoma" w:cs="Tahoma"/>
          <w:b/>
          <w:u w:val="single"/>
        </w:rPr>
        <w:t>e</w:t>
      </w:r>
      <w:r w:rsidRPr="0071683B">
        <w:rPr>
          <w:rFonts w:ascii="Tahoma" w:hAnsi="Tahoma" w:cs="Tahoma"/>
          <w:b/>
          <w:u w:val="single"/>
        </w:rPr>
        <w:t xml:space="preserve"> iz zavarovalnih pogojev, priloženih v ponudbeni dokumentaciji.</w:t>
      </w:r>
    </w:p>
    <w:p w14:paraId="3B6B150A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16130783" w14:textId="180CC9C1" w:rsidR="00997256" w:rsidRPr="00566D65" w:rsidRDefault="00997256" w:rsidP="008E3413">
      <w:pPr>
        <w:pStyle w:val="Odstavekseznama"/>
        <w:numPr>
          <w:ilvl w:val="0"/>
          <w:numId w:val="31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3F6BB9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7313EF20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5EC983DA" w14:textId="77777777" w:rsidR="00997256" w:rsidRPr="00566D65" w:rsidRDefault="00997256" w:rsidP="008E3413">
      <w:pPr>
        <w:pStyle w:val="Odstavekseznama"/>
        <w:numPr>
          <w:ilvl w:val="0"/>
          <w:numId w:val="31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3D42B51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D8EBC8F" w14:textId="31521E32" w:rsidR="00997256" w:rsidRPr="00566D65" w:rsidRDefault="00997256" w:rsidP="008E3413">
      <w:pPr>
        <w:pStyle w:val="Odstavekseznama"/>
        <w:numPr>
          <w:ilvl w:val="0"/>
          <w:numId w:val="31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>Izjavljamo, da smo v celoti preučili dokumentacijo</w:t>
      </w:r>
      <w:r w:rsidR="003C46A6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 xml:space="preserve"> in da se v celoti strinjamo z njeno vsebino in z vsemi določili ter pogoji </w:t>
      </w:r>
      <w:r w:rsidR="003C46A6" w:rsidRPr="00566D65">
        <w:rPr>
          <w:lang w:eastAsia="ar-SA"/>
        </w:rPr>
        <w:t>dokumentacij</w:t>
      </w:r>
      <w:r w:rsidR="003C46A6">
        <w:rPr>
          <w:lang w:eastAsia="ar-SA"/>
        </w:rPr>
        <w:t>e v zvezi z oddajo javnega naročila</w:t>
      </w:r>
      <w:r w:rsidRPr="00566D65">
        <w:rPr>
          <w:lang w:eastAsia="ar-SA"/>
        </w:rPr>
        <w:t>.</w:t>
      </w:r>
    </w:p>
    <w:p w14:paraId="57E496C9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77978E1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1F441B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6C8476BB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30CBC33E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140DFD2A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7B5ED5A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195F7F46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FA2515B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1118015A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60F8A5BF" w14:textId="77777777" w:rsidR="00997256" w:rsidRPr="00566D65" w:rsidRDefault="00997256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0FE17306" w14:textId="77777777" w:rsidR="00377A02" w:rsidRDefault="00377A02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2BC1C60" w14:textId="7D85C4F2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PONUDBA št.: __________________________ z dne ___________________</w:t>
      </w:r>
    </w:p>
    <w:p w14:paraId="35999094" w14:textId="777777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5F4C416D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0B76CD44" w14:textId="77777777" w:rsidR="00997256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7AD54EF" w14:textId="7FEC3C9F" w:rsidR="00997256" w:rsidRPr="008E3413" w:rsidRDefault="00997256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5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Kolektivno nezgodno zavarovanje</w:t>
      </w:r>
    </w:p>
    <w:p w14:paraId="7FA04D9B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3CE2C05" w14:textId="77777777" w:rsidR="00997256" w:rsidRPr="00566D65" w:rsidRDefault="00997256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97256" w:rsidRPr="00566D65" w14:paraId="7EE2AAC5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74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388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02AB380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40F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E0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2C549E6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07F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9AF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FBB6FC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CC6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639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3562A27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87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FF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AA1117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0AEF" w14:textId="3DA4B9F2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C5C5AE6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E180ED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79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E5029B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398" w14:textId="737E41AB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88D6E9D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4D94232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DCD44BF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16D2F8E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60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445DC034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5BA3597D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97256" w:rsidRPr="00566D65" w14:paraId="37C85629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FF0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1BBFA71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CD7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48E29704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97256" w:rsidRPr="00566D65" w14:paraId="505F405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375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34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A796DD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BCA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59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A55456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B5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44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78BAFD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19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26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37FEB1F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87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1F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795073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0B1" w14:textId="4DAA2545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7666B7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78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EC5B51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676" w14:textId="1364B47E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EF30983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0CC0CEF8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5BD0B48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180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A6E849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E03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68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3B5EBC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FDD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D5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14D571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D85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26C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C36F419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1EA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5B3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333F0F84" w14:textId="77777777" w:rsidR="00997256" w:rsidRPr="00566D65" w:rsidRDefault="00997256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54309C8" w14:textId="77777777" w:rsidR="00997256" w:rsidRPr="00566D65" w:rsidRDefault="00997256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97256" w:rsidRPr="00566D65" w14:paraId="69FCDDB0" w14:textId="77777777" w:rsidTr="00AE55BE">
        <w:tc>
          <w:tcPr>
            <w:tcW w:w="2265" w:type="dxa"/>
            <w:hideMark/>
          </w:tcPr>
          <w:p w14:paraId="47DAF46E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5DFF156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B3A2DC2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31FA4A30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24D1A95E" w14:textId="77777777" w:rsidR="00997256" w:rsidRPr="00566D65" w:rsidRDefault="00997256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1A5B3B5D" w14:textId="5198B0FF" w:rsidR="00997256" w:rsidRPr="00566D65" w:rsidRDefault="00997256" w:rsidP="008E3413">
      <w:pPr>
        <w:pStyle w:val="Odstavekseznama"/>
        <w:numPr>
          <w:ilvl w:val="0"/>
          <w:numId w:val="32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377A02">
        <w:rPr>
          <w:b/>
          <w:lang w:eastAsia="ar-SA"/>
        </w:rPr>
        <w:t>VREDNOST</w:t>
      </w:r>
    </w:p>
    <w:p w14:paraId="7DFF2096" w14:textId="5EB320E2" w:rsidR="00377A02" w:rsidRDefault="00377A02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1F67F3F5" w14:textId="77777777" w:rsidR="00EE581D" w:rsidRDefault="00EE581D" w:rsidP="00FD4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3A2AA33D" w14:textId="77777777" w:rsidR="00DA19C7" w:rsidRPr="00FD4256" w:rsidRDefault="00DA19C7" w:rsidP="00DA19C7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Ponudbena vrednost brez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0C531EE" w14:textId="77777777" w:rsidR="00DA19C7" w:rsidRPr="00FD4256" w:rsidRDefault="00DA19C7" w:rsidP="00DA19C7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781937F9" w14:textId="77777777" w:rsidR="00DA19C7" w:rsidRPr="00FD4256" w:rsidRDefault="00DA19C7" w:rsidP="00DA19C7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DPZP 8,5%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7A85345A" w14:textId="77777777" w:rsidR="00DA19C7" w:rsidRPr="00FD4256" w:rsidRDefault="00DA19C7" w:rsidP="00DA19C7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3366C49" w14:textId="77777777" w:rsidR="00DA19C7" w:rsidRPr="00FD4256" w:rsidRDefault="00DA19C7" w:rsidP="00DA19C7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Ponudbena vrednost 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41AB79A7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62B99BDC" w14:textId="07A53869" w:rsidR="00FD4256" w:rsidRPr="0071683B" w:rsidRDefault="00FD4256" w:rsidP="00FD4256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>Ponudbena vrednost je izračunana na podlagi zavarovalne premij</w:t>
      </w:r>
      <w:r w:rsidR="00EE581D" w:rsidRPr="0071683B">
        <w:rPr>
          <w:rFonts w:ascii="Tahoma" w:hAnsi="Tahoma" w:cs="Tahoma"/>
          <w:b/>
          <w:u w:val="single"/>
        </w:rPr>
        <w:t>e</w:t>
      </w:r>
      <w:r w:rsidRPr="0071683B">
        <w:rPr>
          <w:rFonts w:ascii="Tahoma" w:hAnsi="Tahoma" w:cs="Tahoma"/>
          <w:b/>
          <w:u w:val="single"/>
        </w:rPr>
        <w:t xml:space="preserve"> za vse zavarovane nevarnosti skupaj na eno zaposleno osebo pri naročniku za obdobje enega meseca, kot je razvidna iz zavarovalnih pogojev, priloženih v ponudbeni dokumentaciji.</w:t>
      </w:r>
    </w:p>
    <w:p w14:paraId="375DD265" w14:textId="77777777" w:rsidR="0057587A" w:rsidRPr="00566D65" w:rsidRDefault="0057587A">
      <w:pPr>
        <w:spacing w:after="0" w:line="240" w:lineRule="auto"/>
        <w:jc w:val="both"/>
        <w:rPr>
          <w:rFonts w:ascii="Tahoma" w:hAnsi="Tahoma" w:cs="Tahoma"/>
        </w:rPr>
      </w:pPr>
    </w:p>
    <w:p w14:paraId="360FDE55" w14:textId="59C7576B" w:rsidR="00997256" w:rsidRPr="00566D65" w:rsidRDefault="00997256" w:rsidP="008E3413">
      <w:pPr>
        <w:pStyle w:val="Odstavekseznama"/>
        <w:numPr>
          <w:ilvl w:val="0"/>
          <w:numId w:val="32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19D133E1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09BFFFC8" w14:textId="77777777" w:rsidR="00997256" w:rsidRPr="00566D65" w:rsidRDefault="00997256" w:rsidP="008E3413">
      <w:pPr>
        <w:pStyle w:val="Odstavekseznama"/>
        <w:numPr>
          <w:ilvl w:val="0"/>
          <w:numId w:val="32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5C4423F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52E3344" w14:textId="21AA5B0C" w:rsidR="00997256" w:rsidRPr="00566D65" w:rsidRDefault="00997256" w:rsidP="008E3413">
      <w:pPr>
        <w:pStyle w:val="Odstavekseznama"/>
        <w:numPr>
          <w:ilvl w:val="0"/>
          <w:numId w:val="32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</w:t>
      </w:r>
      <w:r w:rsidR="00377A02">
        <w:rPr>
          <w:lang w:eastAsia="ar-SA"/>
        </w:rPr>
        <w:t>dokumentacijo v zvezi z oddajo javnega naročila</w:t>
      </w:r>
      <w:r w:rsidR="00377A02" w:rsidRPr="008B2816">
        <w:rPr>
          <w:lang w:eastAsia="ar-SA"/>
        </w:rPr>
        <w:t xml:space="preserve"> </w:t>
      </w:r>
      <w:r w:rsidRPr="00566D65">
        <w:rPr>
          <w:lang w:eastAsia="ar-SA"/>
        </w:rPr>
        <w:t xml:space="preserve">in da se v celoti strinjamo z njeno vsebino in z vsemi določili ter pogoji </w:t>
      </w:r>
      <w:r w:rsidR="00377A02">
        <w:rPr>
          <w:lang w:eastAsia="ar-SA"/>
        </w:rPr>
        <w:t>dokumentacije v zvezi z oddajo javnega naročila</w:t>
      </w:r>
      <w:r w:rsidRPr="00566D65">
        <w:rPr>
          <w:lang w:eastAsia="ar-SA"/>
        </w:rPr>
        <w:t>.</w:t>
      </w:r>
    </w:p>
    <w:p w14:paraId="0871A361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957478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2A1C3DC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32E3A577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24F9833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228ED1CB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5C13167C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635286A9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004E5A5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06EAEC7F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1E72CFD4" w14:textId="05252EFB" w:rsidR="00997256" w:rsidRPr="008E3413" w:rsidRDefault="00997256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2F2D2590" w14:textId="77777777" w:rsidR="00377A02" w:rsidRDefault="00377A02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64434897" w14:textId="1F738E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PONUDBA št.: __________________________ z dne ___________________</w:t>
      </w:r>
    </w:p>
    <w:p w14:paraId="0444B821" w14:textId="777777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5B587359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6B4E015C" w14:textId="77777777" w:rsidR="00997256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A971312" w14:textId="7BD3353B" w:rsidR="00997256" w:rsidRPr="004A6947" w:rsidRDefault="00997256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4A6947">
        <w:rPr>
          <w:rFonts w:ascii="Tahoma" w:hAnsi="Tahoma" w:cs="Tahoma"/>
          <w:b/>
          <w:i/>
          <w:u w:val="single"/>
        </w:rPr>
        <w:t xml:space="preserve">SKLOP </w:t>
      </w:r>
      <w:r>
        <w:rPr>
          <w:rFonts w:ascii="Tahoma" w:hAnsi="Tahoma" w:cs="Tahoma"/>
          <w:b/>
          <w:i/>
          <w:u w:val="single"/>
        </w:rPr>
        <w:t>6</w:t>
      </w:r>
      <w:r w:rsidRPr="004A6947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Premoženjsko zavarovanje zgradb in opreme na letališču Edvarda Rusjana Maribor</w:t>
      </w:r>
    </w:p>
    <w:p w14:paraId="00C35BB4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1A1CAC6" w14:textId="77777777" w:rsidR="00997256" w:rsidRPr="00566D65" w:rsidRDefault="00997256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97256" w:rsidRPr="00566D65" w14:paraId="6B1F7B7F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B9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FE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2DDB6FD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B4A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B0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B88034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EAE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A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C06619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DD1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8DD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E565FA4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08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F9D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5FC47D8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CDA7" w14:textId="4F71789D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7A1468C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11C629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79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B38709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D77A" w14:textId="4F2D0995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6C32B08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58567EDD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94DBD87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66CA45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4E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1F44ABE0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28826161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97256" w:rsidRPr="00566D65" w14:paraId="0266BDCA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82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727F3EA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282B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2678C693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97256" w:rsidRPr="00566D65" w14:paraId="6BBCCF9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8D5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AA0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219CF6E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5A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0B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70161D7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9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01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8A7FD76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F0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2A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C866CE6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5FF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D1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BD5B83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C14" w14:textId="0DD57E36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ACC941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49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CEFC9F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5AF" w14:textId="5257925E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163188B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41B1484A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492F16C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63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07EA87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19F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D4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135948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123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BB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FA0AE80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A0D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E9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691438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353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B10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1DD83290" w14:textId="77777777" w:rsidR="00997256" w:rsidRPr="00566D65" w:rsidRDefault="00997256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A1891B6" w14:textId="77777777" w:rsidR="00997256" w:rsidRPr="00566D65" w:rsidRDefault="00997256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97256" w:rsidRPr="00566D65" w14:paraId="334B650C" w14:textId="77777777" w:rsidTr="00AE55BE">
        <w:tc>
          <w:tcPr>
            <w:tcW w:w="2265" w:type="dxa"/>
            <w:hideMark/>
          </w:tcPr>
          <w:p w14:paraId="6B9AACF6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7EA3BE6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008BAFF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9FABDAD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6E7056F9" w14:textId="77777777" w:rsidR="00997256" w:rsidRPr="00566D65" w:rsidRDefault="00997256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66C57196" w14:textId="719780C9" w:rsidR="00997256" w:rsidRPr="00566D65" w:rsidRDefault="00997256" w:rsidP="008E3413">
      <w:pPr>
        <w:pStyle w:val="Odstavekseznama"/>
        <w:numPr>
          <w:ilvl w:val="0"/>
          <w:numId w:val="33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377A02">
        <w:rPr>
          <w:b/>
          <w:lang w:eastAsia="ar-SA"/>
        </w:rPr>
        <w:t>VREDNOST</w:t>
      </w:r>
    </w:p>
    <w:p w14:paraId="49AE8662" w14:textId="3DCCD22D" w:rsidR="00997256" w:rsidRPr="008E3413" w:rsidRDefault="004B4244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47662D8D" w14:textId="77777777" w:rsidR="00997256" w:rsidRPr="008E3413" w:rsidRDefault="00997256" w:rsidP="008E3413">
      <w:pPr>
        <w:spacing w:after="0" w:line="240" w:lineRule="auto"/>
        <w:ind w:left="1134" w:right="181" w:hanging="1134"/>
        <w:outlineLvl w:val="2"/>
        <w:rPr>
          <w:rFonts w:ascii="Tahoma" w:hAnsi="Tahoma" w:cs="Tahoma"/>
          <w:u w:val="single"/>
        </w:rPr>
      </w:pPr>
    </w:p>
    <w:p w14:paraId="35EE4CCB" w14:textId="4F4DFFCD" w:rsidR="00997256" w:rsidRPr="00FD4256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4B4244" w:rsidRPr="00FD4256">
        <w:rPr>
          <w:rFonts w:ascii="Tahoma" w:hAnsi="Tahoma" w:cs="Tahoma"/>
          <w:b/>
        </w:rPr>
        <w:t>vrednost</w:t>
      </w:r>
      <w:r w:rsidRPr="00FD4256">
        <w:rPr>
          <w:rFonts w:ascii="Tahoma" w:hAnsi="Tahoma" w:cs="Tahoma"/>
          <w:b/>
        </w:rPr>
        <w:t xml:space="preserve"> brez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204E808" w14:textId="77777777" w:rsidR="00997256" w:rsidRPr="00FD4256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1463E0A" w14:textId="509CDFC3" w:rsidR="00997256" w:rsidRPr="00FD4256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DPZP 8,5%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5EC6FC3E" w14:textId="77777777" w:rsidR="00997256" w:rsidRPr="00FD4256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2C7C4F9" w14:textId="417F64E2" w:rsidR="00997256" w:rsidRPr="00FD4256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4B4244" w:rsidRPr="00FD4256">
        <w:rPr>
          <w:rFonts w:ascii="Tahoma" w:hAnsi="Tahoma" w:cs="Tahoma"/>
          <w:b/>
        </w:rPr>
        <w:t>vrednost</w:t>
      </w:r>
      <w:r w:rsidRPr="00FD4256">
        <w:rPr>
          <w:rFonts w:ascii="Tahoma" w:hAnsi="Tahoma" w:cs="Tahoma"/>
          <w:b/>
        </w:rPr>
        <w:t xml:space="preserve"> 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32718A76" w14:textId="4D158111" w:rsidR="00997256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1499FD0B" w14:textId="4A707E82" w:rsidR="009057F3" w:rsidRPr="0071683B" w:rsidRDefault="009057F3" w:rsidP="009057F3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>Ponudbena vrednost je izračunana na podlagi letne premijske stopnje</w:t>
      </w:r>
      <w:r w:rsidR="00FD4256" w:rsidRPr="0071683B">
        <w:rPr>
          <w:rFonts w:ascii="Tahoma" w:hAnsi="Tahoma" w:cs="Tahoma"/>
          <w:b/>
          <w:u w:val="single"/>
        </w:rPr>
        <w:t>, kot je razvidna  iz zavarovalnih pogojev, priloženih v ponudbeni dokumentaciji.</w:t>
      </w:r>
    </w:p>
    <w:p w14:paraId="4D0543B0" w14:textId="77777777" w:rsidR="009057F3" w:rsidRPr="00566D65" w:rsidRDefault="009057F3">
      <w:pPr>
        <w:spacing w:after="0" w:line="240" w:lineRule="auto"/>
        <w:jc w:val="both"/>
        <w:rPr>
          <w:rFonts w:ascii="Tahoma" w:hAnsi="Tahoma" w:cs="Tahoma"/>
        </w:rPr>
      </w:pPr>
    </w:p>
    <w:p w14:paraId="48D99115" w14:textId="4A172484" w:rsidR="00997256" w:rsidRPr="00566D65" w:rsidRDefault="00997256" w:rsidP="008E3413">
      <w:pPr>
        <w:pStyle w:val="Odstavekseznama"/>
        <w:numPr>
          <w:ilvl w:val="0"/>
          <w:numId w:val="33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5D9F9FA7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4FBCBF61" w14:textId="77777777" w:rsidR="00997256" w:rsidRPr="00566D65" w:rsidRDefault="00997256" w:rsidP="008E3413">
      <w:pPr>
        <w:pStyle w:val="Odstavekseznama"/>
        <w:numPr>
          <w:ilvl w:val="0"/>
          <w:numId w:val="33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706D3CB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BF7C744" w14:textId="72ECB031" w:rsidR="00997256" w:rsidRPr="00566D65" w:rsidRDefault="00997256" w:rsidP="008E3413">
      <w:pPr>
        <w:pStyle w:val="Odstavekseznama"/>
        <w:numPr>
          <w:ilvl w:val="0"/>
          <w:numId w:val="33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dokumentacijo </w:t>
      </w:r>
      <w:r w:rsidR="00377A02">
        <w:rPr>
          <w:lang w:eastAsia="ar-SA"/>
        </w:rPr>
        <w:t xml:space="preserve">v zvezi z oddajo javnega naročila </w:t>
      </w:r>
      <w:r w:rsidRPr="00566D65">
        <w:rPr>
          <w:lang w:eastAsia="ar-SA"/>
        </w:rPr>
        <w:t>in da se v celoti strinjamo z njeno vsebino in z vsemi določili ter pogoji dokumentacije</w:t>
      </w:r>
      <w:r w:rsidR="00377A02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>.</w:t>
      </w:r>
    </w:p>
    <w:p w14:paraId="22180F19" w14:textId="7E5B432C" w:rsidR="00997256" w:rsidRDefault="00997256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0E2CD7D0" w14:textId="77777777" w:rsidR="004B4244" w:rsidRPr="00566D65" w:rsidRDefault="004B4244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100805A1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1ECCB946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EEC665B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3E1F862D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5A6B535F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626A5A59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518E552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47223E39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07B9FCD5" w14:textId="77777777" w:rsidR="00997256" w:rsidRPr="00566D65" w:rsidRDefault="00997256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3D0E2527" w14:textId="77777777" w:rsidR="00377A02" w:rsidRDefault="00377A02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3EA70CAB" w14:textId="7D30327F" w:rsidR="00AE55BE" w:rsidRPr="00566D65" w:rsidRDefault="00AE55BE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PONUDBA št.: __________________________ z dne ___________________</w:t>
      </w:r>
    </w:p>
    <w:p w14:paraId="299DC51A" w14:textId="77777777" w:rsidR="00AE55BE" w:rsidRPr="00566D65" w:rsidRDefault="00AE55BE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249F4D24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0E5F17A0" w14:textId="77777777" w:rsidR="00AE55BE" w:rsidRDefault="00AE55BE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11A1BC8" w14:textId="3C2E3005" w:rsidR="00AE55BE" w:rsidRPr="004A6947" w:rsidRDefault="00AE55BE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4A6947">
        <w:rPr>
          <w:rFonts w:ascii="Tahoma" w:hAnsi="Tahoma" w:cs="Tahoma"/>
          <w:b/>
          <w:i/>
          <w:u w:val="single"/>
        </w:rPr>
        <w:t xml:space="preserve">SKLOP </w:t>
      </w:r>
      <w:r>
        <w:rPr>
          <w:rFonts w:ascii="Tahoma" w:hAnsi="Tahoma" w:cs="Tahoma"/>
          <w:b/>
          <w:i/>
          <w:u w:val="single"/>
        </w:rPr>
        <w:t>7</w:t>
      </w:r>
      <w:r w:rsidRPr="004A6947">
        <w:rPr>
          <w:rFonts w:ascii="Tahoma" w:hAnsi="Tahoma" w:cs="Tahoma"/>
          <w:i/>
          <w:u w:val="single"/>
        </w:rPr>
        <w:t xml:space="preserve">: </w:t>
      </w:r>
      <w:r w:rsidR="000B6B5B" w:rsidRPr="008E3413">
        <w:rPr>
          <w:rFonts w:ascii="Tahoma" w:hAnsi="Tahoma" w:cs="Tahoma"/>
          <w:b/>
          <w:i/>
          <w:u w:val="single"/>
        </w:rPr>
        <w:t>Zavarovanje splošne odgovornosti za letališče Edvarda Rusjana Maribor</w:t>
      </w:r>
    </w:p>
    <w:p w14:paraId="11A8AC83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EEEE3F3" w14:textId="77777777" w:rsidR="00AE55BE" w:rsidRPr="00566D65" w:rsidRDefault="00AE55BE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AE55BE" w:rsidRPr="00566D65" w14:paraId="104E8C1C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AA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CAB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091BA09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B570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440F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1DC9957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A2CA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13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3C618C01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245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2B7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3241A73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D038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D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CC3F5C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082D" w14:textId="74E0B890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7E1E661C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6F40301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0C4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2955A8B9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520" w14:textId="6C1559A1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037F84C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5E3D561F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21DCD48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7C59442E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0D3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56369247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06969C2B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E55BE" w:rsidRPr="00566D65" w14:paraId="51E21A6C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016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0762FB1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952" w14:textId="77777777" w:rsidR="00AE55BE" w:rsidRPr="00566D65" w:rsidRDefault="00AE55BE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1F31BB10" w14:textId="77777777" w:rsidR="00AE55BE" w:rsidRPr="00566D65" w:rsidRDefault="00AE55BE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AE55BE" w:rsidRPr="00566D65" w14:paraId="7133061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1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CA84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71B47CB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069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8F3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57815319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92C2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652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1C8EFDD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BF79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330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78CD95A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9FF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FD28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78789C5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1CD" w14:textId="0A1C764B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2700E07A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B57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57C4B88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004" w14:textId="00F2D804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9FA4C19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22464256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C6B9C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6099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2DCC4EF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0E6C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BBE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2FA6450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420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DAA8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AF250CF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3FBC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D9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4405F0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F8A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64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348B163E" w14:textId="77777777" w:rsidR="00AE55BE" w:rsidRPr="00566D65" w:rsidRDefault="00AE55BE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6E11BEB" w14:textId="77777777" w:rsidR="00AE55BE" w:rsidRPr="00566D65" w:rsidRDefault="00AE55BE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E55BE" w:rsidRPr="00566D65" w14:paraId="46E09739" w14:textId="77777777" w:rsidTr="00AE55BE">
        <w:tc>
          <w:tcPr>
            <w:tcW w:w="2265" w:type="dxa"/>
            <w:hideMark/>
          </w:tcPr>
          <w:p w14:paraId="14F8E695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BB29E4C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E6F9DFA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1B0C6DE4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311645EB" w14:textId="77777777" w:rsidR="00AE55BE" w:rsidRPr="00566D65" w:rsidRDefault="00AE55BE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3E85048A" w14:textId="09703415" w:rsidR="00AE55BE" w:rsidRPr="00566D65" w:rsidRDefault="00AE55BE" w:rsidP="008E3413">
      <w:pPr>
        <w:pStyle w:val="Odstavekseznama"/>
        <w:numPr>
          <w:ilvl w:val="0"/>
          <w:numId w:val="34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C03485">
        <w:rPr>
          <w:b/>
          <w:lang w:eastAsia="ar-SA"/>
        </w:rPr>
        <w:t>VREDNOST</w:t>
      </w:r>
    </w:p>
    <w:p w14:paraId="29699C7E" w14:textId="77777777" w:rsidR="00C03485" w:rsidRDefault="00C03485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565BFAB3" w14:textId="77777777" w:rsidR="00AE55BE" w:rsidRPr="008E3413" w:rsidRDefault="00AE55BE" w:rsidP="008E3413">
      <w:pPr>
        <w:tabs>
          <w:tab w:val="left" w:pos="1134"/>
        </w:tabs>
        <w:spacing w:after="0" w:line="240" w:lineRule="auto"/>
        <w:ind w:right="181"/>
        <w:outlineLvl w:val="2"/>
        <w:rPr>
          <w:rFonts w:ascii="Tahoma" w:hAnsi="Tahoma" w:cs="Tahoma"/>
        </w:rPr>
      </w:pPr>
    </w:p>
    <w:p w14:paraId="21AD7C65" w14:textId="37B1D352" w:rsidR="00AE55BE" w:rsidRPr="00FD4256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 xml:space="preserve">Ponudbena </w:t>
      </w:r>
      <w:r w:rsidR="00C03485" w:rsidRPr="00FD4256">
        <w:rPr>
          <w:rFonts w:ascii="Tahoma" w:hAnsi="Tahoma" w:cs="Tahoma"/>
          <w:b/>
        </w:rPr>
        <w:t>vrednost</w:t>
      </w:r>
      <w:r w:rsidRPr="00FD4256">
        <w:rPr>
          <w:rFonts w:ascii="Tahoma" w:hAnsi="Tahoma" w:cs="Tahoma"/>
          <w:b/>
        </w:rPr>
        <w:t xml:space="preserve"> brez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78A0097" w14:textId="77777777" w:rsidR="00AE55BE" w:rsidRPr="00FD4256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244568CA" w14:textId="650D6342" w:rsidR="00AE55BE" w:rsidRPr="00FD4256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FD4256">
        <w:rPr>
          <w:rFonts w:ascii="Tahoma" w:hAnsi="Tahoma" w:cs="Tahoma"/>
          <w:b/>
        </w:rPr>
        <w:t>DPZP 8,5%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15D1CF3F" w14:textId="77777777" w:rsidR="00AE55BE" w:rsidRPr="00FD4256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08206D4" w14:textId="58B21884" w:rsidR="00AE55BE" w:rsidRPr="0071683B" w:rsidRDefault="00AE55BE" w:rsidP="0071683B">
      <w:pPr>
        <w:spacing w:after="0" w:line="240" w:lineRule="auto"/>
        <w:ind w:left="360"/>
        <w:jc w:val="both"/>
        <w:rPr>
          <w:rFonts w:ascii="Tahoma" w:hAnsi="Tahoma" w:cs="Tahoma"/>
          <w:highlight w:val="yellow"/>
        </w:rPr>
      </w:pPr>
      <w:r w:rsidRPr="00FD4256">
        <w:rPr>
          <w:rFonts w:ascii="Tahoma" w:hAnsi="Tahoma" w:cs="Tahoma"/>
          <w:b/>
        </w:rPr>
        <w:t xml:space="preserve">Ponudbena </w:t>
      </w:r>
      <w:r w:rsidR="00C03485" w:rsidRPr="00FD4256">
        <w:rPr>
          <w:rFonts w:ascii="Tahoma" w:hAnsi="Tahoma" w:cs="Tahoma"/>
          <w:b/>
        </w:rPr>
        <w:t>vrednost</w:t>
      </w:r>
      <w:r w:rsidRPr="00FD4256">
        <w:rPr>
          <w:rFonts w:ascii="Tahoma" w:hAnsi="Tahoma" w:cs="Tahoma"/>
          <w:b/>
        </w:rPr>
        <w:t xml:space="preserve"> z DPZP</w:t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</w:r>
      <w:r w:rsidRPr="00FD4256">
        <w:rPr>
          <w:rFonts w:ascii="Tahoma" w:hAnsi="Tahoma" w:cs="Tahoma"/>
          <w:b/>
        </w:rPr>
        <w:tab/>
        <w:t>____________________ EUR</w:t>
      </w:r>
    </w:p>
    <w:p w14:paraId="6D04B138" w14:textId="61AD6409" w:rsidR="00256ABA" w:rsidRDefault="00256ABA">
      <w:pPr>
        <w:spacing w:after="0" w:line="240" w:lineRule="auto"/>
        <w:ind w:left="360"/>
        <w:jc w:val="both"/>
        <w:rPr>
          <w:rFonts w:ascii="Tahoma" w:hAnsi="Tahoma" w:cs="Tahoma"/>
          <w:strike/>
        </w:rPr>
      </w:pPr>
    </w:p>
    <w:p w14:paraId="1D6DA6D2" w14:textId="53E3A408" w:rsidR="009057F3" w:rsidRPr="0071683B" w:rsidRDefault="009057F3" w:rsidP="009057F3">
      <w:pPr>
        <w:spacing w:after="0" w:line="240" w:lineRule="auto"/>
        <w:ind w:left="360"/>
        <w:jc w:val="both"/>
        <w:rPr>
          <w:rFonts w:ascii="Tahoma" w:hAnsi="Tahoma" w:cs="Tahoma"/>
          <w:b/>
          <w:u w:val="single"/>
        </w:rPr>
      </w:pPr>
      <w:r w:rsidRPr="0071683B">
        <w:rPr>
          <w:rFonts w:ascii="Tahoma" w:hAnsi="Tahoma" w:cs="Tahoma"/>
          <w:b/>
          <w:u w:val="single"/>
        </w:rPr>
        <w:t>Ponudbena vrednost je izračunana na podlagi letne premije na zaposlenega</w:t>
      </w:r>
      <w:r w:rsidR="00FD4256" w:rsidRPr="0071683B">
        <w:rPr>
          <w:rFonts w:ascii="Tahoma" w:hAnsi="Tahoma" w:cs="Tahoma"/>
          <w:b/>
          <w:u w:val="single"/>
        </w:rPr>
        <w:t>, kot je razvidna</w:t>
      </w:r>
      <w:r w:rsidR="00181341" w:rsidRPr="0071683B">
        <w:rPr>
          <w:rFonts w:ascii="Tahoma" w:hAnsi="Tahoma" w:cs="Tahoma"/>
          <w:b/>
          <w:u w:val="single"/>
        </w:rPr>
        <w:t xml:space="preserve"> </w:t>
      </w:r>
      <w:r w:rsidR="00FD4256" w:rsidRPr="0071683B">
        <w:rPr>
          <w:rFonts w:ascii="Tahoma" w:hAnsi="Tahoma" w:cs="Tahoma"/>
          <w:b/>
          <w:u w:val="single"/>
        </w:rPr>
        <w:t>iz zavarovalnih pogojev, priloženih v ponudbeni dokumentaciji.</w:t>
      </w:r>
    </w:p>
    <w:p w14:paraId="58673EB6" w14:textId="77777777" w:rsidR="00AE55BE" w:rsidRPr="00566D65" w:rsidRDefault="00AE55BE">
      <w:pPr>
        <w:spacing w:after="0" w:line="240" w:lineRule="auto"/>
        <w:jc w:val="both"/>
        <w:rPr>
          <w:rFonts w:ascii="Tahoma" w:hAnsi="Tahoma" w:cs="Tahoma"/>
        </w:rPr>
      </w:pPr>
    </w:p>
    <w:p w14:paraId="0BDDBB8A" w14:textId="33DDB1F9" w:rsidR="00AE55BE" w:rsidRPr="00566D65" w:rsidRDefault="00AE55BE" w:rsidP="008E3413">
      <w:pPr>
        <w:pStyle w:val="Odstavekseznama"/>
        <w:numPr>
          <w:ilvl w:val="0"/>
          <w:numId w:val="34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66625A">
        <w:rPr>
          <w:lang w:eastAsia="ar-SA"/>
        </w:rPr>
        <w:t>.</w:t>
      </w:r>
      <w:r w:rsidRPr="00566D65">
        <w:rPr>
          <w:lang w:eastAsia="ar-SA"/>
        </w:rPr>
        <w:t xml:space="preserve"> Ves ta čas je naša ponudba obvezujoča in je lahko izbrana kadar</w:t>
      </w:r>
      <w:r w:rsidR="00660B94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5470546E" w14:textId="77777777" w:rsidR="00AE55BE" w:rsidRPr="00566D65" w:rsidRDefault="00AE55BE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463DBBF" w14:textId="77777777" w:rsidR="00AE55BE" w:rsidRPr="00566D65" w:rsidRDefault="00AE55BE" w:rsidP="008E3413">
      <w:pPr>
        <w:pStyle w:val="Odstavekseznama"/>
        <w:numPr>
          <w:ilvl w:val="0"/>
          <w:numId w:val="34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5F21BC8" w14:textId="77777777" w:rsidR="00AE55BE" w:rsidRPr="00566D65" w:rsidRDefault="00AE55BE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420A8FD" w14:textId="635FB1C1" w:rsidR="00AE55BE" w:rsidRPr="00566D65" w:rsidRDefault="00AE55BE" w:rsidP="008E3413">
      <w:pPr>
        <w:pStyle w:val="Odstavekseznama"/>
        <w:numPr>
          <w:ilvl w:val="0"/>
          <w:numId w:val="34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dokumentacijo </w:t>
      </w:r>
      <w:r w:rsidR="00C03485">
        <w:rPr>
          <w:lang w:eastAsia="ar-SA"/>
        </w:rPr>
        <w:t xml:space="preserve">v zvezi z oddajo javnega naročila </w:t>
      </w:r>
      <w:r w:rsidRPr="00566D65">
        <w:rPr>
          <w:lang w:eastAsia="ar-SA"/>
        </w:rPr>
        <w:t>in da se v celoti strinjamo z njeno vsebino in z vsemi določili ter pogoji dokumentacije</w:t>
      </w:r>
      <w:r w:rsidR="00C03485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>.</w:t>
      </w:r>
    </w:p>
    <w:p w14:paraId="56F079A7" w14:textId="69331D37" w:rsidR="00AE55BE" w:rsidRDefault="00AE55BE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68F4BA98" w14:textId="77777777" w:rsidR="00C03485" w:rsidRPr="00566D65" w:rsidRDefault="00C03485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277EF5B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2E266148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116EDE3A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65500D17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4B132A22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39444114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81773B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23C7D98B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44F16B6F" w14:textId="77777777" w:rsidR="00AE55BE" w:rsidRPr="00566D65" w:rsidRDefault="00AE55BE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64D63E1E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</w:p>
    <w:sectPr w:rsidR="00997256" w:rsidRPr="00566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F40CF" w14:textId="77777777" w:rsidR="00372FAA" w:rsidRDefault="00372FAA" w:rsidP="00520A40">
      <w:pPr>
        <w:spacing w:after="0" w:line="240" w:lineRule="auto"/>
      </w:pPr>
      <w:r>
        <w:separator/>
      </w:r>
    </w:p>
  </w:endnote>
  <w:endnote w:type="continuationSeparator" w:id="0">
    <w:p w14:paraId="55165523" w14:textId="77777777" w:rsidR="00372FAA" w:rsidRDefault="00372FA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EB872" w14:textId="77777777" w:rsidR="00372FAA" w:rsidRDefault="00372FA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353319"/>
      <w:docPartObj>
        <w:docPartGallery w:val="Page Numbers (Bottom of Page)"/>
        <w:docPartUnique/>
      </w:docPartObj>
    </w:sdtPr>
    <w:sdtEndPr/>
    <w:sdtContent>
      <w:p w14:paraId="02ADAEAB" w14:textId="50A26852" w:rsidR="00372FAA" w:rsidRDefault="00372FAA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E9AC2" w14:textId="77777777" w:rsidR="00372FAA" w:rsidRDefault="00372FA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F94DB" w14:textId="77777777" w:rsidR="00372FAA" w:rsidRDefault="00372F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504FA" w14:textId="77777777" w:rsidR="00372FAA" w:rsidRDefault="00372FAA" w:rsidP="00520A40">
      <w:pPr>
        <w:spacing w:after="0" w:line="240" w:lineRule="auto"/>
      </w:pPr>
      <w:r>
        <w:separator/>
      </w:r>
    </w:p>
  </w:footnote>
  <w:footnote w:type="continuationSeparator" w:id="0">
    <w:p w14:paraId="06F432DD" w14:textId="77777777" w:rsidR="00372FAA" w:rsidRDefault="00372FA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8C658" w14:textId="77777777" w:rsidR="00372FAA" w:rsidRDefault="00372F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65CB7743" w:rsidR="00372FAA" w:rsidRDefault="00372FAA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B9BA9" w14:textId="4CFC8B12" w:rsidR="00372FAA" w:rsidRDefault="00372FAA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6FFCC5" wp14:editId="5640D32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13E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F7E4DE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130031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3D52A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CB206D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246F4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8"/>
  </w:num>
  <w:num w:numId="4">
    <w:abstractNumId w:val="29"/>
  </w:num>
  <w:num w:numId="5">
    <w:abstractNumId w:val="7"/>
  </w:num>
  <w:num w:numId="6">
    <w:abstractNumId w:val="24"/>
  </w:num>
  <w:num w:numId="7">
    <w:abstractNumId w:val="28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2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14"/>
  </w:num>
  <w:num w:numId="30">
    <w:abstractNumId w:val="27"/>
  </w:num>
  <w:num w:numId="31">
    <w:abstractNumId w:val="0"/>
  </w:num>
  <w:num w:numId="32">
    <w:abstractNumId w:val="3"/>
  </w:num>
  <w:num w:numId="33">
    <w:abstractNumId w:val="3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revisionView w:markup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D09"/>
    <w:rsid w:val="00097E04"/>
    <w:rsid w:val="000B6B5B"/>
    <w:rsid w:val="000F4FCE"/>
    <w:rsid w:val="000F660D"/>
    <w:rsid w:val="001009A2"/>
    <w:rsid w:val="00107C04"/>
    <w:rsid w:val="00163CA6"/>
    <w:rsid w:val="00171165"/>
    <w:rsid w:val="00181341"/>
    <w:rsid w:val="001C41BB"/>
    <w:rsid w:val="001E51B6"/>
    <w:rsid w:val="00234845"/>
    <w:rsid w:val="00256ABA"/>
    <w:rsid w:val="00265E1B"/>
    <w:rsid w:val="00283D51"/>
    <w:rsid w:val="00293811"/>
    <w:rsid w:val="00295017"/>
    <w:rsid w:val="00297CD4"/>
    <w:rsid w:val="002B5021"/>
    <w:rsid w:val="002C3369"/>
    <w:rsid w:val="002C731D"/>
    <w:rsid w:val="002C75ED"/>
    <w:rsid w:val="002C7D25"/>
    <w:rsid w:val="00305176"/>
    <w:rsid w:val="00321924"/>
    <w:rsid w:val="00370E0F"/>
    <w:rsid w:val="00372FAA"/>
    <w:rsid w:val="00375AE8"/>
    <w:rsid w:val="00377A02"/>
    <w:rsid w:val="003832D9"/>
    <w:rsid w:val="00390236"/>
    <w:rsid w:val="00395820"/>
    <w:rsid w:val="00395CBE"/>
    <w:rsid w:val="003C46A6"/>
    <w:rsid w:val="003D27C0"/>
    <w:rsid w:val="003F6BB9"/>
    <w:rsid w:val="004828C5"/>
    <w:rsid w:val="004A665F"/>
    <w:rsid w:val="004B4244"/>
    <w:rsid w:val="004C6D00"/>
    <w:rsid w:val="004D048B"/>
    <w:rsid w:val="004F7536"/>
    <w:rsid w:val="00520A40"/>
    <w:rsid w:val="0052395D"/>
    <w:rsid w:val="00533AAA"/>
    <w:rsid w:val="00534661"/>
    <w:rsid w:val="00540AC3"/>
    <w:rsid w:val="00557C0B"/>
    <w:rsid w:val="00565D40"/>
    <w:rsid w:val="00566D65"/>
    <w:rsid w:val="0057587A"/>
    <w:rsid w:val="005932EB"/>
    <w:rsid w:val="005A3AD8"/>
    <w:rsid w:val="005C7A8D"/>
    <w:rsid w:val="005E031F"/>
    <w:rsid w:val="005E3BD1"/>
    <w:rsid w:val="00600E82"/>
    <w:rsid w:val="00612EF7"/>
    <w:rsid w:val="00626D82"/>
    <w:rsid w:val="00640130"/>
    <w:rsid w:val="00643F6C"/>
    <w:rsid w:val="00653609"/>
    <w:rsid w:val="0065759F"/>
    <w:rsid w:val="00660B94"/>
    <w:rsid w:val="0066625A"/>
    <w:rsid w:val="00676A5B"/>
    <w:rsid w:val="006B100C"/>
    <w:rsid w:val="006C2DDA"/>
    <w:rsid w:val="006C5568"/>
    <w:rsid w:val="007133D7"/>
    <w:rsid w:val="0071683B"/>
    <w:rsid w:val="00730F58"/>
    <w:rsid w:val="007565DC"/>
    <w:rsid w:val="00791048"/>
    <w:rsid w:val="00791BF7"/>
    <w:rsid w:val="007A3593"/>
    <w:rsid w:val="007A56B2"/>
    <w:rsid w:val="007A6501"/>
    <w:rsid w:val="007B0EF7"/>
    <w:rsid w:val="007B303D"/>
    <w:rsid w:val="007C277A"/>
    <w:rsid w:val="00801E28"/>
    <w:rsid w:val="008061BF"/>
    <w:rsid w:val="00844300"/>
    <w:rsid w:val="0086386A"/>
    <w:rsid w:val="00864687"/>
    <w:rsid w:val="00874A2B"/>
    <w:rsid w:val="00885FC1"/>
    <w:rsid w:val="008A447D"/>
    <w:rsid w:val="008B7097"/>
    <w:rsid w:val="008B735C"/>
    <w:rsid w:val="008C2749"/>
    <w:rsid w:val="008C7AEE"/>
    <w:rsid w:val="008D2066"/>
    <w:rsid w:val="008D3C66"/>
    <w:rsid w:val="008E3413"/>
    <w:rsid w:val="008E660E"/>
    <w:rsid w:val="008F3C31"/>
    <w:rsid w:val="009057F3"/>
    <w:rsid w:val="00913BBC"/>
    <w:rsid w:val="00930C41"/>
    <w:rsid w:val="00935A7D"/>
    <w:rsid w:val="00936F93"/>
    <w:rsid w:val="00937DD0"/>
    <w:rsid w:val="0094611D"/>
    <w:rsid w:val="00955F0C"/>
    <w:rsid w:val="0096470F"/>
    <w:rsid w:val="00991AB5"/>
    <w:rsid w:val="00997256"/>
    <w:rsid w:val="009A26D0"/>
    <w:rsid w:val="009B1B1C"/>
    <w:rsid w:val="009D7A1D"/>
    <w:rsid w:val="00A02EF6"/>
    <w:rsid w:val="00A62A8D"/>
    <w:rsid w:val="00A71926"/>
    <w:rsid w:val="00A74B6D"/>
    <w:rsid w:val="00A95A3A"/>
    <w:rsid w:val="00AD49F5"/>
    <w:rsid w:val="00AD7143"/>
    <w:rsid w:val="00AE55BE"/>
    <w:rsid w:val="00B32F6A"/>
    <w:rsid w:val="00B454A8"/>
    <w:rsid w:val="00B659BE"/>
    <w:rsid w:val="00B80DA9"/>
    <w:rsid w:val="00BC75A1"/>
    <w:rsid w:val="00BE5A22"/>
    <w:rsid w:val="00C03485"/>
    <w:rsid w:val="00C14C9C"/>
    <w:rsid w:val="00C21E97"/>
    <w:rsid w:val="00C70B7D"/>
    <w:rsid w:val="00C71485"/>
    <w:rsid w:val="00C85828"/>
    <w:rsid w:val="00CC4ADB"/>
    <w:rsid w:val="00CD1696"/>
    <w:rsid w:val="00CF4A21"/>
    <w:rsid w:val="00D0239F"/>
    <w:rsid w:val="00D07D92"/>
    <w:rsid w:val="00D67E74"/>
    <w:rsid w:val="00D67F54"/>
    <w:rsid w:val="00D7451E"/>
    <w:rsid w:val="00D74777"/>
    <w:rsid w:val="00D86C37"/>
    <w:rsid w:val="00D92511"/>
    <w:rsid w:val="00D9286F"/>
    <w:rsid w:val="00D92FE1"/>
    <w:rsid w:val="00DA19C7"/>
    <w:rsid w:val="00DB0534"/>
    <w:rsid w:val="00DC35A9"/>
    <w:rsid w:val="00DC4D48"/>
    <w:rsid w:val="00DE645C"/>
    <w:rsid w:val="00DF1DD3"/>
    <w:rsid w:val="00E31A76"/>
    <w:rsid w:val="00E50485"/>
    <w:rsid w:val="00E66777"/>
    <w:rsid w:val="00E66993"/>
    <w:rsid w:val="00E74523"/>
    <w:rsid w:val="00E82BCC"/>
    <w:rsid w:val="00E90A30"/>
    <w:rsid w:val="00EA3FF6"/>
    <w:rsid w:val="00EA6945"/>
    <w:rsid w:val="00EE581D"/>
    <w:rsid w:val="00EF4B77"/>
    <w:rsid w:val="00EF5B5D"/>
    <w:rsid w:val="00F12A70"/>
    <w:rsid w:val="00F30C12"/>
    <w:rsid w:val="00F35748"/>
    <w:rsid w:val="00F35F0D"/>
    <w:rsid w:val="00F46B33"/>
    <w:rsid w:val="00FD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D4256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5F15C-192F-46D0-8853-CDBE003D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2632</Words>
  <Characters>15008</Characters>
  <Application>Microsoft Office Word</Application>
  <DocSecurity>0</DocSecurity>
  <Lines>125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4</cp:revision>
  <cp:lastPrinted>2024-06-24T07:59:00Z</cp:lastPrinted>
  <dcterms:created xsi:type="dcterms:W3CDTF">2024-07-26T07:52:00Z</dcterms:created>
  <dcterms:modified xsi:type="dcterms:W3CDTF">2024-07-26T07:53:00Z</dcterms:modified>
</cp:coreProperties>
</file>