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85B6564" w:rsidR="00D42268" w:rsidRPr="00F65146" w:rsidRDefault="00D42268" w:rsidP="00F65146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65146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564583" w:rsidRDefault="002A63B3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2CB8AB49" w:rsidR="00D42268" w:rsidRPr="0056458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564583">
        <w:rPr>
          <w:color w:val="000000" w:themeColor="text1"/>
        </w:rPr>
        <w:t xml:space="preserve">IZJAVA V ZVEZI S PREDLOŽITVIJO </w:t>
      </w:r>
      <w:r w:rsidR="00A55F20" w:rsidRPr="00564583">
        <w:rPr>
          <w:color w:val="000000" w:themeColor="text1"/>
        </w:rPr>
        <w:t xml:space="preserve">PONUDBE </w:t>
      </w:r>
    </w:p>
    <w:p w14:paraId="63593C5B" w14:textId="77777777" w:rsidR="00E42F8C" w:rsidRPr="000816B5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7A0BE0C1" w:rsidR="00D42268" w:rsidRPr="000816B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bookmarkStart w:id="5" w:name="_Hlk106452617"/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 w:rsidRPr="000816B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End w:id="5"/>
      <w:r w:rsidR="00D001A6" w:rsidRPr="000816B5">
        <w:rPr>
          <w:rFonts w:ascii="Arial" w:hAnsi="Arial" w:cs="Arial"/>
          <w:b/>
          <w:sz w:val="20"/>
          <w:szCs w:val="20"/>
        </w:rPr>
        <w:t xml:space="preserve">za </w:t>
      </w:r>
      <w:bookmarkStart w:id="6" w:name="_Hlk142466437"/>
      <w:r w:rsidR="00815582">
        <w:rPr>
          <w:rFonts w:ascii="Arial" w:hAnsi="Arial" w:cs="Arial"/>
          <w:b/>
          <w:bCs/>
          <w:sz w:val="20"/>
          <w:szCs w:val="20"/>
        </w:rPr>
        <w:t>č</w:t>
      </w:r>
      <w:r w:rsidR="00815582" w:rsidRPr="00815582">
        <w:rPr>
          <w:rFonts w:ascii="Arial" w:hAnsi="Arial" w:cs="Arial"/>
          <w:b/>
          <w:bCs/>
          <w:sz w:val="20"/>
          <w:szCs w:val="20"/>
        </w:rPr>
        <w:t>iščenje greznic ter prediranje in čiščenje kanalizacijskih sistemov za potrebe MNZ, GPU, MP in PU-jev</w:t>
      </w:r>
      <w:r w:rsidR="00D001A6" w:rsidRPr="000816B5">
        <w:rPr>
          <w:rFonts w:ascii="Arial" w:hAnsi="Arial" w:cs="Arial"/>
          <w:b/>
          <w:sz w:val="20"/>
          <w:szCs w:val="20"/>
        </w:rPr>
        <w:t>, št. 430-</w:t>
      </w:r>
      <w:r w:rsidR="00815582">
        <w:rPr>
          <w:rFonts w:ascii="Arial" w:hAnsi="Arial" w:cs="Arial"/>
          <w:b/>
          <w:sz w:val="20"/>
          <w:szCs w:val="20"/>
        </w:rPr>
        <w:t>414</w:t>
      </w:r>
      <w:r w:rsidR="00D001A6" w:rsidRPr="000816B5">
        <w:rPr>
          <w:rFonts w:ascii="Arial" w:hAnsi="Arial" w:cs="Arial"/>
          <w:b/>
          <w:sz w:val="20"/>
          <w:szCs w:val="20"/>
        </w:rPr>
        <w:t>/202</w:t>
      </w:r>
      <w:r w:rsidR="004B6CF1" w:rsidRPr="000816B5">
        <w:rPr>
          <w:rFonts w:ascii="Arial" w:hAnsi="Arial" w:cs="Arial"/>
          <w:b/>
          <w:sz w:val="20"/>
          <w:szCs w:val="20"/>
        </w:rPr>
        <w:t>4</w:t>
      </w:r>
      <w:r w:rsidR="00D001A6" w:rsidRPr="000816B5">
        <w:rPr>
          <w:rFonts w:ascii="Arial" w:hAnsi="Arial" w:cs="Arial"/>
          <w:b/>
          <w:sz w:val="20"/>
          <w:szCs w:val="20"/>
        </w:rPr>
        <w:t xml:space="preserve"> </w:t>
      </w:r>
      <w:bookmarkEnd w:id="6"/>
      <w:r w:rsidRPr="000816B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816B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816B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816B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816B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56458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564583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564583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6458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D0CD896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02E1" w:rsidRPr="0056458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6458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B6CF1">
        <w:rPr>
          <w:rFonts w:ascii="Arial" w:hAnsi="Arial" w:cs="Arial"/>
          <w:color w:val="000000" w:themeColor="text1"/>
          <w:sz w:val="20"/>
          <w:szCs w:val="20"/>
        </w:rPr>
        <w:t>4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DE41DB" w14:textId="77916518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CC1F28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FD43320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03132" w14:textId="73804CBB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564583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564583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Pr="00564583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5A1301" w14:textId="05D1117D" w:rsidR="004C3AB1" w:rsidRDefault="00DE11FB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4C3AB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V.</w:t>
      </w:r>
    </w:p>
    <w:p w14:paraId="51D3F75A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BC50612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086BA3A" w14:textId="34B5D1AE" w:rsidR="004C3AB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 xml:space="preserve">Izjavljamo, da bomo </w:t>
      </w:r>
      <w:r w:rsidRPr="004C3AB1">
        <w:rPr>
          <w:rFonts w:ascii="Arial" w:eastAsia="Calibri" w:hAnsi="Arial" w:cs="Arial"/>
          <w:sz w:val="20"/>
          <w:szCs w:val="20"/>
        </w:rPr>
        <w:t>naročniku, v skladu z zgoraj navedenim, pred sklenitvijo pogodbe posredovali podpisane izjave delavcev (Priloga št. 6).</w:t>
      </w:r>
    </w:p>
    <w:p w14:paraId="21D3CD2D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ED1540B" w14:textId="0903FD7C" w:rsidR="004C3AB1" w:rsidRPr="004B6CF1" w:rsidRDefault="004C3AB1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VI.</w:t>
      </w:r>
    </w:p>
    <w:p w14:paraId="5A605738" w14:textId="5F7C81F2" w:rsidR="002B2368" w:rsidRPr="00564583" w:rsidRDefault="007E414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besedilo, 158/20, 3/22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16/23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7E414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  <w:r w:rsidR="001410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1FD559D" w14:textId="77777777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0B7F503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4EAE636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85072A8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28EF8ED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08CAAE5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564583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BEAC1DF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564583">
        <w:rPr>
          <w:rFonts w:ascii="Arial" w:hAnsi="Arial" w:cs="Arial"/>
          <w:i/>
          <w:iCs/>
          <w:sz w:val="20"/>
          <w:szCs w:val="20"/>
        </w:rPr>
        <w:t>(naziv)</w:t>
      </w:r>
      <w:r w:rsidRPr="00564583">
        <w:rPr>
          <w:rFonts w:ascii="Arial" w:hAnsi="Arial" w:cs="Arial"/>
          <w:sz w:val="20"/>
          <w:szCs w:val="20"/>
        </w:rPr>
        <w:t xml:space="preserve"> v skupni vrednosti ponudbe </w:t>
      </w:r>
      <w:r w:rsidR="002F29F8">
        <w:rPr>
          <w:rFonts w:ascii="Arial" w:hAnsi="Arial" w:cs="Arial"/>
          <w:sz w:val="20"/>
          <w:szCs w:val="20"/>
        </w:rPr>
        <w:t xml:space="preserve">za sklop ______ </w:t>
      </w:r>
      <w:r w:rsidR="002F29F8" w:rsidRPr="00595B74">
        <w:rPr>
          <w:rFonts w:ascii="Arial" w:hAnsi="Arial" w:cs="Arial"/>
          <w:i/>
          <w:sz w:val="20"/>
          <w:szCs w:val="20"/>
        </w:rPr>
        <w:t>(navesti sklop)</w:t>
      </w:r>
      <w:r w:rsidRPr="00564583">
        <w:rPr>
          <w:rFonts w:ascii="Arial" w:hAnsi="Arial" w:cs="Arial"/>
          <w:sz w:val="20"/>
          <w:szCs w:val="20"/>
        </w:rPr>
        <w:t xml:space="preserve"> </w:t>
      </w:r>
      <w:r w:rsidR="00595B74" w:rsidRPr="00564583">
        <w:rPr>
          <w:rFonts w:ascii="Arial" w:hAnsi="Arial" w:cs="Arial"/>
          <w:sz w:val="20"/>
          <w:szCs w:val="20"/>
        </w:rPr>
        <w:t>udeležen v vrednosti</w:t>
      </w:r>
      <w:r w:rsidR="00595B74">
        <w:rPr>
          <w:rFonts w:ascii="Arial" w:hAnsi="Arial" w:cs="Arial"/>
          <w:sz w:val="20"/>
          <w:szCs w:val="20"/>
        </w:rPr>
        <w:t xml:space="preserve"> </w:t>
      </w:r>
      <w:r w:rsidRPr="00564583">
        <w:rPr>
          <w:rFonts w:ascii="Arial" w:hAnsi="Arial" w:cs="Arial"/>
          <w:sz w:val="20"/>
          <w:szCs w:val="20"/>
        </w:rPr>
        <w:t xml:space="preserve">_____________ EUR oziroma ______% ponudbene vrednosti tega sklopa, in sicer bo navedeni podizvajalec izvajal/izvedel: </w:t>
      </w:r>
    </w:p>
    <w:p w14:paraId="5150C4B1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64583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564583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55C2801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1B80EA1" w14:textId="2D15F308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3E194AC1" w14:textId="6B55A79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00AADF5" w14:textId="44C07E1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7B17239" w14:textId="77777777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34E522F" w14:textId="60F47AAC" w:rsidR="00642A40" w:rsidRDefault="00642A40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824A391" w14:textId="33F3C00D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816B5" w14:paraId="77E74680" w14:textId="77777777" w:rsidTr="00EC4A6A">
        <w:tc>
          <w:tcPr>
            <w:tcW w:w="4077" w:type="dxa"/>
            <w:hideMark/>
          </w:tcPr>
          <w:p w14:paraId="1E0C6318" w14:textId="77777777" w:rsidR="000816B5" w:rsidRDefault="000816B5" w:rsidP="00EC4A6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C4255ED" w14:textId="77777777" w:rsidR="000816B5" w:rsidRDefault="000816B5" w:rsidP="00EC4A6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91B7962" w14:textId="77777777" w:rsidR="000816B5" w:rsidRDefault="000816B5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E322B6" w14:textId="091FFB53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F945D1" w14:textId="6326276F" w:rsidR="004B6CF1" w:rsidRDefault="004B6CF1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C3C5E2" w14:textId="0465C271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E11C9A" w14:textId="5AC38138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411950" w14:textId="66345144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1E79F2" w14:textId="6386A36E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389B1D" w14:textId="1E429C38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6FD799" w14:textId="448FAF5A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6F5D2" w14:textId="40988E2D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931CCE" w14:textId="21C4D71D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7D49EE" w14:textId="3C89F37F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4F2648" w14:textId="77777777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66750FF" w14:textId="3E784B10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7E480D4" w14:textId="6517ABFD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2DF807" w14:textId="77777777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9CD4C5" w14:textId="3E1B8285" w:rsidR="00727192" w:rsidRPr="00F65146" w:rsidRDefault="00727192" w:rsidP="00727192">
      <w:pPr>
        <w:pStyle w:val="Naslov1"/>
        <w:spacing w:line="260" w:lineRule="exact"/>
        <w:ind w:left="7090" w:firstLine="423"/>
        <w:rPr>
          <w:color w:val="000000" w:themeColor="text1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F65146">
        <w:rPr>
          <w:color w:val="000000" w:themeColor="text1"/>
        </w:rPr>
        <w:lastRenderedPageBreak/>
        <w:t>Priloga št. 1</w:t>
      </w:r>
      <w:r w:rsidR="00152CF4">
        <w:rPr>
          <w:color w:val="000000" w:themeColor="text1"/>
        </w:rPr>
        <w:t>a</w:t>
      </w:r>
    </w:p>
    <w:p w14:paraId="06D6A5A1" w14:textId="77777777" w:rsidR="00727192" w:rsidRPr="00F65146" w:rsidRDefault="00727192" w:rsidP="0072719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</w:p>
    <w:p w14:paraId="2C618AF7" w14:textId="1822B717" w:rsidR="00727192" w:rsidRPr="00F65146" w:rsidRDefault="00727192" w:rsidP="0072719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F65146">
        <w:rPr>
          <w:rFonts w:ascii="Arial" w:hAnsi="Arial" w:cs="Arial"/>
          <w:b/>
          <w:bCs/>
          <w:kern w:val="32"/>
        </w:rPr>
        <w:t>PODATKI O PONUDNIKU</w:t>
      </w:r>
    </w:p>
    <w:p w14:paraId="351CEC2A" w14:textId="77777777" w:rsidR="00727192" w:rsidRPr="000376B0" w:rsidRDefault="00727192" w:rsidP="00727192">
      <w:pPr>
        <w:spacing w:line="260" w:lineRule="exact"/>
        <w:rPr>
          <w:rFonts w:ascii="Arial" w:hAnsi="Arial" w:cs="Arial"/>
          <w:sz w:val="20"/>
          <w:szCs w:val="20"/>
        </w:rPr>
      </w:pPr>
    </w:p>
    <w:p w14:paraId="319CD735" w14:textId="77777777" w:rsidR="00727192" w:rsidRPr="000376B0" w:rsidRDefault="00727192" w:rsidP="00727192">
      <w:pPr>
        <w:spacing w:line="260" w:lineRule="exact"/>
        <w:rPr>
          <w:rFonts w:ascii="Arial" w:hAnsi="Arial" w:cs="Arial"/>
          <w:sz w:val="20"/>
          <w:szCs w:val="20"/>
        </w:rPr>
      </w:pPr>
    </w:p>
    <w:p w14:paraId="68F8DED3" w14:textId="1E732493" w:rsidR="00727192" w:rsidRPr="000376B0" w:rsidRDefault="00727192" w:rsidP="007271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96674" w:rsidRPr="00564583">
        <w:rPr>
          <w:rFonts w:ascii="Arial" w:hAnsi="Arial" w:cs="Arial"/>
          <w:color w:val="000000" w:themeColor="text1"/>
          <w:sz w:val="20"/>
          <w:szCs w:val="20"/>
        </w:rPr>
        <w:t>storitev po odprtem postopku</w:t>
      </w:r>
      <w:r w:rsidR="00184E8D" w:rsidRPr="000816B5">
        <w:rPr>
          <w:rFonts w:ascii="Arial" w:hAnsi="Arial" w:cs="Arial"/>
          <w:b/>
          <w:sz w:val="20"/>
          <w:szCs w:val="20"/>
        </w:rPr>
        <w:t xml:space="preserve"> </w:t>
      </w:r>
      <w:r w:rsidR="00E779A8" w:rsidRPr="00E779A8">
        <w:rPr>
          <w:rFonts w:ascii="Arial" w:hAnsi="Arial" w:cs="Arial"/>
          <w:b/>
          <w:bCs/>
          <w:sz w:val="20"/>
          <w:szCs w:val="20"/>
        </w:rPr>
        <w:t>za čiščenje greznic ter prediranje in čiščenje kanalizacijskih sistemov za potrebe MNZ, GPU, MP in PU-jev, št. 430-414/2024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  <w:r w:rsidR="004B6CF1">
        <w:rPr>
          <w:rFonts w:ascii="Arial" w:hAnsi="Arial" w:cs="Arial"/>
          <w:sz w:val="20"/>
          <w:szCs w:val="20"/>
        </w:rPr>
        <w:t xml:space="preserve"> </w:t>
      </w:r>
      <w:r w:rsidR="00184E8D">
        <w:rPr>
          <w:rFonts w:ascii="Arial" w:hAnsi="Arial" w:cs="Arial"/>
          <w:sz w:val="20"/>
          <w:szCs w:val="20"/>
        </w:rPr>
        <w:t xml:space="preserve"> </w:t>
      </w:r>
    </w:p>
    <w:p w14:paraId="2E8924F0" w14:textId="45ABBECC" w:rsidR="00727192" w:rsidRPr="002B5145" w:rsidRDefault="00796674" w:rsidP="00727192">
      <w:r>
        <w:t xml:space="preserve"> </w:t>
      </w:r>
      <w:r w:rsidR="00824B27">
        <w:t xml:space="preserve"> </w:t>
      </w:r>
    </w:p>
    <w:p w14:paraId="5E5ACE52" w14:textId="77777777" w:rsidR="00727192" w:rsidRPr="002B5145" w:rsidRDefault="00727192" w:rsidP="00727192"/>
    <w:p w14:paraId="5CAA1666" w14:textId="77777777" w:rsidR="00727192" w:rsidRPr="002B5145" w:rsidRDefault="00727192" w:rsidP="00727192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042A3581" w14:textId="77777777" w:rsidR="00727192" w:rsidRPr="002B5145" w:rsidRDefault="00727192" w:rsidP="00727192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27192" w:rsidRPr="00453625" w14:paraId="1FDCA722" w14:textId="77777777" w:rsidTr="00781852">
        <w:tc>
          <w:tcPr>
            <w:tcW w:w="5495" w:type="dxa"/>
          </w:tcPr>
          <w:p w14:paraId="62533F4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B0319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86BEFD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6EB286D8" w14:textId="77777777" w:rsidTr="00781852">
        <w:tc>
          <w:tcPr>
            <w:tcW w:w="5495" w:type="dxa"/>
          </w:tcPr>
          <w:p w14:paraId="6F047447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EDB91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2E24D0B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30C36BB5" w14:textId="77777777" w:rsidTr="00781852">
        <w:tc>
          <w:tcPr>
            <w:tcW w:w="5495" w:type="dxa"/>
          </w:tcPr>
          <w:p w14:paraId="51EC036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4A844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C11159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6BB34934" w14:textId="77777777" w:rsidTr="00781852">
        <w:tc>
          <w:tcPr>
            <w:tcW w:w="5495" w:type="dxa"/>
          </w:tcPr>
          <w:p w14:paraId="5407D99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326F35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E134C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5749E764" w14:textId="77777777" w:rsidTr="00781852">
        <w:tc>
          <w:tcPr>
            <w:tcW w:w="5495" w:type="dxa"/>
          </w:tcPr>
          <w:p w14:paraId="580C3A9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07F8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7987119" w14:textId="499EEA82" w:rsidR="00727192" w:rsidRPr="00453625" w:rsidRDefault="004B6CF1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="00727192" w:rsidRPr="00453625">
              <w:rPr>
                <w:rFonts w:ascii="Arial" w:hAnsi="Arial" w:cs="Arial"/>
                <w:sz w:val="20"/>
                <w:szCs w:val="20"/>
              </w:rPr>
              <w:t>t.:</w:t>
            </w:r>
          </w:p>
          <w:p w14:paraId="1E37A1E1" w14:textId="79F98D13" w:rsidR="00727192" w:rsidRPr="00453625" w:rsidRDefault="004B6CF1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727192" w:rsidRPr="00453625">
              <w:rPr>
                <w:rFonts w:ascii="Arial" w:hAnsi="Arial" w:cs="Arial"/>
                <w:sz w:val="20"/>
                <w:szCs w:val="20"/>
              </w:rPr>
              <w:t>dprt pri:</w:t>
            </w:r>
          </w:p>
        </w:tc>
      </w:tr>
      <w:tr w:rsidR="00727192" w:rsidRPr="00453625" w14:paraId="218FC38B" w14:textId="77777777" w:rsidTr="00781852">
        <w:tc>
          <w:tcPr>
            <w:tcW w:w="5495" w:type="dxa"/>
          </w:tcPr>
          <w:p w14:paraId="493EB913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4EEE4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D174A72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07955751" w14:textId="77777777" w:rsidTr="00781852">
        <w:tc>
          <w:tcPr>
            <w:tcW w:w="5495" w:type="dxa"/>
          </w:tcPr>
          <w:p w14:paraId="234D73F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6623EA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27CC4C4" w14:textId="77777777" w:rsidR="00727192" w:rsidRPr="00453625" w:rsidRDefault="00727192" w:rsidP="0078185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27192" w:rsidRPr="00453625" w14:paraId="64593653" w14:textId="77777777" w:rsidTr="00781852">
        <w:tc>
          <w:tcPr>
            <w:tcW w:w="5495" w:type="dxa"/>
          </w:tcPr>
          <w:p w14:paraId="0743762E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196C3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85F7E0" w14:textId="77777777" w:rsidR="00727192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27833188" w14:textId="77777777" w:rsidR="00727192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6F0FEA1F" w14:textId="77777777" w:rsidR="00727192" w:rsidRPr="002B5145" w:rsidRDefault="00727192" w:rsidP="00727192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0959E8C" w14:textId="77777777" w:rsidR="00727192" w:rsidRPr="002B5145" w:rsidRDefault="00727192" w:rsidP="00727192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27192" w:rsidRPr="002B5145" w14:paraId="668A30CB" w14:textId="77777777" w:rsidTr="00781852">
        <w:trPr>
          <w:trHeight w:val="545"/>
        </w:trPr>
        <w:tc>
          <w:tcPr>
            <w:tcW w:w="3114" w:type="dxa"/>
          </w:tcPr>
          <w:p w14:paraId="16F0414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A05AB52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27192" w:rsidRPr="002B5145" w14:paraId="0B1B4152" w14:textId="77777777" w:rsidTr="00781852">
        <w:trPr>
          <w:trHeight w:val="319"/>
        </w:trPr>
        <w:tc>
          <w:tcPr>
            <w:tcW w:w="3114" w:type="dxa"/>
          </w:tcPr>
          <w:p w14:paraId="5E7ECAF0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C484E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0AEC07D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15D1DFCD" w14:textId="77777777" w:rsidTr="00781852">
        <w:trPr>
          <w:trHeight w:val="247"/>
        </w:trPr>
        <w:tc>
          <w:tcPr>
            <w:tcW w:w="3114" w:type="dxa"/>
          </w:tcPr>
          <w:p w14:paraId="2FA5AC53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D0B536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EC48FEA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0166C9B5" w14:textId="77777777" w:rsidTr="00781852">
        <w:trPr>
          <w:trHeight w:val="247"/>
        </w:trPr>
        <w:tc>
          <w:tcPr>
            <w:tcW w:w="3114" w:type="dxa"/>
          </w:tcPr>
          <w:p w14:paraId="2F837325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E52AB5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A43A8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209AE440" w14:textId="77777777" w:rsidTr="00781852">
        <w:trPr>
          <w:trHeight w:val="247"/>
        </w:trPr>
        <w:tc>
          <w:tcPr>
            <w:tcW w:w="3114" w:type="dxa"/>
          </w:tcPr>
          <w:p w14:paraId="5F54C4BF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0CC2B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E976217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332132" w14:textId="77777777" w:rsidR="00727192" w:rsidRPr="002B5145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518D72F9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A80A561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4555BCB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27192" w14:paraId="55BAA4BF" w14:textId="77777777" w:rsidTr="00781852">
        <w:tc>
          <w:tcPr>
            <w:tcW w:w="4077" w:type="dxa"/>
            <w:hideMark/>
          </w:tcPr>
          <w:p w14:paraId="09AF679F" w14:textId="77777777" w:rsidR="00727192" w:rsidRDefault="00727192" w:rsidP="0078185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26EF64" w14:textId="77777777" w:rsidR="00727192" w:rsidRDefault="00727192" w:rsidP="0078185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3A38A2AF" w14:textId="17AAC279" w:rsidR="00727192" w:rsidRDefault="00727192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CF3513D" w14:textId="6D803AE5" w:rsidR="00727192" w:rsidRDefault="00727192" w:rsidP="00727192"/>
    <w:p w14:paraId="6B6043B2" w14:textId="7E88A1CB" w:rsidR="00727192" w:rsidRDefault="00727192" w:rsidP="00727192"/>
    <w:p w14:paraId="5AB3EE58" w14:textId="43CB7AB6" w:rsidR="000816B5" w:rsidRDefault="000816B5" w:rsidP="00727192"/>
    <w:p w14:paraId="702F82AA" w14:textId="69B498D5" w:rsidR="000816B5" w:rsidRDefault="000816B5" w:rsidP="00727192"/>
    <w:p w14:paraId="505824EE" w14:textId="608D9A79" w:rsidR="000816B5" w:rsidRPr="00F65146" w:rsidRDefault="000816B5" w:rsidP="00727192"/>
    <w:p w14:paraId="026F4906" w14:textId="75A61A58" w:rsidR="00897E68" w:rsidRPr="00F65146" w:rsidRDefault="00FF574F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r w:rsidRPr="00F65146">
        <w:rPr>
          <w:color w:val="000000" w:themeColor="text1"/>
        </w:rPr>
        <w:lastRenderedPageBreak/>
        <w:t>P</w:t>
      </w:r>
      <w:r w:rsidR="00502000" w:rsidRPr="00F65146">
        <w:rPr>
          <w:color w:val="000000" w:themeColor="text1"/>
        </w:rPr>
        <w:t>riloga št. 2</w:t>
      </w:r>
    </w:p>
    <w:p w14:paraId="02511D9C" w14:textId="77777777" w:rsidR="00897E68" w:rsidRPr="00F65146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2DCF667C" w14:textId="77777777" w:rsidR="006779B3" w:rsidRPr="00F65146" w:rsidRDefault="006779B3" w:rsidP="006779B3">
      <w:pPr>
        <w:pStyle w:val="Naslov1"/>
        <w:spacing w:before="0" w:after="0" w:line="260" w:lineRule="exact"/>
        <w:jc w:val="center"/>
      </w:pPr>
      <w:r w:rsidRPr="00F65146">
        <w:t>IZJAVA V ZVEZI Z OMEJITVAMI POSLOVANJA</w:t>
      </w:r>
    </w:p>
    <w:p w14:paraId="089B5F4B" w14:textId="436A8517" w:rsidR="006779B3" w:rsidRPr="00564583" w:rsidRDefault="006779B3" w:rsidP="006779B3">
      <w:pPr>
        <w:jc w:val="center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v zvezi z javnim naročilom št. 430-</w:t>
      </w:r>
      <w:r w:rsidR="005C5725">
        <w:rPr>
          <w:rFonts w:ascii="Arial" w:hAnsi="Arial" w:cs="Arial"/>
          <w:sz w:val="20"/>
          <w:szCs w:val="20"/>
        </w:rPr>
        <w:t>414</w:t>
      </w:r>
      <w:r w:rsidRPr="00564583">
        <w:rPr>
          <w:rFonts w:ascii="Arial" w:hAnsi="Arial" w:cs="Arial"/>
          <w:sz w:val="20"/>
          <w:szCs w:val="20"/>
        </w:rPr>
        <w:t>/202</w:t>
      </w:r>
      <w:r w:rsidR="004B6CF1">
        <w:rPr>
          <w:rFonts w:ascii="Arial" w:hAnsi="Arial" w:cs="Arial"/>
          <w:sz w:val="20"/>
          <w:szCs w:val="20"/>
        </w:rPr>
        <w:t>4</w:t>
      </w:r>
    </w:p>
    <w:p w14:paraId="3B73FC7C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64583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A4F809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64583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bookmarkStart w:id="12" w:name="_GoBack"/>
      <w:bookmarkEnd w:id="12"/>
    </w:p>
    <w:p w14:paraId="2FBF196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564583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564583" w14:paraId="0EFD93CF" w14:textId="77777777" w:rsidTr="00897E68">
        <w:tc>
          <w:tcPr>
            <w:tcW w:w="4261" w:type="dxa"/>
          </w:tcPr>
          <w:p w14:paraId="0B5FBD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564583" w14:paraId="104EE272" w14:textId="77777777" w:rsidTr="00897E68">
        <w:tc>
          <w:tcPr>
            <w:tcW w:w="4261" w:type="dxa"/>
          </w:tcPr>
          <w:p w14:paraId="311C3196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564583" w14:paraId="0A8F150F" w14:textId="77777777" w:rsidTr="00897E68">
        <w:tc>
          <w:tcPr>
            <w:tcW w:w="4261" w:type="dxa"/>
          </w:tcPr>
          <w:p w14:paraId="3D51D72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564583" w:rsidRDefault="00D42268" w:rsidP="00A4492F">
      <w:pPr>
        <w:spacing w:after="160" w:line="260" w:lineRule="exact"/>
        <w:jc w:val="right"/>
        <w:rPr>
          <w:rFonts w:ascii="Arial" w:hAnsi="Arial" w:cs="Arial"/>
          <w:color w:val="000000" w:themeColor="text1"/>
          <w:szCs w:val="20"/>
        </w:rPr>
        <w:sectPr w:rsidR="00D42268" w:rsidRPr="00564583" w:rsidSect="004B6CF1">
          <w:footerReference w:type="even" r:id="rId7"/>
          <w:footerReference w:type="default" r:id="rId8"/>
          <w:pgSz w:w="11906" w:h="16838"/>
          <w:pgMar w:top="1135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959E57E" w:rsidR="00D42268" w:rsidRPr="00F65146" w:rsidRDefault="00D42268" w:rsidP="00564583">
      <w:pPr>
        <w:pStyle w:val="Naslov1"/>
        <w:spacing w:line="260" w:lineRule="exact"/>
        <w:jc w:val="right"/>
        <w:rPr>
          <w:color w:val="000000" w:themeColor="text1"/>
        </w:rPr>
      </w:pPr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r w:rsidRPr="00F65146">
        <w:lastRenderedPageBreak/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F65146">
        <w:rPr>
          <w:color w:val="000000" w:themeColor="text1"/>
        </w:rPr>
        <w:t xml:space="preserve">Priloga št. </w:t>
      </w:r>
      <w:bookmarkEnd w:id="18"/>
      <w:bookmarkEnd w:id="19"/>
      <w:bookmarkEnd w:id="20"/>
      <w:bookmarkEnd w:id="21"/>
      <w:bookmarkEnd w:id="22"/>
      <w:r w:rsidR="00F65146">
        <w:rPr>
          <w:color w:val="000000" w:themeColor="text1"/>
        </w:rPr>
        <w:t>5</w:t>
      </w:r>
    </w:p>
    <w:p w14:paraId="19F9ABA9" w14:textId="77777777" w:rsidR="00D42268" w:rsidRPr="00F65146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61537092" w:rsidR="00D42268" w:rsidRPr="00F65146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F65146">
        <w:rPr>
          <w:color w:val="000000" w:themeColor="text1"/>
        </w:rPr>
        <w:t>IZJAVA</w:t>
      </w:r>
      <w:r w:rsidR="00D42268" w:rsidRPr="00F65146">
        <w:rPr>
          <w:color w:val="000000" w:themeColor="text1"/>
        </w:rPr>
        <w:t xml:space="preserve"> PODIZVAJALCA </w:t>
      </w:r>
      <w:r w:rsidRPr="00F65146">
        <w:rPr>
          <w:color w:val="000000" w:themeColor="text1"/>
        </w:rPr>
        <w:t>V ZVEZI Z NEPOSREDNIM</w:t>
      </w:r>
      <w:r w:rsidR="00D42268" w:rsidRPr="00F65146">
        <w:rPr>
          <w:color w:val="000000" w:themeColor="text1"/>
        </w:rPr>
        <w:t xml:space="preserve"> PLAČILO</w:t>
      </w:r>
      <w:bookmarkEnd w:id="23"/>
      <w:r w:rsidRPr="00F65146">
        <w:rPr>
          <w:color w:val="000000" w:themeColor="text1"/>
        </w:rPr>
        <w:t>M</w:t>
      </w:r>
      <w:r w:rsidR="00184E8D">
        <w:rPr>
          <w:color w:val="000000" w:themeColor="text1"/>
        </w:rPr>
        <w:t xml:space="preserve"> </w:t>
      </w:r>
    </w:p>
    <w:p w14:paraId="6ABE26F5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E60F5CA" w:rsidR="003937AF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FF574F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storitev po odprtem postopku </w:t>
      </w:r>
      <w:r w:rsidR="005C5725" w:rsidRPr="005C5725">
        <w:rPr>
          <w:rFonts w:ascii="Arial" w:hAnsi="Arial" w:cs="Arial"/>
          <w:b/>
          <w:sz w:val="20"/>
          <w:szCs w:val="20"/>
        </w:rPr>
        <w:t>za čiščenje greznic ter prediranje in čiščenje kanalizacijskih sistemov za potrebe MNZ, GPU, MP in PU-jev, št. 430-414/2024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  <w:r w:rsidR="00064548"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65A056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68C23CFE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  <w:r w:rsidR="00D001A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  <w:r w:rsidR="00824B2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  <w:r w:rsidR="005C572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</w:p>
    <w:p w14:paraId="75F2FEE4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564583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564583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564583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564583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46D7327D" w:rsidR="00B52A7C" w:rsidRDefault="00B52A7C" w:rsidP="007C5CEF">
      <w:pPr>
        <w:spacing w:line="240" w:lineRule="auto"/>
        <w:jc w:val="right"/>
        <w:rPr>
          <w:rFonts w:ascii="Arial" w:hAnsi="Arial" w:cs="Arial"/>
        </w:rPr>
      </w:pPr>
    </w:p>
    <w:p w14:paraId="48B8D008" w14:textId="7511AEF3" w:rsidR="00F65146" w:rsidRDefault="00F65146" w:rsidP="007C5CEF">
      <w:pPr>
        <w:spacing w:line="240" w:lineRule="auto"/>
        <w:jc w:val="right"/>
        <w:rPr>
          <w:rFonts w:ascii="Arial" w:hAnsi="Arial" w:cs="Arial"/>
        </w:rPr>
      </w:pPr>
    </w:p>
    <w:p w14:paraId="42719DA2" w14:textId="1BB92559" w:rsidR="00F65146" w:rsidRDefault="00F65146" w:rsidP="007C5CEF">
      <w:pPr>
        <w:spacing w:line="240" w:lineRule="auto"/>
        <w:jc w:val="right"/>
        <w:rPr>
          <w:rFonts w:ascii="Arial" w:hAnsi="Arial" w:cs="Arial"/>
        </w:rPr>
      </w:pPr>
    </w:p>
    <w:p w14:paraId="28DA847A" w14:textId="6218F830" w:rsidR="00F65146" w:rsidRDefault="00F65146" w:rsidP="007C5CEF">
      <w:pPr>
        <w:spacing w:line="240" w:lineRule="auto"/>
        <w:jc w:val="right"/>
        <w:rPr>
          <w:rFonts w:ascii="Arial" w:hAnsi="Arial" w:cs="Arial"/>
        </w:rPr>
      </w:pPr>
    </w:p>
    <w:p w14:paraId="6874C3CC" w14:textId="30A9ADE7" w:rsidR="00F65146" w:rsidRPr="00F65146" w:rsidRDefault="00F65146" w:rsidP="00F65146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4" w:name="_Toc480792834"/>
      <w:bookmarkStart w:id="25" w:name="_Toc511201252"/>
      <w:r w:rsidRPr="00F65146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</w:t>
      </w:r>
      <w:r w:rsidRPr="00F65146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Pr="00F65146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bookmarkEnd w:id="24"/>
      <w:r>
        <w:rPr>
          <w:rFonts w:ascii="Arial" w:eastAsia="Calibri" w:hAnsi="Arial" w:cs="Arial"/>
          <w:b/>
          <w:color w:val="000000" w:themeColor="text1"/>
          <w:lang w:eastAsia="en-US"/>
        </w:rPr>
        <w:t>6</w:t>
      </w:r>
      <w:r w:rsidRPr="00F65146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F65146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F65146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6288615E" w14:textId="77777777" w:rsidR="00F65146" w:rsidRPr="00F65146" w:rsidRDefault="00F65146" w:rsidP="00F65146">
      <w:pPr>
        <w:spacing w:line="240" w:lineRule="auto"/>
        <w:jc w:val="center"/>
        <w:rPr>
          <w:rFonts w:ascii="Arial" w:eastAsia="Calibri" w:hAnsi="Arial" w:cs="Arial"/>
          <w:b/>
          <w:color w:val="7030A0"/>
          <w:lang w:eastAsia="en-US"/>
        </w:rPr>
      </w:pPr>
      <w:r w:rsidRPr="00F65146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5"/>
    </w:p>
    <w:p w14:paraId="250C4172" w14:textId="77777777" w:rsidR="00F65146" w:rsidRPr="0037408B" w:rsidRDefault="00F65146" w:rsidP="00F65146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377446" w14:textId="7BC6060C" w:rsidR="00F65146" w:rsidRPr="00010853" w:rsidRDefault="00F65146" w:rsidP="00184E8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Pr="00453625">
        <w:rPr>
          <w:rFonts w:ascii="Arial" w:hAnsi="Arial" w:cs="Arial"/>
          <w:sz w:val="20"/>
          <w:szCs w:val="20"/>
        </w:rPr>
        <w:t xml:space="preserve">za oddajo </w:t>
      </w:r>
      <w:r w:rsidRPr="00FF574F">
        <w:rPr>
          <w:rFonts w:ascii="Arial" w:hAnsi="Arial" w:cs="Arial"/>
          <w:sz w:val="20"/>
          <w:szCs w:val="20"/>
        </w:rPr>
        <w:t xml:space="preserve">naročila storitev po odprtem postopku </w:t>
      </w:r>
      <w:r w:rsidR="005C5725" w:rsidRPr="005C5725">
        <w:rPr>
          <w:rFonts w:ascii="Arial" w:hAnsi="Arial" w:cs="Arial"/>
          <w:b/>
          <w:sz w:val="20"/>
          <w:szCs w:val="20"/>
        </w:rPr>
        <w:t>za čiščenje greznic ter prediranje in čiščenje kanalizacijskih sistemov za potrebe MNZ, GPU, MP in PU-jev, št. 430-414/2024</w:t>
      </w:r>
      <w:r w:rsidR="005C5725">
        <w:rPr>
          <w:rFonts w:ascii="Arial" w:hAnsi="Arial" w:cs="Arial"/>
          <w:b/>
          <w:sz w:val="20"/>
          <w:szCs w:val="20"/>
        </w:rPr>
        <w:t>.</w:t>
      </w:r>
    </w:p>
    <w:p w14:paraId="047494AC" w14:textId="77777777" w:rsidR="00F65146" w:rsidRPr="00010853" w:rsidRDefault="00F65146" w:rsidP="00F65146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7784BE7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047FFC" w14:textId="77777777" w:rsidR="00F65146" w:rsidRDefault="00F65146" w:rsidP="00F65146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AEC0B0" w14:textId="77777777" w:rsidR="00F65146" w:rsidRPr="0037408B" w:rsidRDefault="00F65146" w:rsidP="00F65146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B22E71E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509592B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42AE966B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ECD71DE" w14:textId="77777777" w:rsidR="00F65146" w:rsidRPr="0037408B" w:rsidRDefault="00F65146" w:rsidP="00F6514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A963A2C" w14:textId="77777777" w:rsidR="00F65146" w:rsidRPr="0037408B" w:rsidRDefault="00F65146" w:rsidP="00F6514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4292BD" w14:textId="77777777" w:rsidR="00F65146" w:rsidRPr="0037408B" w:rsidRDefault="00F65146" w:rsidP="00F6514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5040D97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78A24C8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9B1FF13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C933D78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7A9D59A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1974207B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0ED69E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F4C2D43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713038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495395C2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6A4FCE8" w14:textId="77777777" w:rsidR="00F65146" w:rsidRPr="0037408B" w:rsidRDefault="00F65146" w:rsidP="00F65146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2872A6C" w14:textId="77777777" w:rsidR="00F65146" w:rsidRPr="0037408B" w:rsidRDefault="00F65146" w:rsidP="00F65146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673386B" w14:textId="77777777" w:rsidR="00F65146" w:rsidRPr="0037408B" w:rsidRDefault="00F65146" w:rsidP="00F65146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D4829C6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4778704" w14:textId="77777777" w:rsidR="00F65146" w:rsidRPr="0037408B" w:rsidRDefault="00F65146" w:rsidP="00F65146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883887C" w14:textId="77777777" w:rsidR="00F65146" w:rsidRPr="0037408B" w:rsidRDefault="00F65146" w:rsidP="00F65146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917C355" w14:textId="77777777" w:rsidR="00F65146" w:rsidRPr="0037408B" w:rsidRDefault="00F65146" w:rsidP="00F65146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65146" w:rsidRPr="0037408B" w14:paraId="77D1011C" w14:textId="77777777" w:rsidTr="000A71AC">
        <w:tc>
          <w:tcPr>
            <w:tcW w:w="4261" w:type="dxa"/>
          </w:tcPr>
          <w:p w14:paraId="5FAD55E4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7C4E6A5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F65146" w:rsidRPr="0037408B" w14:paraId="298C4BD8" w14:textId="77777777" w:rsidTr="000A71AC">
        <w:tc>
          <w:tcPr>
            <w:tcW w:w="4261" w:type="dxa"/>
          </w:tcPr>
          <w:p w14:paraId="28247FB7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1B4462BA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64661E2" w14:textId="77777777" w:rsidR="00F65146" w:rsidRPr="0037408B" w:rsidRDefault="00F65146" w:rsidP="00F65146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525C85B" w14:textId="77777777" w:rsidR="00F65146" w:rsidRPr="0037408B" w:rsidRDefault="00F65146" w:rsidP="00F65146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584402C" w14:textId="77777777" w:rsidR="00F65146" w:rsidRPr="0037408B" w:rsidRDefault="00F65146" w:rsidP="00F65146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D9EAE27" w14:textId="6F821CE8" w:rsidR="00F65146" w:rsidRDefault="00F65146" w:rsidP="00F65146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6D9BE9E3" w14:textId="1168A22D" w:rsidR="00F26C61" w:rsidRDefault="00F26C61" w:rsidP="00F65146">
      <w:pPr>
        <w:spacing w:after="160" w:line="259" w:lineRule="auto"/>
      </w:pPr>
    </w:p>
    <w:p w14:paraId="762263CC" w14:textId="205B85F1" w:rsidR="00F26C61" w:rsidRDefault="00F26C61" w:rsidP="00F65146">
      <w:pPr>
        <w:spacing w:after="160" w:line="259" w:lineRule="auto"/>
      </w:pPr>
    </w:p>
    <w:p w14:paraId="72F6284B" w14:textId="77777777" w:rsidR="00F65146" w:rsidRPr="00564583" w:rsidRDefault="00F65146" w:rsidP="007C5CEF">
      <w:pPr>
        <w:spacing w:line="240" w:lineRule="auto"/>
        <w:jc w:val="right"/>
        <w:rPr>
          <w:rFonts w:ascii="Arial" w:hAnsi="Arial" w:cs="Arial"/>
        </w:rPr>
      </w:pPr>
    </w:p>
    <w:sectPr w:rsidR="00F65146" w:rsidRPr="00564583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15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1520F64"/>
    <w:multiLevelType w:val="singleLevel"/>
    <w:tmpl w:val="FB00C1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07F2FF7"/>
    <w:multiLevelType w:val="hybridMultilevel"/>
    <w:tmpl w:val="B60A0B5A"/>
    <w:lvl w:ilvl="0" w:tplc="5CCA119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1436CC"/>
    <w:multiLevelType w:val="hybridMultilevel"/>
    <w:tmpl w:val="F14A22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774355"/>
    <w:multiLevelType w:val="hybridMultilevel"/>
    <w:tmpl w:val="30A0C9C0"/>
    <w:lvl w:ilvl="0" w:tplc="520C11E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0"/>
  </w:num>
  <w:num w:numId="1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8A5"/>
    <w:rsid w:val="00041769"/>
    <w:rsid w:val="00043246"/>
    <w:rsid w:val="00053C06"/>
    <w:rsid w:val="00061AD3"/>
    <w:rsid w:val="00064548"/>
    <w:rsid w:val="0007696C"/>
    <w:rsid w:val="000816B5"/>
    <w:rsid w:val="000876D1"/>
    <w:rsid w:val="000B5B15"/>
    <w:rsid w:val="000E40D6"/>
    <w:rsid w:val="00104142"/>
    <w:rsid w:val="001410A3"/>
    <w:rsid w:val="00152CF4"/>
    <w:rsid w:val="001657FD"/>
    <w:rsid w:val="00177E06"/>
    <w:rsid w:val="00184E8D"/>
    <w:rsid w:val="001963B8"/>
    <w:rsid w:val="001A37A5"/>
    <w:rsid w:val="001B45FA"/>
    <w:rsid w:val="001E0464"/>
    <w:rsid w:val="002112C4"/>
    <w:rsid w:val="002544D5"/>
    <w:rsid w:val="0026100C"/>
    <w:rsid w:val="00263BCF"/>
    <w:rsid w:val="00272E82"/>
    <w:rsid w:val="00280665"/>
    <w:rsid w:val="002A63B3"/>
    <w:rsid w:val="002B2368"/>
    <w:rsid w:val="002B48A0"/>
    <w:rsid w:val="002C5E75"/>
    <w:rsid w:val="002D6402"/>
    <w:rsid w:val="002E06F8"/>
    <w:rsid w:val="002F29F8"/>
    <w:rsid w:val="00322182"/>
    <w:rsid w:val="003509FC"/>
    <w:rsid w:val="00350F04"/>
    <w:rsid w:val="00391F06"/>
    <w:rsid w:val="003937AF"/>
    <w:rsid w:val="003A4874"/>
    <w:rsid w:val="003D0F4F"/>
    <w:rsid w:val="0044151C"/>
    <w:rsid w:val="00447032"/>
    <w:rsid w:val="004A6E63"/>
    <w:rsid w:val="004B6CF1"/>
    <w:rsid w:val="004C3AB1"/>
    <w:rsid w:val="004E4092"/>
    <w:rsid w:val="00502000"/>
    <w:rsid w:val="00533767"/>
    <w:rsid w:val="00543F62"/>
    <w:rsid w:val="00564583"/>
    <w:rsid w:val="0058656E"/>
    <w:rsid w:val="00595B74"/>
    <w:rsid w:val="005C5725"/>
    <w:rsid w:val="00631382"/>
    <w:rsid w:val="00637B89"/>
    <w:rsid w:val="00642A40"/>
    <w:rsid w:val="00650DD5"/>
    <w:rsid w:val="0066162C"/>
    <w:rsid w:val="006779B3"/>
    <w:rsid w:val="006A6B1A"/>
    <w:rsid w:val="006B6CDF"/>
    <w:rsid w:val="006D0A7B"/>
    <w:rsid w:val="00727192"/>
    <w:rsid w:val="007311C6"/>
    <w:rsid w:val="00745DA3"/>
    <w:rsid w:val="00775DD2"/>
    <w:rsid w:val="00780686"/>
    <w:rsid w:val="00796674"/>
    <w:rsid w:val="007C5CEF"/>
    <w:rsid w:val="007D1115"/>
    <w:rsid w:val="007E0187"/>
    <w:rsid w:val="007E4141"/>
    <w:rsid w:val="007F2782"/>
    <w:rsid w:val="00815582"/>
    <w:rsid w:val="00824703"/>
    <w:rsid w:val="00824B27"/>
    <w:rsid w:val="008503C0"/>
    <w:rsid w:val="00863A8E"/>
    <w:rsid w:val="00886BB3"/>
    <w:rsid w:val="008966B7"/>
    <w:rsid w:val="00897E68"/>
    <w:rsid w:val="008B21DC"/>
    <w:rsid w:val="008D051B"/>
    <w:rsid w:val="008E5EF7"/>
    <w:rsid w:val="008F3FD1"/>
    <w:rsid w:val="0091670E"/>
    <w:rsid w:val="0096114E"/>
    <w:rsid w:val="00970CA0"/>
    <w:rsid w:val="00972101"/>
    <w:rsid w:val="00972AAE"/>
    <w:rsid w:val="00980B57"/>
    <w:rsid w:val="00984950"/>
    <w:rsid w:val="009A02E1"/>
    <w:rsid w:val="009A4C78"/>
    <w:rsid w:val="009B3108"/>
    <w:rsid w:val="00A40495"/>
    <w:rsid w:val="00A41069"/>
    <w:rsid w:val="00A4492F"/>
    <w:rsid w:val="00A55F20"/>
    <w:rsid w:val="00AA61F7"/>
    <w:rsid w:val="00AA674F"/>
    <w:rsid w:val="00AC0AFA"/>
    <w:rsid w:val="00B33876"/>
    <w:rsid w:val="00B36D94"/>
    <w:rsid w:val="00B45EF5"/>
    <w:rsid w:val="00B52A7C"/>
    <w:rsid w:val="00BC2A06"/>
    <w:rsid w:val="00BE6F93"/>
    <w:rsid w:val="00BE77AF"/>
    <w:rsid w:val="00BF3BEF"/>
    <w:rsid w:val="00C03B10"/>
    <w:rsid w:val="00C31F90"/>
    <w:rsid w:val="00C35D50"/>
    <w:rsid w:val="00C361D5"/>
    <w:rsid w:val="00C81E36"/>
    <w:rsid w:val="00C870BA"/>
    <w:rsid w:val="00CB0802"/>
    <w:rsid w:val="00CB4430"/>
    <w:rsid w:val="00CD003A"/>
    <w:rsid w:val="00CD0122"/>
    <w:rsid w:val="00D0004B"/>
    <w:rsid w:val="00D001A6"/>
    <w:rsid w:val="00D42268"/>
    <w:rsid w:val="00D5106D"/>
    <w:rsid w:val="00DC35CE"/>
    <w:rsid w:val="00DC5739"/>
    <w:rsid w:val="00DC6C4D"/>
    <w:rsid w:val="00DE11FB"/>
    <w:rsid w:val="00E16C38"/>
    <w:rsid w:val="00E42F8C"/>
    <w:rsid w:val="00E779A8"/>
    <w:rsid w:val="00E87B4C"/>
    <w:rsid w:val="00EA1E0E"/>
    <w:rsid w:val="00EB62E5"/>
    <w:rsid w:val="00EC521B"/>
    <w:rsid w:val="00EC5BC3"/>
    <w:rsid w:val="00F26C61"/>
    <w:rsid w:val="00F41978"/>
    <w:rsid w:val="00F57D11"/>
    <w:rsid w:val="00F65146"/>
    <w:rsid w:val="00F90434"/>
    <w:rsid w:val="00FE239A"/>
    <w:rsid w:val="00FF50F7"/>
    <w:rsid w:val="00FF574F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MEŽNARIČ Barbara</cp:lastModifiedBy>
  <cp:revision>3</cp:revision>
  <cp:lastPrinted>2024-05-06T08:49:00Z</cp:lastPrinted>
  <dcterms:created xsi:type="dcterms:W3CDTF">2024-06-24T11:59:00Z</dcterms:created>
  <dcterms:modified xsi:type="dcterms:W3CDTF">2024-08-27T08:42:00Z</dcterms:modified>
</cp:coreProperties>
</file>