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6F4D3" w14:textId="77777777" w:rsidR="009E7058" w:rsidRPr="00942922" w:rsidRDefault="009E7058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10E02D" w14:textId="77777777" w:rsidR="00942922" w:rsidRPr="00942922" w:rsidRDefault="00942922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D3B0BA" w14:textId="514CDCA4" w:rsidR="00F51206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Predračun</w:t>
      </w:r>
      <w:r w:rsidR="00815904">
        <w:rPr>
          <w:rFonts w:ascii="Arial" w:hAnsi="Arial" w:cs="Arial"/>
          <w:b/>
          <w:sz w:val="20"/>
          <w:szCs w:val="20"/>
        </w:rPr>
        <w:t xml:space="preserve"> </w:t>
      </w:r>
    </w:p>
    <w:p w14:paraId="014A2372" w14:textId="77777777" w:rsidR="00F51206" w:rsidRPr="00942922" w:rsidRDefault="00F51206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5D2008" w14:textId="62E9C69C" w:rsidR="0088134F" w:rsidRPr="00942922" w:rsidRDefault="00CE73B7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Naziv </w:t>
      </w:r>
      <w:r w:rsidR="0088134F" w:rsidRPr="00942922">
        <w:rPr>
          <w:rFonts w:ascii="Arial" w:hAnsi="Arial" w:cs="Arial"/>
          <w:b/>
          <w:sz w:val="20"/>
          <w:szCs w:val="20"/>
        </w:rPr>
        <w:t>ponudnika</w:t>
      </w:r>
      <w:r w:rsidR="00237D59" w:rsidRPr="00942922">
        <w:rPr>
          <w:rFonts w:ascii="Arial" w:hAnsi="Arial" w:cs="Arial"/>
          <w:b/>
          <w:sz w:val="20"/>
          <w:szCs w:val="20"/>
        </w:rPr>
        <w:t xml:space="preserve">: </w:t>
      </w:r>
      <w:r w:rsidR="0088134F" w:rsidRPr="00942922">
        <w:rPr>
          <w:rFonts w:ascii="Arial" w:hAnsi="Arial" w:cs="Arial"/>
          <w:b/>
          <w:sz w:val="20"/>
          <w:szCs w:val="20"/>
        </w:rPr>
        <w:t xml:space="preserve">_________________ </w:t>
      </w:r>
    </w:p>
    <w:p w14:paraId="33C0F526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CC84BBC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007D43E" w14:textId="4E6E6480" w:rsidR="009A7D6A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za JN z oznako</w:t>
      </w:r>
      <w:r w:rsidR="00387F1A" w:rsidRPr="00942922">
        <w:rPr>
          <w:rFonts w:ascii="Arial" w:hAnsi="Arial" w:cs="Arial"/>
          <w:b/>
          <w:sz w:val="20"/>
          <w:szCs w:val="20"/>
        </w:rPr>
        <w:t>:</w:t>
      </w:r>
      <w:r w:rsidR="00425138" w:rsidRPr="00942922">
        <w:rPr>
          <w:rFonts w:ascii="Arial" w:hAnsi="Arial" w:cs="Arial"/>
          <w:b/>
          <w:sz w:val="20"/>
          <w:szCs w:val="20"/>
        </w:rPr>
        <w:t xml:space="preserve"> </w:t>
      </w:r>
      <w:r w:rsidR="009A7D6A" w:rsidRPr="00942922">
        <w:rPr>
          <w:rFonts w:ascii="Arial" w:hAnsi="Arial" w:cs="Arial"/>
          <w:b/>
          <w:sz w:val="20"/>
          <w:szCs w:val="20"/>
        </w:rPr>
        <w:t>OD</w:t>
      </w:r>
      <w:r w:rsidR="009D1C04">
        <w:rPr>
          <w:rFonts w:ascii="Arial" w:hAnsi="Arial" w:cs="Arial"/>
          <w:b/>
          <w:sz w:val="20"/>
          <w:szCs w:val="20"/>
        </w:rPr>
        <w:t>NIO</w:t>
      </w:r>
      <w:r w:rsidR="00425138" w:rsidRPr="00942922">
        <w:rPr>
          <w:rFonts w:ascii="Arial" w:hAnsi="Arial" w:cs="Arial"/>
          <w:b/>
          <w:sz w:val="20"/>
          <w:szCs w:val="20"/>
        </w:rPr>
        <w:t>-</w:t>
      </w:r>
      <w:r w:rsidR="009A7D6A" w:rsidRPr="00942922">
        <w:rPr>
          <w:rFonts w:ascii="Arial" w:hAnsi="Arial" w:cs="Arial"/>
          <w:b/>
          <w:sz w:val="20"/>
          <w:szCs w:val="20"/>
        </w:rPr>
        <w:t>3</w:t>
      </w:r>
      <w:r w:rsidR="009D1C04">
        <w:rPr>
          <w:rFonts w:ascii="Arial" w:hAnsi="Arial" w:cs="Arial"/>
          <w:b/>
          <w:sz w:val="20"/>
          <w:szCs w:val="20"/>
        </w:rPr>
        <w:t>3</w:t>
      </w:r>
      <w:r w:rsidR="00425138" w:rsidRPr="00942922">
        <w:rPr>
          <w:rFonts w:ascii="Arial" w:hAnsi="Arial" w:cs="Arial"/>
          <w:b/>
          <w:sz w:val="20"/>
          <w:szCs w:val="20"/>
        </w:rPr>
        <w:t>/202</w:t>
      </w:r>
      <w:r w:rsidR="009D1C04">
        <w:rPr>
          <w:rFonts w:ascii="Arial" w:hAnsi="Arial" w:cs="Arial"/>
          <w:b/>
          <w:sz w:val="20"/>
          <w:szCs w:val="20"/>
        </w:rPr>
        <w:t>5</w:t>
      </w:r>
      <w:r w:rsidRPr="00942922">
        <w:rPr>
          <w:rFonts w:ascii="Arial" w:hAnsi="Arial" w:cs="Arial"/>
          <w:b/>
          <w:sz w:val="20"/>
          <w:szCs w:val="20"/>
        </w:rPr>
        <w:t xml:space="preserve">, katerega predmet je </w:t>
      </w:r>
    </w:p>
    <w:p w14:paraId="020FD498" w14:textId="01E73223" w:rsidR="00920C3B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»</w:t>
      </w:r>
      <w:bookmarkStart w:id="0" w:name="_Hlk208568404"/>
      <w:r w:rsidR="009D1C04" w:rsidRPr="009D1C04">
        <w:rPr>
          <w:rFonts w:ascii="Arial" w:hAnsi="Arial" w:cs="Arial"/>
          <w:b/>
          <w:color w:val="000000"/>
          <w:sz w:val="20"/>
          <w:szCs w:val="20"/>
        </w:rPr>
        <w:t xml:space="preserve">Vzdrževanje in nadgradnje </w:t>
      </w:r>
      <w:r w:rsidR="009D1C04">
        <w:rPr>
          <w:rFonts w:ascii="Arial" w:hAnsi="Arial" w:cs="Arial"/>
          <w:b/>
          <w:color w:val="000000"/>
          <w:sz w:val="20"/>
          <w:szCs w:val="20"/>
        </w:rPr>
        <w:t>P</w:t>
      </w:r>
      <w:r w:rsidR="009D1C04" w:rsidRPr="009D1C04">
        <w:rPr>
          <w:rFonts w:ascii="Arial" w:hAnsi="Arial" w:cs="Arial"/>
          <w:b/>
          <w:color w:val="000000"/>
          <w:sz w:val="20"/>
          <w:szCs w:val="20"/>
        </w:rPr>
        <w:t>ortala NIO</w:t>
      </w:r>
      <w:bookmarkEnd w:id="0"/>
      <w:r w:rsidRPr="00942922">
        <w:rPr>
          <w:rFonts w:ascii="Arial" w:hAnsi="Arial" w:cs="Arial"/>
          <w:b/>
          <w:sz w:val="20"/>
          <w:szCs w:val="20"/>
        </w:rPr>
        <w:t>«</w:t>
      </w:r>
      <w:r w:rsidR="00D27D31" w:rsidRPr="00942922">
        <w:rPr>
          <w:rFonts w:ascii="Arial" w:hAnsi="Arial" w:cs="Arial"/>
          <w:b/>
          <w:sz w:val="20"/>
          <w:szCs w:val="20"/>
        </w:rPr>
        <w:t xml:space="preserve"> </w:t>
      </w:r>
    </w:p>
    <w:p w14:paraId="6F7F143E" w14:textId="77777777" w:rsidR="00237D59" w:rsidRPr="00942922" w:rsidRDefault="00237D59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13183" w:type="dxa"/>
        <w:jc w:val="center"/>
        <w:tblLook w:val="01E0" w:firstRow="1" w:lastRow="1" w:firstColumn="1" w:lastColumn="1" w:noHBand="0" w:noVBand="0"/>
      </w:tblPr>
      <w:tblGrid>
        <w:gridCol w:w="1696"/>
        <w:gridCol w:w="2552"/>
        <w:gridCol w:w="2268"/>
        <w:gridCol w:w="1984"/>
        <w:gridCol w:w="2455"/>
        <w:gridCol w:w="2228"/>
      </w:tblGrid>
      <w:tr w:rsidR="002F0183" w:rsidRPr="009A7D6A" w14:paraId="7A414326" w14:textId="77777777" w:rsidTr="00D2000E">
        <w:trPr>
          <w:trHeight w:hRule="exact" w:val="786"/>
          <w:jc w:val="center"/>
        </w:trPr>
        <w:tc>
          <w:tcPr>
            <w:tcW w:w="1696" w:type="dxa"/>
            <w:vAlign w:val="center"/>
          </w:tcPr>
          <w:p w14:paraId="7DFC376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2552" w:type="dxa"/>
            <w:vAlign w:val="center"/>
          </w:tcPr>
          <w:p w14:paraId="4FE75B4A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Kategorija storitev</w:t>
            </w:r>
          </w:p>
        </w:tc>
        <w:tc>
          <w:tcPr>
            <w:tcW w:w="2268" w:type="dxa"/>
            <w:vAlign w:val="center"/>
          </w:tcPr>
          <w:p w14:paraId="79A6081C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1921F64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984" w:type="dxa"/>
            <w:vAlign w:val="center"/>
          </w:tcPr>
          <w:p w14:paraId="0DCB3E09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91798B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2455" w:type="dxa"/>
          </w:tcPr>
          <w:p w14:paraId="294B70B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4E2FDF1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v EUR z DDV</w:t>
            </w:r>
          </w:p>
        </w:tc>
        <w:tc>
          <w:tcPr>
            <w:tcW w:w="2228" w:type="dxa"/>
          </w:tcPr>
          <w:p w14:paraId="1D8E618E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celotno predvideno količino  v EUR z DDV</w:t>
            </w:r>
          </w:p>
        </w:tc>
      </w:tr>
      <w:tr w:rsidR="009D1C04" w:rsidRPr="009A7D6A" w14:paraId="5D682E96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1B13B9E9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ECFE926" w14:textId="5D3B7488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  <w:p w14:paraId="0A93F1AB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bottom"/>
          </w:tcPr>
          <w:p w14:paraId="68AADA27" w14:textId="79DDCF11" w:rsidR="009D1C04" w:rsidRPr="00024D02" w:rsidRDefault="009D1C04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Osnovno vzdrževanje</w:t>
            </w:r>
          </w:p>
        </w:tc>
        <w:tc>
          <w:tcPr>
            <w:tcW w:w="2268" w:type="dxa"/>
            <w:vAlign w:val="bottom"/>
          </w:tcPr>
          <w:p w14:paraId="7D7FEA5F" w14:textId="64DFD0B7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  <w:lang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bottom"/>
          </w:tcPr>
          <w:p w14:paraId="2F4F4768" w14:textId="63245776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2455" w:type="dxa"/>
            <w:vAlign w:val="bottom"/>
          </w:tcPr>
          <w:p w14:paraId="0F73353B" w14:textId="1648AEFF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51CDC0BF" w14:textId="17636BA5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C04" w:rsidRPr="009A7D6A" w14:paraId="582D472C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043C47C0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7994A39" w14:textId="098D41F1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  <w:p w14:paraId="24652CF1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bottom"/>
          </w:tcPr>
          <w:p w14:paraId="5879F21D" w14:textId="03D107AC" w:rsidR="009D1C04" w:rsidRPr="00024D02" w:rsidRDefault="009D1C04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Podpora naročniku</w:t>
            </w:r>
          </w:p>
        </w:tc>
        <w:tc>
          <w:tcPr>
            <w:tcW w:w="2268" w:type="dxa"/>
            <w:vAlign w:val="bottom"/>
          </w:tcPr>
          <w:p w14:paraId="594A3733" w14:textId="4BB7FA5F" w:rsidR="009D1C04" w:rsidRPr="00024D02" w:rsidRDefault="00B34407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9D1C0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984" w:type="dxa"/>
            <w:vAlign w:val="bottom"/>
          </w:tcPr>
          <w:p w14:paraId="0F347240" w14:textId="09DAFB96" w:rsidR="009D1C04" w:rsidRPr="00024D02" w:rsidRDefault="00B34407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</w:t>
            </w:r>
          </w:p>
        </w:tc>
        <w:tc>
          <w:tcPr>
            <w:tcW w:w="2455" w:type="dxa"/>
            <w:vAlign w:val="bottom"/>
          </w:tcPr>
          <w:p w14:paraId="6A0FC91B" w14:textId="7D6E35EA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7AA2F210" w14:textId="5C2559D4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C04" w:rsidRPr="009A7D6A" w14:paraId="48E3DD7C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78178D87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01F85DA6" w14:textId="02981583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552" w:type="dxa"/>
            <w:vAlign w:val="bottom"/>
          </w:tcPr>
          <w:p w14:paraId="302D48B3" w14:textId="106D3231" w:rsidR="009D1C04" w:rsidRPr="00024D02" w:rsidRDefault="009D1C04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Računalniške storitve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povezavi z nadgradnjami</w:t>
            </w:r>
          </w:p>
        </w:tc>
        <w:tc>
          <w:tcPr>
            <w:tcW w:w="2268" w:type="dxa"/>
            <w:vAlign w:val="bottom"/>
          </w:tcPr>
          <w:p w14:paraId="544AD8FD" w14:textId="117BC28B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B3440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bottom"/>
          </w:tcPr>
          <w:p w14:paraId="56734A36" w14:textId="7EFF19B4" w:rsidR="009D1C04" w:rsidRPr="00024D02" w:rsidRDefault="00B34407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</w:t>
            </w:r>
          </w:p>
        </w:tc>
        <w:tc>
          <w:tcPr>
            <w:tcW w:w="2455" w:type="dxa"/>
            <w:vAlign w:val="bottom"/>
          </w:tcPr>
          <w:p w14:paraId="1FF2CD77" w14:textId="08174494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40C10B86" w14:textId="1FF3FF65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C04" w:rsidRPr="009A7D6A" w14:paraId="73A1F312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169BC8C7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783B6B2" w14:textId="3EB1B7B6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552" w:type="dxa"/>
            <w:vAlign w:val="bottom"/>
          </w:tcPr>
          <w:p w14:paraId="1304BBCF" w14:textId="05CDD896" w:rsidR="009D1C04" w:rsidRPr="00024D02" w:rsidRDefault="009D1C04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 xml:space="preserve">Nadgradnje in spremembe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informacijskega sistema</w:t>
            </w:r>
          </w:p>
        </w:tc>
        <w:tc>
          <w:tcPr>
            <w:tcW w:w="2268" w:type="dxa"/>
            <w:vAlign w:val="bottom"/>
          </w:tcPr>
          <w:p w14:paraId="37A5B277" w14:textId="4F123101" w:rsidR="009D1C04" w:rsidRPr="00024D02" w:rsidRDefault="00B34407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 w:rsidR="009D1C04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984" w:type="dxa"/>
            <w:vAlign w:val="bottom"/>
          </w:tcPr>
          <w:p w14:paraId="6ABC56E5" w14:textId="0616599E" w:rsidR="009D1C04" w:rsidRPr="00024D02" w:rsidRDefault="00B34407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</w:t>
            </w:r>
          </w:p>
        </w:tc>
        <w:tc>
          <w:tcPr>
            <w:tcW w:w="2455" w:type="dxa"/>
            <w:vAlign w:val="bottom"/>
          </w:tcPr>
          <w:p w14:paraId="565E7CF6" w14:textId="7FAE8AE6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01ECC72E" w14:textId="6E999650" w:rsidR="00D2000E" w:rsidRPr="00024D02" w:rsidRDefault="00D2000E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E6A" w:rsidRPr="009A7D6A" w14:paraId="4F9D2A69" w14:textId="77777777" w:rsidTr="00FD30BC">
        <w:trPr>
          <w:trHeight w:hRule="exact" w:val="567"/>
          <w:jc w:val="center"/>
        </w:trPr>
        <w:tc>
          <w:tcPr>
            <w:tcW w:w="10955" w:type="dxa"/>
            <w:gridSpan w:val="5"/>
          </w:tcPr>
          <w:p w14:paraId="59C15DF3" w14:textId="77777777" w:rsidR="00DF0E6A" w:rsidRDefault="00DF0E6A" w:rsidP="00DF0E6A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14D3CFE" w14:textId="6A3E09AB" w:rsidR="00DF0E6A" w:rsidRPr="00024D02" w:rsidRDefault="00DF0E6A" w:rsidP="00DF0E6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znesek v EUR z DDV</w:t>
            </w:r>
          </w:p>
        </w:tc>
        <w:tc>
          <w:tcPr>
            <w:tcW w:w="2228" w:type="dxa"/>
            <w:vAlign w:val="bottom"/>
          </w:tcPr>
          <w:p w14:paraId="3B29DA01" w14:textId="77777777" w:rsidR="00DF0E6A" w:rsidRPr="00024D02" w:rsidRDefault="00DF0E6A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E30A47" w14:textId="77777777" w:rsidR="009A7D6A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523249" w14:textId="77777777" w:rsidR="002F0183" w:rsidRPr="00942922" w:rsidRDefault="002F0183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F9E6D70" w14:textId="77777777" w:rsidR="00357171" w:rsidRPr="00942922" w:rsidRDefault="00357171" w:rsidP="009A7D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200FCB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77634CA0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317B0B82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28C4FABD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sectPr w:rsidR="00F51206" w:rsidRPr="00942922" w:rsidSect="004D54D5">
      <w:head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77B6B" w14:textId="77777777" w:rsidR="00070065" w:rsidRDefault="00070065" w:rsidP="0078762A">
      <w:pPr>
        <w:spacing w:after="0" w:line="240" w:lineRule="auto"/>
      </w:pPr>
      <w:r>
        <w:separator/>
      </w:r>
    </w:p>
  </w:endnote>
  <w:endnote w:type="continuationSeparator" w:id="0">
    <w:p w14:paraId="00A42B85" w14:textId="77777777" w:rsidR="00070065" w:rsidRDefault="00070065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6709" w14:textId="0659079C" w:rsidR="00F1003A" w:rsidRPr="00633864" w:rsidRDefault="00A56C07" w:rsidP="007C4708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88134F">
      <w:rPr>
        <w:rFonts w:ascii="Arial" w:hAnsi="Arial" w:cs="Arial"/>
        <w:sz w:val="20"/>
        <w:szCs w:val="20"/>
      </w:rPr>
      <w:t>ODSICAS-</w:t>
    </w:r>
    <w:r w:rsidR="0088134F" w:rsidRPr="0088134F">
      <w:rPr>
        <w:rFonts w:ascii="Arial" w:hAnsi="Arial" w:cs="Arial"/>
        <w:sz w:val="20"/>
        <w:szCs w:val="20"/>
      </w:rPr>
      <w:t>33</w:t>
    </w:r>
    <w:r w:rsidRPr="0088134F">
      <w:rPr>
        <w:rFonts w:ascii="Arial" w:hAnsi="Arial" w:cs="Arial"/>
        <w:sz w:val="20"/>
        <w:szCs w:val="20"/>
      </w:rPr>
      <w:t>/20</w:t>
    </w:r>
    <w:r w:rsidR="0088134F" w:rsidRPr="0088134F">
      <w:rPr>
        <w:rFonts w:ascii="Arial" w:hAnsi="Arial" w:cs="Arial"/>
        <w:sz w:val="20"/>
        <w:szCs w:val="20"/>
      </w:rPr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C57F" w14:textId="32AA340C" w:rsidR="00451FF6" w:rsidRPr="00633864" w:rsidRDefault="00451FF6" w:rsidP="00451FF6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27E70" w14:textId="77777777" w:rsidR="00070065" w:rsidRDefault="00070065" w:rsidP="0078762A">
      <w:pPr>
        <w:spacing w:after="0" w:line="240" w:lineRule="auto"/>
      </w:pPr>
      <w:r>
        <w:separator/>
      </w:r>
    </w:p>
  </w:footnote>
  <w:footnote w:type="continuationSeparator" w:id="0">
    <w:p w14:paraId="0827D8D1" w14:textId="77777777" w:rsidR="00070065" w:rsidRDefault="00070065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C879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7358BD2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B029D" w14:textId="46100103" w:rsidR="00942922" w:rsidRDefault="008601ED" w:rsidP="00942922">
    <w:pPr>
      <w:pStyle w:val="Glava"/>
    </w:pPr>
    <w:bookmarkStart w:id="1" w:name="_Hlk183096320"/>
    <w:bookmarkStart w:id="2" w:name="_Hlk183096321"/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05F939FF" wp14:editId="47C669D6">
          <wp:simplePos x="0" y="0"/>
          <wp:positionH relativeFrom="margin">
            <wp:posOffset>2014220</wp:posOffset>
          </wp:positionH>
          <wp:positionV relativeFrom="paragraph">
            <wp:posOffset>-227965</wp:posOffset>
          </wp:positionV>
          <wp:extent cx="1540510" cy="458470"/>
          <wp:effectExtent l="0" t="0" r="254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3560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D99F669" wp14:editId="6AB80531">
          <wp:simplePos x="0" y="0"/>
          <wp:positionH relativeFrom="column">
            <wp:posOffset>170815</wp:posOffset>
          </wp:positionH>
          <wp:positionV relativeFrom="paragraph">
            <wp:posOffset>-105410</wp:posOffset>
          </wp:positionV>
          <wp:extent cx="1657985" cy="341630"/>
          <wp:effectExtent l="0" t="0" r="0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1"/>
  <w:bookmarkEnd w:id="2"/>
  <w:p w14:paraId="01E4A783" w14:textId="1A6C8475" w:rsidR="00942922" w:rsidRDefault="009429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92663267">
    <w:abstractNumId w:val="0"/>
  </w:num>
  <w:num w:numId="2" w16cid:durableId="1415662765">
    <w:abstractNumId w:val="2"/>
  </w:num>
  <w:num w:numId="3" w16cid:durableId="185607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3BC1"/>
    <w:rsid w:val="00022F1C"/>
    <w:rsid w:val="000270DE"/>
    <w:rsid w:val="00036727"/>
    <w:rsid w:val="00046798"/>
    <w:rsid w:val="00052656"/>
    <w:rsid w:val="00070065"/>
    <w:rsid w:val="00074DBB"/>
    <w:rsid w:val="000B5BF4"/>
    <w:rsid w:val="000B6B7C"/>
    <w:rsid w:val="000C7D06"/>
    <w:rsid w:val="000D2CA7"/>
    <w:rsid w:val="000D374B"/>
    <w:rsid w:val="000D4732"/>
    <w:rsid w:val="000F042F"/>
    <w:rsid w:val="00125014"/>
    <w:rsid w:val="00126B08"/>
    <w:rsid w:val="0019329F"/>
    <w:rsid w:val="0019687E"/>
    <w:rsid w:val="001A2C58"/>
    <w:rsid w:val="001B08AF"/>
    <w:rsid w:val="001B32B3"/>
    <w:rsid w:val="001C1164"/>
    <w:rsid w:val="001C710B"/>
    <w:rsid w:val="001E00BF"/>
    <w:rsid w:val="001E0740"/>
    <w:rsid w:val="001E5EB8"/>
    <w:rsid w:val="001F20F9"/>
    <w:rsid w:val="00231616"/>
    <w:rsid w:val="00234794"/>
    <w:rsid w:val="00237D59"/>
    <w:rsid w:val="00241C17"/>
    <w:rsid w:val="00243560"/>
    <w:rsid w:val="0025409A"/>
    <w:rsid w:val="00263E9D"/>
    <w:rsid w:val="00290EDD"/>
    <w:rsid w:val="0029445F"/>
    <w:rsid w:val="00297556"/>
    <w:rsid w:val="002C0490"/>
    <w:rsid w:val="002F0183"/>
    <w:rsid w:val="00306614"/>
    <w:rsid w:val="0031660E"/>
    <w:rsid w:val="00317C41"/>
    <w:rsid w:val="003426D3"/>
    <w:rsid w:val="00354A8B"/>
    <w:rsid w:val="00357171"/>
    <w:rsid w:val="003578A5"/>
    <w:rsid w:val="00385E8C"/>
    <w:rsid w:val="003867A8"/>
    <w:rsid w:val="00387F1A"/>
    <w:rsid w:val="00396C78"/>
    <w:rsid w:val="003C24E6"/>
    <w:rsid w:val="003D5EA2"/>
    <w:rsid w:val="003E0F80"/>
    <w:rsid w:val="003E14FF"/>
    <w:rsid w:val="003E15C8"/>
    <w:rsid w:val="00425138"/>
    <w:rsid w:val="004308B7"/>
    <w:rsid w:val="0043616A"/>
    <w:rsid w:val="004362BF"/>
    <w:rsid w:val="00451FF6"/>
    <w:rsid w:val="00455CB6"/>
    <w:rsid w:val="004700EF"/>
    <w:rsid w:val="004966B5"/>
    <w:rsid w:val="004D54D5"/>
    <w:rsid w:val="004D7F18"/>
    <w:rsid w:val="00533D6B"/>
    <w:rsid w:val="0053611A"/>
    <w:rsid w:val="005707A6"/>
    <w:rsid w:val="005837C7"/>
    <w:rsid w:val="005D31F0"/>
    <w:rsid w:val="005E2082"/>
    <w:rsid w:val="005F5B78"/>
    <w:rsid w:val="00620D7F"/>
    <w:rsid w:val="00633864"/>
    <w:rsid w:val="00633906"/>
    <w:rsid w:val="00671DB6"/>
    <w:rsid w:val="006802E1"/>
    <w:rsid w:val="00681E64"/>
    <w:rsid w:val="006A1A3A"/>
    <w:rsid w:val="006A6332"/>
    <w:rsid w:val="006B414F"/>
    <w:rsid w:val="006E17A5"/>
    <w:rsid w:val="006E794F"/>
    <w:rsid w:val="006F0A70"/>
    <w:rsid w:val="0078762A"/>
    <w:rsid w:val="00791A96"/>
    <w:rsid w:val="007C2826"/>
    <w:rsid w:val="007C4708"/>
    <w:rsid w:val="007E2D46"/>
    <w:rsid w:val="00815904"/>
    <w:rsid w:val="008177A2"/>
    <w:rsid w:val="00821295"/>
    <w:rsid w:val="008249F7"/>
    <w:rsid w:val="00833C91"/>
    <w:rsid w:val="00834DD7"/>
    <w:rsid w:val="008361D3"/>
    <w:rsid w:val="00847D3B"/>
    <w:rsid w:val="008542FC"/>
    <w:rsid w:val="008601ED"/>
    <w:rsid w:val="0088134F"/>
    <w:rsid w:val="0088658C"/>
    <w:rsid w:val="008D2DB9"/>
    <w:rsid w:val="008D50F4"/>
    <w:rsid w:val="008E3E91"/>
    <w:rsid w:val="008E6E8B"/>
    <w:rsid w:val="008E6F73"/>
    <w:rsid w:val="008F0A43"/>
    <w:rsid w:val="008F0F8C"/>
    <w:rsid w:val="008F2FAC"/>
    <w:rsid w:val="00905109"/>
    <w:rsid w:val="00917B8F"/>
    <w:rsid w:val="00920626"/>
    <w:rsid w:val="00920C3B"/>
    <w:rsid w:val="00923139"/>
    <w:rsid w:val="00930446"/>
    <w:rsid w:val="00942922"/>
    <w:rsid w:val="009921C9"/>
    <w:rsid w:val="00994B5E"/>
    <w:rsid w:val="009A08BC"/>
    <w:rsid w:val="009A70BA"/>
    <w:rsid w:val="009A7255"/>
    <w:rsid w:val="009A7D6A"/>
    <w:rsid w:val="009C5FC4"/>
    <w:rsid w:val="009D1C04"/>
    <w:rsid w:val="009E12FB"/>
    <w:rsid w:val="009E6159"/>
    <w:rsid w:val="009E7058"/>
    <w:rsid w:val="009E7FB2"/>
    <w:rsid w:val="00A14860"/>
    <w:rsid w:val="00A24D20"/>
    <w:rsid w:val="00A33274"/>
    <w:rsid w:val="00A56C07"/>
    <w:rsid w:val="00A57CB1"/>
    <w:rsid w:val="00A72B25"/>
    <w:rsid w:val="00AC3B80"/>
    <w:rsid w:val="00AF3150"/>
    <w:rsid w:val="00B00CB3"/>
    <w:rsid w:val="00B22BC0"/>
    <w:rsid w:val="00B25045"/>
    <w:rsid w:val="00B34407"/>
    <w:rsid w:val="00B416D3"/>
    <w:rsid w:val="00B52817"/>
    <w:rsid w:val="00B74525"/>
    <w:rsid w:val="00BC6B54"/>
    <w:rsid w:val="00BD5B74"/>
    <w:rsid w:val="00C0568C"/>
    <w:rsid w:val="00C2032D"/>
    <w:rsid w:val="00C35B16"/>
    <w:rsid w:val="00C62037"/>
    <w:rsid w:val="00C64B9E"/>
    <w:rsid w:val="00C656A7"/>
    <w:rsid w:val="00C670D3"/>
    <w:rsid w:val="00C76A63"/>
    <w:rsid w:val="00C835CC"/>
    <w:rsid w:val="00CA6CBD"/>
    <w:rsid w:val="00CC6F49"/>
    <w:rsid w:val="00CD3972"/>
    <w:rsid w:val="00CE1D21"/>
    <w:rsid w:val="00CE73B7"/>
    <w:rsid w:val="00CF27EC"/>
    <w:rsid w:val="00CF3DDA"/>
    <w:rsid w:val="00D16E84"/>
    <w:rsid w:val="00D2000E"/>
    <w:rsid w:val="00D274A2"/>
    <w:rsid w:val="00D27D31"/>
    <w:rsid w:val="00D3717E"/>
    <w:rsid w:val="00D502FD"/>
    <w:rsid w:val="00D60AB5"/>
    <w:rsid w:val="00D64F8F"/>
    <w:rsid w:val="00D73E2F"/>
    <w:rsid w:val="00D74EA4"/>
    <w:rsid w:val="00DA5611"/>
    <w:rsid w:val="00DD29C0"/>
    <w:rsid w:val="00DF0E6A"/>
    <w:rsid w:val="00E224AB"/>
    <w:rsid w:val="00E26A7C"/>
    <w:rsid w:val="00E3344B"/>
    <w:rsid w:val="00E74F41"/>
    <w:rsid w:val="00E80EB5"/>
    <w:rsid w:val="00E94A10"/>
    <w:rsid w:val="00EA7B5D"/>
    <w:rsid w:val="00EC2A9B"/>
    <w:rsid w:val="00EC4269"/>
    <w:rsid w:val="00ED6C87"/>
    <w:rsid w:val="00F03783"/>
    <w:rsid w:val="00F1003A"/>
    <w:rsid w:val="00F15B7D"/>
    <w:rsid w:val="00F23BF0"/>
    <w:rsid w:val="00F36AD0"/>
    <w:rsid w:val="00F51206"/>
    <w:rsid w:val="00F579CD"/>
    <w:rsid w:val="00F62E29"/>
    <w:rsid w:val="00F72DBE"/>
    <w:rsid w:val="00FA5FB3"/>
    <w:rsid w:val="00FA7613"/>
    <w:rsid w:val="00FC0759"/>
    <w:rsid w:val="00FC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4A97DB0D"/>
  <w15:chartTrackingRefBased/>
  <w15:docId w15:val="{7AAC4CF6-6FF4-498D-8E8B-A202E285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9A7D6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74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MFRS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Danica Šaponja</dc:creator>
  <cp:keywords/>
  <cp:lastModifiedBy>Urška Popit</cp:lastModifiedBy>
  <cp:revision>6</cp:revision>
  <cp:lastPrinted>2014-04-01T08:22:00Z</cp:lastPrinted>
  <dcterms:created xsi:type="dcterms:W3CDTF">2025-10-01T09:59:00Z</dcterms:created>
  <dcterms:modified xsi:type="dcterms:W3CDTF">2025-10-22T12:06:00Z</dcterms:modified>
</cp:coreProperties>
</file>