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F79FA" w14:textId="562D2A09" w:rsidR="006F1491" w:rsidRDefault="009243CB" w:rsidP="009243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lang w:val="sl-SI"/>
        </w:rPr>
      </w:pPr>
      <w:r w:rsidRPr="009243CB">
        <w:rPr>
          <w:rFonts w:ascii="Arial" w:eastAsia="Times New Roman" w:hAnsi="Arial" w:cs="Times New Roman"/>
          <w:b/>
          <w:lang w:val="sl-SI"/>
        </w:rPr>
        <w:t xml:space="preserve">SKLOP 1: </w:t>
      </w:r>
      <w:r w:rsidR="006F1491" w:rsidRPr="00295C5F">
        <w:rPr>
          <w:rFonts w:ascii="Arial" w:eastAsia="Times New Roman" w:hAnsi="Arial" w:cs="Times New Roman"/>
          <w:b/>
          <w:highlight w:val="lightGray"/>
          <w:lang w:val="sl-SI"/>
        </w:rPr>
        <w:t>PREDRAČUN ENOSTAVNI</w:t>
      </w:r>
      <w:r w:rsidR="003E57C1" w:rsidRPr="00295C5F">
        <w:rPr>
          <w:rFonts w:ascii="Arial" w:eastAsia="Times New Roman" w:hAnsi="Arial" w:cs="Times New Roman"/>
          <w:b/>
          <w:highlight w:val="lightGray"/>
          <w:lang w:val="sl-SI"/>
        </w:rPr>
        <w:t xml:space="preserve"> </w:t>
      </w:r>
      <w:r>
        <w:rPr>
          <w:rFonts w:ascii="Arial" w:eastAsia="Times New Roman" w:hAnsi="Arial" w:cs="Times New Roman"/>
          <w:b/>
          <w:lang w:val="sl-SI"/>
        </w:rPr>
        <w:t xml:space="preserve">za </w:t>
      </w:r>
      <w:r w:rsidR="006F64D9">
        <w:rPr>
          <w:rFonts w:ascii="Arial" w:eastAsia="Times New Roman" w:hAnsi="Arial" w:cs="Times New Roman"/>
          <w:b/>
          <w:lang w:val="sl-SI"/>
        </w:rPr>
        <w:t xml:space="preserve">JAVNO NAROČILO </w:t>
      </w:r>
      <w:r w:rsidR="006F1491" w:rsidRPr="00152A58">
        <w:rPr>
          <w:rFonts w:ascii="Arial" w:eastAsia="Times New Roman" w:hAnsi="Arial" w:cs="Times New Roman"/>
          <w:b/>
          <w:lang w:val="sl-SI"/>
        </w:rPr>
        <w:t xml:space="preserve">MORS </w:t>
      </w:r>
      <w:r w:rsidR="00FD6C6E">
        <w:rPr>
          <w:rFonts w:ascii="Arial" w:eastAsia="Times New Roman" w:hAnsi="Arial" w:cs="Times New Roman"/>
          <w:b/>
          <w:lang w:val="sl-SI"/>
        </w:rPr>
        <w:t>393</w:t>
      </w:r>
      <w:r w:rsidR="00650372">
        <w:rPr>
          <w:rFonts w:ascii="Arial" w:eastAsia="Times New Roman" w:hAnsi="Arial" w:cs="Times New Roman"/>
          <w:b/>
          <w:lang w:val="sl-SI"/>
        </w:rPr>
        <w:t>/202</w:t>
      </w:r>
      <w:r w:rsidR="00185D74">
        <w:rPr>
          <w:rFonts w:ascii="Arial" w:eastAsia="Times New Roman" w:hAnsi="Arial" w:cs="Times New Roman"/>
          <w:b/>
          <w:lang w:val="sl-SI"/>
        </w:rPr>
        <w:t>5</w:t>
      </w:r>
      <w:r w:rsidR="00FD6C6E">
        <w:rPr>
          <w:rFonts w:ascii="Arial" w:eastAsia="Times New Roman" w:hAnsi="Arial" w:cs="Times New Roman"/>
          <w:b/>
          <w:lang w:val="sl-SI"/>
        </w:rPr>
        <w:t xml:space="preserve"> </w:t>
      </w:r>
      <w:r w:rsidR="006F1491" w:rsidRPr="00152A58">
        <w:rPr>
          <w:rFonts w:ascii="Arial" w:eastAsia="Times New Roman" w:hAnsi="Arial" w:cs="Times New Roman"/>
          <w:b/>
          <w:lang w:val="sl-SI"/>
        </w:rPr>
        <w:t>-</w:t>
      </w:r>
      <w:r w:rsidR="00FD6C6E">
        <w:rPr>
          <w:rFonts w:ascii="Arial" w:eastAsia="Times New Roman" w:hAnsi="Arial" w:cs="Times New Roman"/>
          <w:b/>
          <w:lang w:val="sl-SI"/>
        </w:rPr>
        <w:t xml:space="preserve"> </w:t>
      </w:r>
      <w:r w:rsidR="006F1491" w:rsidRPr="00152A58">
        <w:rPr>
          <w:rFonts w:ascii="Arial" w:eastAsia="Times New Roman" w:hAnsi="Arial" w:cs="Times New Roman"/>
          <w:b/>
          <w:lang w:val="sl-SI"/>
        </w:rPr>
        <w:t>ODP</w:t>
      </w:r>
    </w:p>
    <w:p w14:paraId="1B65E355" w14:textId="77777777" w:rsidR="009243CB" w:rsidRDefault="009243CB" w:rsidP="00FD6C6E">
      <w:pPr>
        <w:tabs>
          <w:tab w:val="left" w:pos="6237"/>
        </w:tabs>
        <w:spacing w:line="288" w:lineRule="auto"/>
        <w:rPr>
          <w:rFonts w:ascii="Arial" w:eastAsia="Times New Roman" w:hAnsi="Arial" w:cs="Times New Roman"/>
          <w:b/>
          <w:lang w:val="sl-SI"/>
        </w:rPr>
      </w:pPr>
    </w:p>
    <w:p w14:paraId="3056A6EB" w14:textId="3D19A1ED" w:rsidR="00457F73" w:rsidRPr="00457F73" w:rsidRDefault="00650372" w:rsidP="00FD6C6E">
      <w:pPr>
        <w:tabs>
          <w:tab w:val="left" w:pos="6237"/>
        </w:tabs>
        <w:spacing w:line="288" w:lineRule="auto"/>
        <w:rPr>
          <w:rFonts w:ascii="Arial" w:eastAsia="Times New Roman" w:hAnsi="Arial" w:cs="Arial"/>
          <w:b/>
          <w:lang w:val="sl-SI"/>
        </w:rPr>
      </w:pPr>
      <w:r>
        <w:rPr>
          <w:rFonts w:ascii="Arial" w:eastAsia="Times New Roman" w:hAnsi="Arial" w:cs="Times New Roman"/>
          <w:b/>
          <w:lang w:val="sl-SI"/>
        </w:rPr>
        <w:t>PONUDNIK: _________________________</w:t>
      </w:r>
    </w:p>
    <w:p w14:paraId="628F79FF" w14:textId="292799E6" w:rsidR="006F1491" w:rsidRPr="00152A58" w:rsidRDefault="00FD6C6E" w:rsidP="00FD6C6E">
      <w:pPr>
        <w:spacing w:after="0" w:line="288" w:lineRule="auto"/>
        <w:jc w:val="both"/>
        <w:rPr>
          <w:rFonts w:ascii="Arial" w:eastAsia="Times New Roman" w:hAnsi="Arial" w:cs="Arial"/>
          <w:b/>
          <w:lang w:val="sl-SI"/>
        </w:rPr>
      </w:pPr>
      <w:r>
        <w:rPr>
          <w:rFonts w:ascii="Arial" w:eastAsia="Times New Roman" w:hAnsi="Arial" w:cs="Arial"/>
          <w:b/>
          <w:lang w:val="sl-SI"/>
        </w:rPr>
        <w:t xml:space="preserve">PONUDBA </w:t>
      </w:r>
      <w:r w:rsidR="006F1491" w:rsidRPr="00152A58">
        <w:rPr>
          <w:rFonts w:ascii="Arial" w:eastAsia="Times New Roman" w:hAnsi="Arial" w:cs="Arial"/>
          <w:b/>
          <w:lang w:val="sl-SI"/>
        </w:rPr>
        <w:t>ŠT</w:t>
      </w:r>
      <w:r>
        <w:rPr>
          <w:rFonts w:ascii="Arial" w:eastAsia="Times New Roman" w:hAnsi="Arial" w:cs="Arial"/>
          <w:b/>
          <w:lang w:val="sl-SI"/>
        </w:rPr>
        <w:t xml:space="preserve">. </w:t>
      </w:r>
      <w:r w:rsidR="006F1491" w:rsidRPr="00152A58">
        <w:rPr>
          <w:rFonts w:ascii="Arial" w:eastAsia="Times New Roman" w:hAnsi="Arial" w:cs="Arial"/>
          <w:b/>
          <w:lang w:val="sl-SI"/>
        </w:rPr>
        <w:t>________________, Z DNE</w:t>
      </w:r>
      <w:r>
        <w:rPr>
          <w:rFonts w:ascii="Arial" w:eastAsia="Times New Roman" w:hAnsi="Arial" w:cs="Arial"/>
          <w:b/>
          <w:lang w:val="sl-SI"/>
        </w:rPr>
        <w:t xml:space="preserve"> </w:t>
      </w:r>
      <w:r w:rsidR="006F1491" w:rsidRPr="00152A58">
        <w:rPr>
          <w:rFonts w:ascii="Arial" w:eastAsia="Times New Roman" w:hAnsi="Arial" w:cs="Arial"/>
          <w:b/>
          <w:lang w:val="sl-SI"/>
        </w:rPr>
        <w:t>__________________</w:t>
      </w:r>
    </w:p>
    <w:p w14:paraId="628F7A01" w14:textId="762CBDAC" w:rsidR="000F102A" w:rsidRPr="006F1491" w:rsidRDefault="000F102A" w:rsidP="00FD6C6E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499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3"/>
        <w:gridCol w:w="4391"/>
        <w:gridCol w:w="567"/>
        <w:gridCol w:w="840"/>
        <w:gridCol w:w="1853"/>
        <w:gridCol w:w="1843"/>
        <w:gridCol w:w="2126"/>
        <w:gridCol w:w="2336"/>
      </w:tblGrid>
      <w:tr w:rsidR="00650372" w:rsidRPr="006F1491" w14:paraId="628F7A10" w14:textId="3F1A8928" w:rsidTr="00FD6C6E">
        <w:trPr>
          <w:cantSplit/>
          <w:trHeight w:val="2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7A02" w14:textId="77777777" w:rsidR="00650372" w:rsidRPr="006F1491" w:rsidRDefault="00650372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628F7A03" w14:textId="77777777" w:rsidR="00650372" w:rsidRPr="006F1491" w:rsidRDefault="00650372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7A04" w14:textId="77777777" w:rsidR="00650372" w:rsidRPr="006F1491" w:rsidRDefault="00650372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628F7A05" w14:textId="77777777" w:rsidR="00650372" w:rsidRPr="006F1491" w:rsidRDefault="00650372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7A06" w14:textId="77777777" w:rsidR="00650372" w:rsidRPr="006F1491" w:rsidRDefault="00650372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7" w14:textId="77777777" w:rsidR="00650372" w:rsidRPr="006F1491" w:rsidRDefault="00650372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7A08" w14:textId="77777777" w:rsidR="00650372" w:rsidRPr="006F1491" w:rsidRDefault="00650372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9" w14:textId="3B121A2B" w:rsidR="00650372" w:rsidRPr="006F1491" w:rsidRDefault="00650372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oličina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7A0A" w14:textId="77777777" w:rsidR="00650372" w:rsidRPr="006F1491" w:rsidRDefault="00650372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B" w14:textId="2E7ABB14" w:rsidR="00650372" w:rsidRPr="006F1491" w:rsidRDefault="00650372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FB88E" w14:textId="77777777" w:rsidR="00650372" w:rsidRDefault="00650372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  <w:p w14:paraId="010ABA76" w14:textId="59D3BABE" w:rsidR="00650372" w:rsidRPr="006F1491" w:rsidRDefault="00650372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31E8E" w14:textId="77777777" w:rsidR="00650372" w:rsidRPr="006F1491" w:rsidRDefault="00650372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F" w14:textId="52705828" w:rsidR="00650372" w:rsidRPr="006F1491" w:rsidRDefault="00650372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33576" w14:textId="77777777" w:rsidR="00650372" w:rsidRDefault="00650372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Skupna vrednost </w:t>
            </w:r>
          </w:p>
          <w:p w14:paraId="780CAC94" w14:textId="0B46E31B" w:rsidR="00650372" w:rsidRPr="006F1491" w:rsidRDefault="00650372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 DDV</w:t>
            </w:r>
          </w:p>
        </w:tc>
      </w:tr>
      <w:tr w:rsidR="00650372" w:rsidRPr="00650372" w14:paraId="628F7A18" w14:textId="19459CEF" w:rsidTr="00FD6C6E">
        <w:trPr>
          <w:cantSplit/>
          <w:trHeight w:val="5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7A11" w14:textId="77777777" w:rsidR="00650372" w:rsidRPr="00650372" w:rsidRDefault="00650372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7A12" w14:textId="77777777" w:rsidR="00650372" w:rsidRPr="00650372" w:rsidRDefault="00650372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7A13" w14:textId="77777777" w:rsidR="00650372" w:rsidRPr="00650372" w:rsidRDefault="00650372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7A14" w14:textId="77777777" w:rsidR="00650372" w:rsidRPr="00650372" w:rsidRDefault="00650372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7A15" w14:textId="38559096" w:rsidR="00650372" w:rsidRPr="00650372" w:rsidRDefault="00650372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v EUR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D6553" w14:textId="7A867983" w:rsidR="00650372" w:rsidRPr="00650372" w:rsidRDefault="00650372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7A17" w14:textId="25EBA872" w:rsidR="00650372" w:rsidRPr="00650372" w:rsidRDefault="00650372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23758" w14:textId="6BDEE455" w:rsidR="00650372" w:rsidRDefault="00650372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</w:tr>
      <w:tr w:rsidR="00650372" w:rsidRPr="00650372" w14:paraId="628F7A20" w14:textId="5031FF7D" w:rsidTr="00FD6C6E">
        <w:trPr>
          <w:cantSplit/>
          <w:trHeight w:val="128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7A19" w14:textId="77777777" w:rsidR="00650372" w:rsidRPr="00650372" w:rsidRDefault="00650372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7A1A" w14:textId="77777777" w:rsidR="00650372" w:rsidRPr="00650372" w:rsidRDefault="00650372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7A1B" w14:textId="77777777" w:rsidR="00650372" w:rsidRPr="00650372" w:rsidRDefault="00650372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7A1C" w14:textId="77777777" w:rsidR="00650372" w:rsidRPr="00650372" w:rsidRDefault="00650372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7A1D" w14:textId="77777777" w:rsidR="00650372" w:rsidRPr="00650372" w:rsidRDefault="00650372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A3BD5" w14:textId="51FEA4D0" w:rsidR="00650372" w:rsidRPr="00650372" w:rsidRDefault="00650372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6=5*22%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7A1F" w14:textId="4EAA00E2" w:rsidR="00650372" w:rsidRPr="00650372" w:rsidRDefault="00650372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7=5+6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3340E" w14:textId="6011EA61" w:rsidR="00650372" w:rsidRPr="00650372" w:rsidRDefault="00650372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8=4x7</w:t>
            </w:r>
          </w:p>
        </w:tc>
      </w:tr>
      <w:tr w:rsidR="00650372" w:rsidRPr="00A60D29" w14:paraId="628F7A32" w14:textId="4690C82A" w:rsidTr="00650372">
        <w:trPr>
          <w:cantSplit/>
          <w:trHeight w:val="58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9" w14:textId="28D75C16" w:rsidR="00650372" w:rsidRPr="00A60D29" w:rsidRDefault="00650372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A60D29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1.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6B4C" w14:textId="77777777" w:rsidR="00FD6C6E" w:rsidRPr="00FD6C6E" w:rsidRDefault="00FD6C6E" w:rsidP="00FD6C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FD6C6E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Avtobus 54+2 sedeža;</w:t>
            </w:r>
          </w:p>
          <w:p w14:paraId="628F7A2C" w14:textId="0707D870" w:rsidR="00650372" w:rsidRPr="00A60D29" w:rsidRDefault="00FD6C6E" w:rsidP="00061DE7">
            <w:pPr>
              <w:spacing w:after="0" w:line="288" w:lineRule="auto"/>
              <w:ind w:right="142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FD6C6E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triosni, turističn</w:t>
            </w:r>
            <w:r w:rsidR="00061DE7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i</w:t>
            </w:r>
            <w:r w:rsidRPr="00FD6C6E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 xml:space="preserve">, </w:t>
            </w:r>
            <w:proofErr w:type="spellStart"/>
            <w:r w:rsidRPr="00FD6C6E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visokopodna</w:t>
            </w:r>
            <w:proofErr w:type="spellEnd"/>
            <w:r w:rsidRPr="00FD6C6E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 xml:space="preserve"> izvedba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D" w14:textId="77777777" w:rsidR="00650372" w:rsidRPr="00A60D29" w:rsidRDefault="00650372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A60D29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E" w14:textId="6EE356B5" w:rsidR="00650372" w:rsidRPr="00A60D29" w:rsidRDefault="00FD6C6E" w:rsidP="00097A2B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color w:val="FF000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F" w14:textId="77777777" w:rsidR="00650372" w:rsidRPr="00A60D29" w:rsidRDefault="00650372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6C4A" w14:textId="77777777" w:rsidR="00650372" w:rsidRPr="00A60D29" w:rsidRDefault="00650372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31" w14:textId="77777777" w:rsidR="00650372" w:rsidRPr="00A60D29" w:rsidRDefault="00650372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CD3F" w14:textId="77777777" w:rsidR="00650372" w:rsidRPr="00A60D29" w:rsidRDefault="00650372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FD6C6E" w:rsidRPr="00A60D29" w14:paraId="68A7A676" w14:textId="77777777" w:rsidTr="00650372">
        <w:trPr>
          <w:cantSplit/>
          <w:trHeight w:val="58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5A0F" w14:textId="485C2340" w:rsidR="00FD6C6E" w:rsidRPr="00A60D29" w:rsidRDefault="00FD6C6E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2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B0BC" w14:textId="77777777" w:rsidR="00FD6C6E" w:rsidRPr="00FD6C6E" w:rsidRDefault="00FD6C6E" w:rsidP="00FD6C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FD6C6E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Avtobus 50+2 sedeža;</w:t>
            </w:r>
          </w:p>
          <w:p w14:paraId="77ABD6E6" w14:textId="1E1BD731" w:rsidR="00FD6C6E" w:rsidRPr="00FD6C6E" w:rsidRDefault="00FD6C6E" w:rsidP="00061D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FD6C6E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dvoosni, turističn</w:t>
            </w:r>
            <w:r w:rsidR="00061DE7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i</w:t>
            </w:r>
            <w:r w:rsidRPr="00FD6C6E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 xml:space="preserve">, </w:t>
            </w:r>
            <w:proofErr w:type="spellStart"/>
            <w:r w:rsidRPr="00FD6C6E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visokopodna</w:t>
            </w:r>
            <w:proofErr w:type="spellEnd"/>
            <w:r w:rsidRPr="00FD6C6E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 xml:space="preserve"> izvedba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3383" w14:textId="2EA9E782" w:rsidR="00FD6C6E" w:rsidRPr="00A60D29" w:rsidRDefault="002316AC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E91B" w14:textId="35AC691D" w:rsidR="00FD6C6E" w:rsidRDefault="00FD6C6E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7358" w14:textId="77777777" w:rsidR="00FD6C6E" w:rsidRPr="00A60D29" w:rsidRDefault="00FD6C6E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DC32" w14:textId="77777777" w:rsidR="00FD6C6E" w:rsidRPr="00A60D29" w:rsidRDefault="00FD6C6E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5337" w14:textId="77777777" w:rsidR="00FD6C6E" w:rsidRPr="00A60D29" w:rsidRDefault="00FD6C6E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31C9" w14:textId="77777777" w:rsidR="00FD6C6E" w:rsidRPr="00A60D29" w:rsidRDefault="00FD6C6E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FD6C6E" w:rsidRPr="00A60D29" w14:paraId="123E03BE" w14:textId="77777777" w:rsidTr="00650372">
        <w:trPr>
          <w:cantSplit/>
          <w:trHeight w:val="58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E9E34" w14:textId="49574849" w:rsidR="00FD6C6E" w:rsidRDefault="00FD6C6E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3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AF4D" w14:textId="77777777" w:rsidR="00FD6C6E" w:rsidRPr="00FD6C6E" w:rsidRDefault="00FD6C6E" w:rsidP="00FD6C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FD6C6E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Avtobus 50+2 sedeža;</w:t>
            </w:r>
          </w:p>
          <w:p w14:paraId="0737F35B" w14:textId="46770652" w:rsidR="00FD6C6E" w:rsidRPr="00FD6C6E" w:rsidRDefault="00FD6C6E" w:rsidP="00FD6C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FD6C6E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dvoosni, linijska (medkrajevna) izvedba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A1F5" w14:textId="327B14F3" w:rsidR="00FD6C6E" w:rsidRPr="00A60D29" w:rsidRDefault="002316AC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FAD0" w14:textId="5E5BF539" w:rsidR="00FD6C6E" w:rsidRDefault="00FD6C6E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C9FD" w14:textId="77777777" w:rsidR="00FD6C6E" w:rsidRPr="00A60D29" w:rsidRDefault="00FD6C6E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D33D" w14:textId="77777777" w:rsidR="00FD6C6E" w:rsidRPr="00A60D29" w:rsidRDefault="00FD6C6E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AD51" w14:textId="77777777" w:rsidR="00FD6C6E" w:rsidRPr="00A60D29" w:rsidRDefault="00FD6C6E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D450" w14:textId="77777777" w:rsidR="00FD6C6E" w:rsidRPr="00A60D29" w:rsidRDefault="00FD6C6E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500F08" w:rsidRPr="00500F08" w14:paraId="72DCA19B" w14:textId="77777777" w:rsidTr="00650372">
        <w:trPr>
          <w:cantSplit/>
          <w:trHeight w:val="58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4F03" w14:textId="6DA8F710" w:rsidR="00097A2B" w:rsidRPr="00500F08" w:rsidRDefault="00097A2B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500F08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4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DB38" w14:textId="6136E99A" w:rsidR="00097A2B" w:rsidRPr="00500F08" w:rsidRDefault="00097A2B" w:rsidP="00500F0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500F0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 xml:space="preserve">Usposabljanje, dokumentacija, </w:t>
            </w:r>
            <w:r w:rsidR="00500F08" w:rsidRPr="00500F0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orodje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9E81" w14:textId="03F8E29F" w:rsidR="00097A2B" w:rsidRPr="00500F08" w:rsidRDefault="002316AC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proofErr w:type="spellStart"/>
            <w:r w:rsidRPr="00500F08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kpl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8651" w14:textId="3B8E64D9" w:rsidR="00097A2B" w:rsidRPr="00500F08" w:rsidRDefault="00097A2B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500F08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A7E5" w14:textId="77777777" w:rsidR="00097A2B" w:rsidRPr="00500F08" w:rsidRDefault="00097A2B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C732" w14:textId="77777777" w:rsidR="00097A2B" w:rsidRPr="00500F08" w:rsidRDefault="00097A2B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9C2F" w14:textId="77777777" w:rsidR="00097A2B" w:rsidRPr="00500F08" w:rsidRDefault="00097A2B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9ACD" w14:textId="77777777" w:rsidR="00097A2B" w:rsidRPr="00500F08" w:rsidRDefault="00097A2B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650372" w:rsidRPr="006F1491" w14:paraId="628F7A36" w14:textId="4BDDC97F" w:rsidTr="00FD6C6E">
        <w:trPr>
          <w:cantSplit/>
          <w:trHeight w:val="341"/>
        </w:trPr>
        <w:tc>
          <w:tcPr>
            <w:tcW w:w="10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3" w14:textId="76A21C76" w:rsidR="00650372" w:rsidRPr="006F1491" w:rsidRDefault="00650372" w:rsidP="00FD6C6E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4" w14:textId="28D48498" w:rsidR="00650372" w:rsidRPr="006F1491" w:rsidRDefault="00650372" w:rsidP="00FD6C6E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4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7DE49" w14:textId="48E962E1" w:rsidR="00650372" w:rsidRPr="00A56B4F" w:rsidRDefault="00650372" w:rsidP="00FD6C6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sl-SI"/>
              </w:rPr>
            </w:pPr>
            <w:r w:rsidRPr="00A56B4F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sl-SI"/>
              </w:rPr>
              <w:t>Ocenjevalni kriterij:</w:t>
            </w:r>
          </w:p>
        </w:tc>
      </w:tr>
      <w:tr w:rsidR="00650372" w:rsidRPr="006F1491" w14:paraId="628F7A3B" w14:textId="7567657E" w:rsidTr="00650372">
        <w:trPr>
          <w:cantSplit/>
          <w:trHeight w:val="470"/>
        </w:trPr>
        <w:tc>
          <w:tcPr>
            <w:tcW w:w="10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7" w14:textId="37857CEE" w:rsidR="00650372" w:rsidRPr="006F1491" w:rsidRDefault="00650372" w:rsidP="00FD6C6E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8" w14:textId="7BEF968E" w:rsidR="00650372" w:rsidRPr="006F1491" w:rsidRDefault="00650372" w:rsidP="00FD6C6E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4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FC9A" w14:textId="77777777" w:rsidR="00650372" w:rsidRPr="006F1491" w:rsidRDefault="00650372" w:rsidP="00FD6C6E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1AAD7DD9" w14:textId="77777777" w:rsidR="00650372" w:rsidRPr="006F1491" w:rsidRDefault="00650372" w:rsidP="00FD6C6E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650372" w:rsidRPr="006F1491" w14:paraId="628F7A3F" w14:textId="0CC1B70A" w:rsidTr="00650372">
        <w:trPr>
          <w:cantSplit/>
          <w:trHeight w:val="427"/>
        </w:trPr>
        <w:tc>
          <w:tcPr>
            <w:tcW w:w="10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C" w14:textId="56491B8D" w:rsidR="00650372" w:rsidRPr="006F1491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D" w14:textId="73963E7C" w:rsidR="00650372" w:rsidRPr="006F1491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4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BFDD" w14:textId="77777777" w:rsidR="00650372" w:rsidRPr="006F149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sl-SI"/>
              </w:rPr>
            </w:pPr>
          </w:p>
        </w:tc>
      </w:tr>
    </w:tbl>
    <w:p w14:paraId="628F7A40" w14:textId="2C94536C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51511121" w14:textId="77777777" w:rsidR="003C23C3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10603"/>
      </w:tblGrid>
      <w:tr w:rsidR="006F1491" w:rsidRPr="005741D8" w14:paraId="628F7A4B" w14:textId="77777777" w:rsidTr="00B617D6">
        <w:tc>
          <w:tcPr>
            <w:tcW w:w="4111" w:type="dxa"/>
          </w:tcPr>
          <w:p w14:paraId="628F7A49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KRAJ DOBAVE:</w:t>
            </w:r>
          </w:p>
        </w:tc>
        <w:tc>
          <w:tcPr>
            <w:tcW w:w="10603" w:type="dxa"/>
          </w:tcPr>
          <w:p w14:paraId="628F7A4A" w14:textId="0CB3DB29" w:rsidR="006F1491" w:rsidRPr="006F1491" w:rsidRDefault="00FD6C6E" w:rsidP="007D2FCF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</w:pPr>
            <w:r w:rsidRPr="00FD6C6E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Centralno skladišče MORS, Koščeva 6, 1210 Ljubljana-Šentvid.</w:t>
            </w:r>
            <w:r w:rsidR="003B78AA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.</w:t>
            </w:r>
          </w:p>
        </w:tc>
      </w:tr>
      <w:tr w:rsidR="006F1491" w:rsidRPr="005741D8" w14:paraId="628F7A4E" w14:textId="77777777" w:rsidTr="00B617D6">
        <w:tc>
          <w:tcPr>
            <w:tcW w:w="4111" w:type="dxa"/>
          </w:tcPr>
          <w:p w14:paraId="628F7A4C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10603" w:type="dxa"/>
          </w:tcPr>
          <w:p w14:paraId="628F7A4D" w14:textId="57419907" w:rsidR="006F1491" w:rsidRPr="006F1491" w:rsidRDefault="00FD6C6E" w:rsidP="00FD6C6E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 roku 30</w:t>
            </w:r>
            <w:r w:rsidR="006F1491"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d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ni</w:t>
            </w:r>
            <w:r w:rsidR="006F1491"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 Rok plačila začne teči naslednji dan od uradnega prejema e-računa na naslovu naročnika</w:t>
            </w:r>
            <w:r w:rsidR="0030352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</w:p>
        </w:tc>
      </w:tr>
      <w:tr w:rsidR="006F1491" w:rsidRPr="005741D8" w14:paraId="628F7A5D" w14:textId="77777777" w:rsidTr="00B617D6">
        <w:tc>
          <w:tcPr>
            <w:tcW w:w="4111" w:type="dxa"/>
          </w:tcPr>
          <w:p w14:paraId="2B1251C3" w14:textId="37F7924B" w:rsidR="007D2FCF" w:rsidRPr="00421088" w:rsidRDefault="004D74C9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421088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DOBAVNI ROK</w:t>
            </w:r>
            <w:r w:rsidR="00FD6C6E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:</w:t>
            </w:r>
          </w:p>
          <w:p w14:paraId="628F7A4F" w14:textId="09E34248" w:rsidR="006F1491" w:rsidRPr="00B26051" w:rsidRDefault="007D2FCF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  <w:highlight w:val="yellow"/>
                <w:lang w:val="sl-SI"/>
              </w:rPr>
            </w:pPr>
            <w:r w:rsidRPr="00421088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</w:t>
            </w:r>
            <w:r w:rsidR="004D74C9" w:rsidRPr="00421088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:</w:t>
            </w:r>
            <w:r w:rsidR="006F1491" w:rsidRPr="00421088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10603" w:type="dxa"/>
            <w:vAlign w:val="center"/>
          </w:tcPr>
          <w:p w14:paraId="4C7D8289" w14:textId="56066C40" w:rsidR="00097A2B" w:rsidRPr="00061DE7" w:rsidRDefault="00097A2B" w:rsidP="00B617D6">
            <w:pPr>
              <w:spacing w:after="0" w:line="240" w:lineRule="auto"/>
              <w:ind w:left="315" w:hanging="315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061DE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-</w:t>
            </w:r>
            <w:r w:rsidRPr="00061DE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ab/>
              <w:t xml:space="preserve">Avtobus – triosni, </w:t>
            </w:r>
            <w:r w:rsidR="00061DE7" w:rsidRPr="00061DE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turistični, </w:t>
            </w:r>
            <w:proofErr w:type="spellStart"/>
            <w:r w:rsidRPr="00061DE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visokopodni</w:t>
            </w:r>
            <w:proofErr w:type="spellEnd"/>
            <w:r w:rsidRPr="00061DE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ab/>
              <w:t>3 kosi</w:t>
            </w:r>
          </w:p>
          <w:p w14:paraId="06058E80" w14:textId="1FE36722" w:rsidR="00097A2B" w:rsidRPr="00061DE7" w:rsidRDefault="00B617D6" w:rsidP="00B617D6">
            <w:pPr>
              <w:spacing w:after="0" w:line="240" w:lineRule="auto"/>
              <w:ind w:left="454" w:hanging="454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061DE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-    </w:t>
            </w:r>
            <w:r w:rsidR="00097A2B" w:rsidRPr="00061DE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Avtobus – dvoosni, </w:t>
            </w:r>
            <w:r w:rsidR="00061DE7" w:rsidRPr="00061DE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turistični, </w:t>
            </w:r>
            <w:proofErr w:type="spellStart"/>
            <w:r w:rsidR="00097A2B" w:rsidRPr="00061DE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visokopodni</w:t>
            </w:r>
            <w:proofErr w:type="spellEnd"/>
            <w:r w:rsidR="00097A2B" w:rsidRPr="00061DE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ab/>
            </w:r>
            <w:r w:rsidR="00097A2B" w:rsidRPr="00061DE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ab/>
              <w:t>3 kosi</w:t>
            </w:r>
          </w:p>
          <w:p w14:paraId="1E3877FA" w14:textId="2F6F0329" w:rsidR="00097A2B" w:rsidRPr="00061DE7" w:rsidRDefault="00097A2B" w:rsidP="00097A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061DE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_______ koledarskih dni od dneva podpisa pogodbe s strani obeh pogodbenih strank (predvidoma do 30. 11. 2026). </w:t>
            </w:r>
          </w:p>
          <w:p w14:paraId="775F837D" w14:textId="77777777" w:rsidR="00097A2B" w:rsidRPr="00061DE7" w:rsidRDefault="00097A2B" w:rsidP="00097A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  <w:p w14:paraId="2644522A" w14:textId="77777777" w:rsidR="00097A2B" w:rsidRPr="00061DE7" w:rsidRDefault="00097A2B" w:rsidP="00F1135C">
            <w:pPr>
              <w:spacing w:after="0" w:line="240" w:lineRule="auto"/>
              <w:ind w:left="312" w:hanging="283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061DE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lastRenderedPageBreak/>
              <w:t>-</w:t>
            </w:r>
            <w:r w:rsidRPr="00061DE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ab/>
              <w:t>Avtobus – dvoosni, linijski</w:t>
            </w:r>
            <w:r w:rsidRPr="00061DE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ab/>
              <w:t>2 kosa</w:t>
            </w:r>
          </w:p>
          <w:p w14:paraId="4AC65673" w14:textId="77777777" w:rsidR="009243CB" w:rsidRPr="00061DE7" w:rsidRDefault="009243CB" w:rsidP="009243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  <w:p w14:paraId="628F7A5C" w14:textId="48BC2D85" w:rsidR="006F1491" w:rsidRPr="00061DE7" w:rsidRDefault="00097A2B" w:rsidP="009243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061DE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______ koledarskih dni od dneva podpisa pogodbe s strani obeh pogodbenih strank (predvidoma med 1</w:t>
            </w:r>
            <w:r w:rsidR="00061DE7" w:rsidRPr="00061DE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0</w:t>
            </w:r>
            <w:r w:rsidRPr="00061DE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 12. 2026 in 31. 1. 2027).</w:t>
            </w:r>
          </w:p>
        </w:tc>
      </w:tr>
      <w:tr w:rsidR="00097A2B" w:rsidRPr="00097A2B" w14:paraId="1DFA48D1" w14:textId="77777777" w:rsidTr="00B617D6">
        <w:tc>
          <w:tcPr>
            <w:tcW w:w="4111" w:type="dxa"/>
          </w:tcPr>
          <w:p w14:paraId="2EDE84FB" w14:textId="77777777" w:rsidR="00A50F3C" w:rsidRPr="00061DE7" w:rsidRDefault="00A50F3C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bookmarkStart w:id="0" w:name="_GoBack"/>
            <w:bookmarkEnd w:id="0"/>
            <w:r w:rsidRPr="00061DE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lastRenderedPageBreak/>
              <w:t xml:space="preserve">ŽIVLJENJSKA DOBA VOZILA </w:t>
            </w:r>
          </w:p>
          <w:p w14:paraId="13D9074E" w14:textId="25D31BCE" w:rsidR="00A50F3C" w:rsidRPr="00061DE7" w:rsidRDefault="00A50F3C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061DE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14:paraId="612EACAD" w14:textId="77777777" w:rsidR="005C4235" w:rsidRPr="00061DE7" w:rsidRDefault="005C4235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07FA0764" w14:textId="4ACA212D" w:rsidR="00A50F3C" w:rsidRPr="00061DE7" w:rsidRDefault="00A50F3C" w:rsidP="00061DE7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061DE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_________ let (</w:t>
            </w:r>
            <w:r w:rsidR="00061DE7" w:rsidRPr="00061DE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najmanj</w:t>
            </w:r>
            <w:r w:rsidRPr="00061DE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246CDA" w:rsidRPr="00061DE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15</w:t>
            </w:r>
            <w:r w:rsidRPr="00061DE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let) </w:t>
            </w:r>
            <w:r w:rsidRPr="00061DE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vozila</w:t>
            </w:r>
            <w:r w:rsidR="0093161A" w:rsidRPr="00061DE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Pr="00061DE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Pr="00061DE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</w:tbl>
    <w:p w14:paraId="628F7A6A" w14:textId="2E0AEFFD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4A57DF2" w14:textId="77777777" w:rsidR="003C23C3" w:rsidRPr="006F1491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6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  <w:lang w:val="sl-SI"/>
        </w:rPr>
      </w:pPr>
      <w:r w:rsidRPr="006F1491">
        <w:rPr>
          <w:rFonts w:ascii="Arial" w:eastAsia="Times New Roman" w:hAnsi="Arial" w:cs="Arial"/>
          <w:b/>
          <w:u w:val="single"/>
          <w:lang w:val="sl-SI"/>
        </w:rPr>
        <w:t>Ponudnik mora izpolniti vse zahtevane podatke v predračunu!</w:t>
      </w:r>
    </w:p>
    <w:p w14:paraId="628F7A6C" w14:textId="094D22C5" w:rsid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E" w14:textId="5EFDF14A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Predmet JN mora v celoti ustrezati tehničnemu opisu, ki je naveden v poglavju V. razpisne dokumentacije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– </w:t>
      </w:r>
      <w:r w:rsidR="009243CB">
        <w:rPr>
          <w:rFonts w:ascii="Arial" w:eastAsia="Times New Roman" w:hAnsi="Arial" w:cs="Arial"/>
          <w:sz w:val="20"/>
          <w:szCs w:val="20"/>
          <w:lang w:val="sl-SI"/>
        </w:rPr>
        <w:t>O</w:t>
      </w:r>
      <w:r w:rsidR="009243CB" w:rsidRPr="009243CB">
        <w:rPr>
          <w:rFonts w:ascii="Arial" w:eastAsia="Times New Roman" w:hAnsi="Arial" w:cs="Arial"/>
          <w:sz w:val="20"/>
          <w:szCs w:val="20"/>
          <w:lang w:val="sl-SI"/>
        </w:rPr>
        <w:t>perativne, taktične, funkcionalne, tehnične, tehnološke in druge zahteve za posamezne izvedenke avtobusov</w:t>
      </w:r>
      <w:r w:rsidRPr="006F1491">
        <w:rPr>
          <w:rFonts w:ascii="Arial" w:eastAsia="Times New Roman" w:hAnsi="Arial" w:cs="Arial"/>
          <w:sz w:val="20"/>
          <w:szCs w:val="20"/>
          <w:lang w:val="sl-SI"/>
        </w:rPr>
        <w:t>.</w:t>
      </w:r>
    </w:p>
    <w:p w14:paraId="628F7A6F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0" w14:textId="5C3919E3" w:rsidR="006F1491" w:rsidRPr="006F1491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Veljavnost ponudbe</w:t>
      </w:r>
      <w:r w:rsidRPr="00FD6C6E">
        <w:rPr>
          <w:rFonts w:ascii="Arial" w:eastAsia="Times New Roman" w:hAnsi="Arial" w:cs="Arial"/>
          <w:sz w:val="20"/>
          <w:szCs w:val="20"/>
          <w:lang w:val="sl-SI"/>
        </w:rPr>
        <w:t xml:space="preserve">: </w:t>
      </w:r>
      <w:r w:rsidR="00061DE7">
        <w:rPr>
          <w:rFonts w:ascii="Arial" w:eastAsia="Times New Roman" w:hAnsi="Arial" w:cs="Arial"/>
          <w:sz w:val="20"/>
          <w:szCs w:val="20"/>
          <w:lang w:val="sl-SI"/>
        </w:rPr>
        <w:t>120</w:t>
      </w:r>
      <w:r w:rsidRPr="00FD6C6E">
        <w:rPr>
          <w:rFonts w:ascii="Arial" w:eastAsia="Times New Roman" w:hAnsi="Arial" w:cs="Arial"/>
          <w:sz w:val="20"/>
          <w:szCs w:val="24"/>
          <w:lang w:val="sl-SI"/>
        </w:rPr>
        <w:t xml:space="preserve"> dni od</w:t>
      </w:r>
      <w:r w:rsidRPr="006F1491">
        <w:rPr>
          <w:rFonts w:ascii="Arial" w:eastAsia="Times New Roman" w:hAnsi="Arial" w:cs="Arial"/>
          <w:sz w:val="20"/>
          <w:szCs w:val="24"/>
          <w:lang w:val="sl-SI"/>
        </w:rPr>
        <w:t xml:space="preserve"> datuma določenega za oddajo ponudbe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628F7A71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72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628F7A73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74" w14:textId="77777777" w:rsidR="006F1491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80" w14:textId="77777777" w:rsidR="004744D7" w:rsidRPr="00650372" w:rsidRDefault="004744D7" w:rsidP="006F0551">
      <w:pPr>
        <w:rPr>
          <w:lang w:val="sl-SI"/>
        </w:rPr>
      </w:pPr>
    </w:p>
    <w:sectPr w:rsidR="004744D7" w:rsidRPr="00650372" w:rsidSect="00746438">
      <w:footerReference w:type="default" r:id="rId8"/>
      <w:footerReference w:type="first" r:id="rId9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0517B1" w14:textId="77777777" w:rsidR="00F31C95" w:rsidRDefault="00F31C95" w:rsidP="001072DE">
      <w:pPr>
        <w:spacing w:after="0" w:line="240" w:lineRule="auto"/>
      </w:pPr>
      <w:r>
        <w:separator/>
      </w:r>
    </w:p>
  </w:endnote>
  <w:endnote w:type="continuationSeparator" w:id="0">
    <w:p w14:paraId="36A2F0DF" w14:textId="77777777" w:rsidR="00F31C95" w:rsidRDefault="00F31C95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521561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A314A55" w14:textId="2A574B80" w:rsidR="00BE53E3" w:rsidRPr="009243CB" w:rsidRDefault="00BE53E3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9243CB">
          <w:rPr>
            <w:rFonts w:ascii="Arial" w:hAnsi="Arial" w:cs="Arial"/>
            <w:sz w:val="20"/>
            <w:szCs w:val="20"/>
          </w:rPr>
          <w:fldChar w:fldCharType="begin"/>
        </w:r>
        <w:r w:rsidRPr="009243CB">
          <w:rPr>
            <w:rFonts w:ascii="Arial" w:hAnsi="Arial" w:cs="Arial"/>
            <w:sz w:val="20"/>
            <w:szCs w:val="20"/>
          </w:rPr>
          <w:instrText>PAGE   \* MERGEFORMAT</w:instrText>
        </w:r>
        <w:r w:rsidRPr="009243CB">
          <w:rPr>
            <w:rFonts w:ascii="Arial" w:hAnsi="Arial" w:cs="Arial"/>
            <w:sz w:val="20"/>
            <w:szCs w:val="20"/>
          </w:rPr>
          <w:fldChar w:fldCharType="separate"/>
        </w:r>
        <w:r w:rsidR="00061DE7" w:rsidRPr="00061DE7">
          <w:rPr>
            <w:rFonts w:ascii="Arial" w:hAnsi="Arial" w:cs="Arial"/>
            <w:noProof/>
            <w:sz w:val="20"/>
            <w:szCs w:val="20"/>
            <w:lang w:val="sl-SI"/>
          </w:rPr>
          <w:t>2</w:t>
        </w:r>
        <w:r w:rsidRPr="009243CB">
          <w:rPr>
            <w:rFonts w:ascii="Arial" w:hAnsi="Arial" w:cs="Arial"/>
            <w:sz w:val="20"/>
            <w:szCs w:val="20"/>
          </w:rPr>
          <w:fldChar w:fldCharType="end"/>
        </w:r>
        <w:r w:rsidR="00857A8A" w:rsidRPr="009243CB">
          <w:rPr>
            <w:rFonts w:ascii="Arial" w:hAnsi="Arial" w:cs="Arial"/>
            <w:sz w:val="20"/>
            <w:szCs w:val="20"/>
          </w:rPr>
          <w:t>/2</w:t>
        </w:r>
      </w:p>
    </w:sdtContent>
  </w:sdt>
  <w:p w14:paraId="2E6CCD30" w14:textId="77777777" w:rsidR="00BE53E3" w:rsidRDefault="00BE53E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5C6A01" w:rsidRPr="00610C31" w:rsidRDefault="000F102A" w:rsidP="0087068B">
    <w:pPr>
      <w:pStyle w:val="Noga"/>
      <w:jc w:val="center"/>
      <w:rPr>
        <w:sz w:val="16"/>
        <w:szCs w:val="16"/>
      </w:rPr>
    </w:pPr>
    <w:proofErr w:type="spellStart"/>
    <w:r w:rsidRPr="00FE0BC4">
      <w:rPr>
        <w:sz w:val="16"/>
        <w:szCs w:val="16"/>
      </w:rPr>
      <w:t>Identifikacijska</w:t>
    </w:r>
    <w:proofErr w:type="spellEnd"/>
    <w:r w:rsidRPr="00FE0BC4">
      <w:rPr>
        <w:sz w:val="16"/>
        <w:szCs w:val="16"/>
      </w:rPr>
      <w:t xml:space="preserve"> </w:t>
    </w:r>
    <w:proofErr w:type="spellStart"/>
    <w:r w:rsidRPr="00FE0BC4">
      <w:rPr>
        <w:sz w:val="16"/>
        <w:szCs w:val="16"/>
      </w:rPr>
      <w:t>št</w:t>
    </w:r>
    <w:proofErr w:type="spellEnd"/>
    <w:r w:rsidRPr="00FE0BC4">
      <w:rPr>
        <w:sz w:val="16"/>
        <w:szCs w:val="16"/>
      </w:rPr>
      <w:t>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1AFAD1" w14:textId="77777777" w:rsidR="00F31C95" w:rsidRDefault="00F31C95" w:rsidP="001072DE">
      <w:pPr>
        <w:spacing w:after="0" w:line="240" w:lineRule="auto"/>
      </w:pPr>
      <w:r>
        <w:separator/>
      </w:r>
    </w:p>
  </w:footnote>
  <w:footnote w:type="continuationSeparator" w:id="0">
    <w:p w14:paraId="4BF969A7" w14:textId="77777777" w:rsidR="00F31C95" w:rsidRDefault="00F31C95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8D304B"/>
    <w:multiLevelType w:val="hybridMultilevel"/>
    <w:tmpl w:val="C55A95CE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778FB"/>
    <w:multiLevelType w:val="hybridMultilevel"/>
    <w:tmpl w:val="EF94C2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8C14C7"/>
    <w:multiLevelType w:val="hybridMultilevel"/>
    <w:tmpl w:val="7E2A71EA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04FE8"/>
    <w:rsid w:val="00012C79"/>
    <w:rsid w:val="00013F33"/>
    <w:rsid w:val="00061DE7"/>
    <w:rsid w:val="000664C3"/>
    <w:rsid w:val="000826D8"/>
    <w:rsid w:val="00097A2B"/>
    <w:rsid w:val="000B4C05"/>
    <w:rsid w:val="000F102A"/>
    <w:rsid w:val="001072DE"/>
    <w:rsid w:val="00152A58"/>
    <w:rsid w:val="00185D74"/>
    <w:rsid w:val="002316AC"/>
    <w:rsid w:val="00246CDA"/>
    <w:rsid w:val="00256F30"/>
    <w:rsid w:val="00261C6A"/>
    <w:rsid w:val="00281DEF"/>
    <w:rsid w:val="00295C5F"/>
    <w:rsid w:val="002D4BC6"/>
    <w:rsid w:val="002E65CF"/>
    <w:rsid w:val="0030352C"/>
    <w:rsid w:val="00312721"/>
    <w:rsid w:val="0034519D"/>
    <w:rsid w:val="0035005C"/>
    <w:rsid w:val="003552DA"/>
    <w:rsid w:val="00364B54"/>
    <w:rsid w:val="00381120"/>
    <w:rsid w:val="003A7D86"/>
    <w:rsid w:val="003B21CD"/>
    <w:rsid w:val="003B78AA"/>
    <w:rsid w:val="003C23C3"/>
    <w:rsid w:val="003D1BBE"/>
    <w:rsid w:val="003E57C1"/>
    <w:rsid w:val="00421088"/>
    <w:rsid w:val="00457F73"/>
    <w:rsid w:val="004744D7"/>
    <w:rsid w:val="0049586D"/>
    <w:rsid w:val="004D74C9"/>
    <w:rsid w:val="00500F08"/>
    <w:rsid w:val="00502FAA"/>
    <w:rsid w:val="00545DF6"/>
    <w:rsid w:val="005741D8"/>
    <w:rsid w:val="0058345F"/>
    <w:rsid w:val="005B696D"/>
    <w:rsid w:val="005C4235"/>
    <w:rsid w:val="005C6A01"/>
    <w:rsid w:val="005F31EF"/>
    <w:rsid w:val="00606D5E"/>
    <w:rsid w:val="006143FB"/>
    <w:rsid w:val="00650372"/>
    <w:rsid w:val="00672C4B"/>
    <w:rsid w:val="006D400B"/>
    <w:rsid w:val="006F0551"/>
    <w:rsid w:val="006F1491"/>
    <w:rsid w:val="006F64D9"/>
    <w:rsid w:val="00755005"/>
    <w:rsid w:val="00776663"/>
    <w:rsid w:val="007829B6"/>
    <w:rsid w:val="007B7659"/>
    <w:rsid w:val="007D2FCF"/>
    <w:rsid w:val="008268D4"/>
    <w:rsid w:val="00857A8A"/>
    <w:rsid w:val="00887CE4"/>
    <w:rsid w:val="008D1962"/>
    <w:rsid w:val="008D61F3"/>
    <w:rsid w:val="008F6115"/>
    <w:rsid w:val="00903240"/>
    <w:rsid w:val="00903433"/>
    <w:rsid w:val="00915E77"/>
    <w:rsid w:val="009237BB"/>
    <w:rsid w:val="009243CB"/>
    <w:rsid w:val="0093161A"/>
    <w:rsid w:val="00946AEC"/>
    <w:rsid w:val="009622C5"/>
    <w:rsid w:val="00965242"/>
    <w:rsid w:val="009764CD"/>
    <w:rsid w:val="009B6EC3"/>
    <w:rsid w:val="00A11801"/>
    <w:rsid w:val="00A35596"/>
    <w:rsid w:val="00A50F3C"/>
    <w:rsid w:val="00A56B4F"/>
    <w:rsid w:val="00A57507"/>
    <w:rsid w:val="00A60D29"/>
    <w:rsid w:val="00AC679D"/>
    <w:rsid w:val="00AE2CE3"/>
    <w:rsid w:val="00B1057E"/>
    <w:rsid w:val="00B1136C"/>
    <w:rsid w:val="00B23502"/>
    <w:rsid w:val="00B26051"/>
    <w:rsid w:val="00B53731"/>
    <w:rsid w:val="00B617D6"/>
    <w:rsid w:val="00B72415"/>
    <w:rsid w:val="00BE53E3"/>
    <w:rsid w:val="00C076BA"/>
    <w:rsid w:val="00C23C0C"/>
    <w:rsid w:val="00CD375B"/>
    <w:rsid w:val="00D45C5B"/>
    <w:rsid w:val="00D6345C"/>
    <w:rsid w:val="00D82B2A"/>
    <w:rsid w:val="00D96C07"/>
    <w:rsid w:val="00E02D57"/>
    <w:rsid w:val="00E06E9A"/>
    <w:rsid w:val="00E52988"/>
    <w:rsid w:val="00E75250"/>
    <w:rsid w:val="00EA48B4"/>
    <w:rsid w:val="00F037F5"/>
    <w:rsid w:val="00F06C19"/>
    <w:rsid w:val="00F1135C"/>
    <w:rsid w:val="00F15ADF"/>
    <w:rsid w:val="00F17592"/>
    <w:rsid w:val="00F31C95"/>
    <w:rsid w:val="00FD6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F1491"/>
    <w:rPr>
      <w:lang w:val="en-US"/>
    </w:rPr>
  </w:style>
  <w:style w:type="paragraph" w:styleId="Odstavekseznama">
    <w:name w:val="List Paragraph"/>
    <w:basedOn w:val="Navaden"/>
    <w:uiPriority w:val="34"/>
    <w:qFormat/>
    <w:rsid w:val="00457F73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E02D5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2D5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2D57"/>
    <w:rPr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02D5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02D57"/>
    <w:rPr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2D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2D57"/>
    <w:rPr>
      <w:rFonts w:ascii="Segoe UI" w:hAnsi="Segoe UI" w:cs="Segoe UI"/>
      <w:sz w:val="18"/>
      <w:szCs w:val="18"/>
      <w:lang w:val="en-US"/>
    </w:rPr>
  </w:style>
  <w:style w:type="paragraph" w:styleId="Glava">
    <w:name w:val="header"/>
    <w:basedOn w:val="Navaden"/>
    <w:link w:val="GlavaZnak"/>
    <w:uiPriority w:val="99"/>
    <w:unhideWhenUsed/>
    <w:rsid w:val="00BE5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53E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F981A3E-893A-4364-8733-85E54CDB7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DOLINAR Petra</dc:creator>
  <cp:lastModifiedBy>JEKOVEC Sonja</cp:lastModifiedBy>
  <cp:revision>10</cp:revision>
  <dcterms:created xsi:type="dcterms:W3CDTF">2025-11-21T10:27:00Z</dcterms:created>
  <dcterms:modified xsi:type="dcterms:W3CDTF">2026-01-26T11:28:00Z</dcterms:modified>
</cp:coreProperties>
</file>