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0D76088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6B3372" w:rsidRPr="009C4BC8">
        <w:rPr>
          <w:rFonts w:ascii="Arial" w:hAnsi="Arial" w:cs="Arial"/>
          <w:b/>
          <w:sz w:val="20"/>
          <w:szCs w:val="24"/>
        </w:rPr>
        <w:t>izdelavo</w:t>
      </w:r>
      <w:r w:rsidR="00510D2E" w:rsidRPr="009C4BC8">
        <w:rPr>
          <w:rFonts w:ascii="Arial" w:hAnsi="Arial" w:cs="Arial"/>
          <w:b/>
          <w:sz w:val="20"/>
          <w:szCs w:val="24"/>
        </w:rPr>
        <w:t xml:space="preserve">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FD59B7" w:rsidRPr="009C4BC8">
        <w:rPr>
          <w:rFonts w:ascii="Arial" w:hAnsi="Arial" w:cs="Arial"/>
          <w:b/>
          <w:sz w:val="20"/>
          <w:szCs w:val="20"/>
        </w:rPr>
        <w:t>,</w:t>
      </w:r>
      <w:r w:rsidR="00FD59B7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2B7742">
        <w:rPr>
          <w:rFonts w:ascii="Arial" w:hAnsi="Arial" w:cs="Arial"/>
          <w:b/>
          <w:sz w:val="20"/>
          <w:szCs w:val="20"/>
        </w:rPr>
        <w:t>38</w:t>
      </w:r>
      <w:r w:rsidR="00FD59B7" w:rsidRPr="00510D2E">
        <w:rPr>
          <w:rFonts w:ascii="Arial" w:hAnsi="Arial" w:cs="Arial"/>
          <w:b/>
          <w:sz w:val="20"/>
          <w:szCs w:val="20"/>
        </w:rPr>
        <w:t>/202</w:t>
      </w:r>
      <w:bookmarkEnd w:id="5"/>
      <w:r w:rsidR="002B7742">
        <w:rPr>
          <w:rFonts w:ascii="Arial" w:hAnsi="Arial" w:cs="Arial"/>
          <w:b/>
          <w:sz w:val="20"/>
          <w:szCs w:val="20"/>
        </w:rPr>
        <w:t>6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0AF2D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451E4">
        <w:rPr>
          <w:rFonts w:ascii="Arial" w:hAnsi="Arial" w:cs="Arial"/>
          <w:color w:val="000000" w:themeColor="text1"/>
          <w:sz w:val="20"/>
          <w:szCs w:val="20"/>
        </w:rPr>
        <w:t>9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2AEE237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1946C0">
        <w:rPr>
          <w:rFonts w:ascii="Arial" w:hAnsi="Arial" w:cs="Arial"/>
          <w:sz w:val="20"/>
          <w:szCs w:val="20"/>
        </w:rPr>
        <w:t>a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1946C0">
        <w:rPr>
          <w:rFonts w:ascii="Arial" w:hAnsi="Arial" w:cs="Arial"/>
          <w:sz w:val="20"/>
          <w:szCs w:val="20"/>
        </w:rPr>
        <w:t>oprema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DD97221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807D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rokom:</w:t>
      </w:r>
    </w:p>
    <w:p w14:paraId="49FC4C28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027139" w14:textId="0E72F7FD" w:rsidR="006B3372" w:rsidRPr="005807D5" w:rsidRDefault="006B3372" w:rsidP="005807D5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bookmarkStart w:id="7" w:name="_Hlk156302700"/>
      <w:r w:rsidRPr="005807D5">
        <w:rPr>
          <w:rFonts w:cs="Arial"/>
          <w:b/>
          <w:color w:val="000000" w:themeColor="text1"/>
          <w:szCs w:val="20"/>
        </w:rPr>
        <w:t xml:space="preserve">Garancijski rok </w:t>
      </w:r>
      <w:r w:rsidRPr="005807D5">
        <w:rPr>
          <w:rFonts w:cs="Arial"/>
          <w:color w:val="000000" w:themeColor="text1"/>
          <w:szCs w:val="20"/>
        </w:rPr>
        <w:t>na kakovost izdelave in materiala ponujenega blaga  je</w:t>
      </w:r>
      <w:r w:rsidRPr="005807D5">
        <w:rPr>
          <w:rFonts w:cs="Arial"/>
          <w:b/>
          <w:color w:val="000000" w:themeColor="text1"/>
          <w:szCs w:val="20"/>
        </w:rPr>
        <w:t xml:space="preserve"> _____ mesecev </w:t>
      </w:r>
      <w:r w:rsidRPr="005807D5">
        <w:rPr>
          <w:rFonts w:cs="Arial"/>
          <w:color w:val="000000" w:themeColor="text1"/>
          <w:szCs w:val="20"/>
        </w:rPr>
        <w:t>(</w:t>
      </w:r>
      <w:r w:rsidRPr="005807D5">
        <w:rPr>
          <w:rFonts w:cs="Arial"/>
          <w:i/>
          <w:color w:val="000000" w:themeColor="text1"/>
          <w:szCs w:val="20"/>
        </w:rPr>
        <w:t xml:space="preserve">najmanj </w:t>
      </w:r>
      <w:r w:rsidR="00C515C4">
        <w:rPr>
          <w:rFonts w:cs="Arial"/>
          <w:i/>
          <w:color w:val="000000" w:themeColor="text1"/>
          <w:szCs w:val="20"/>
        </w:rPr>
        <w:t>12</w:t>
      </w:r>
      <w:r w:rsidRPr="005807D5">
        <w:rPr>
          <w:rFonts w:cs="Arial"/>
          <w:i/>
          <w:color w:val="000000" w:themeColor="text1"/>
          <w:szCs w:val="20"/>
        </w:rPr>
        <w:t xml:space="preserve"> mesecev</w:t>
      </w:r>
      <w:r w:rsidRPr="005807D5">
        <w:rPr>
          <w:rFonts w:cs="Arial"/>
          <w:color w:val="000000" w:themeColor="text1"/>
          <w:szCs w:val="20"/>
        </w:rPr>
        <w:t xml:space="preserve">) od dneva zapisniškega prevzema blaga </w:t>
      </w:r>
      <w:bookmarkStart w:id="8" w:name="_Hlk156302529"/>
      <w:r w:rsidRPr="005807D5">
        <w:rPr>
          <w:rFonts w:cs="Arial"/>
          <w:color w:val="000000" w:themeColor="text1"/>
          <w:szCs w:val="20"/>
        </w:rPr>
        <w:t>in ni krajši kot ga zagotavlja proizvajalec predmetnega blaga.</w:t>
      </w:r>
    </w:p>
    <w:bookmarkEnd w:id="7"/>
    <w:bookmarkEnd w:id="8"/>
    <w:p w14:paraId="3F125307" w14:textId="77777777" w:rsidR="006B3372" w:rsidRPr="005807D5" w:rsidRDefault="006B3372" w:rsidP="005807D5">
      <w:pPr>
        <w:spacing w:line="260" w:lineRule="exact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9" w:name="_Toc480783510"/>
      <w:bookmarkStart w:id="10" w:name="_Toc480792808"/>
      <w:bookmarkStart w:id="11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9"/>
      <w:bookmarkEnd w:id="10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11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5E055EC6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2B7742">
        <w:rPr>
          <w:rFonts w:ascii="Arial" w:hAnsi="Arial" w:cs="Arial"/>
          <w:b/>
          <w:sz w:val="20"/>
          <w:szCs w:val="20"/>
        </w:rPr>
        <w:t>38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2B7742">
        <w:rPr>
          <w:rFonts w:ascii="Arial" w:hAnsi="Arial" w:cs="Arial"/>
          <w:b/>
          <w:sz w:val="20"/>
          <w:szCs w:val="20"/>
        </w:rPr>
        <w:t>6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2" w:name="_Toc448311176"/>
      <w:bookmarkStart w:id="13" w:name="_Toc474158029"/>
      <w:bookmarkStart w:id="14" w:name="_Toc475542313"/>
      <w:bookmarkStart w:id="15" w:name="_Toc480875742"/>
      <w:bookmarkStart w:id="16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7D2D46B0" w14:textId="574388A3" w:rsidR="00D16D50" w:rsidRDefault="00A37C0D" w:rsidP="00D16D5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2B7742">
        <w:rPr>
          <w:rFonts w:ascii="Arial" w:hAnsi="Arial" w:cs="Arial"/>
          <w:b/>
          <w:sz w:val="20"/>
          <w:szCs w:val="20"/>
        </w:rPr>
        <w:t>38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2B7742">
        <w:rPr>
          <w:rFonts w:ascii="Arial" w:hAnsi="Arial" w:cs="Arial"/>
          <w:b/>
          <w:sz w:val="20"/>
          <w:szCs w:val="20"/>
        </w:rPr>
        <w:t>6</w:t>
      </w:r>
    </w:p>
    <w:p w14:paraId="2562A479" w14:textId="77777777" w:rsidR="006B3372" w:rsidRPr="008E5EF7" w:rsidRDefault="006B3372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2"/>
      <w:bookmarkEnd w:id="13"/>
      <w:bookmarkEnd w:id="14"/>
      <w:bookmarkEnd w:id="15"/>
      <w:bookmarkEnd w:id="16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7" w:name="_Toc448311188"/>
      <w:r w:rsidRPr="00453625">
        <w:t xml:space="preserve"> </w:t>
      </w:r>
      <w:bookmarkStart w:id="18" w:name="_Toc474158043"/>
      <w:bookmarkStart w:id="19" w:name="_Toc475542327"/>
      <w:bookmarkStart w:id="20" w:name="_Toc480875757"/>
      <w:bookmarkStart w:id="21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bookmarkStart w:id="27" w:name="_Hlk120007345"/>
      <w:bookmarkEnd w:id="17"/>
      <w:bookmarkEnd w:id="18"/>
      <w:bookmarkEnd w:id="19"/>
      <w:bookmarkEnd w:id="20"/>
      <w:bookmarkEnd w:id="21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A01CE3" w:rsidRPr="00FC69CB">
        <w:rPr>
          <w:color w:val="000000" w:themeColor="text1"/>
          <w:sz w:val="20"/>
          <w:szCs w:val="20"/>
        </w:rPr>
        <w:t>5</w:t>
      </w:r>
    </w:p>
    <w:bookmarkEnd w:id="27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8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8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5198E2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2B7742">
        <w:rPr>
          <w:rFonts w:ascii="Arial" w:hAnsi="Arial" w:cs="Arial"/>
          <w:b/>
          <w:sz w:val="20"/>
          <w:szCs w:val="20"/>
        </w:rPr>
        <w:t>38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2B7742">
        <w:rPr>
          <w:rFonts w:ascii="Arial" w:hAnsi="Arial" w:cs="Arial"/>
          <w:b/>
          <w:sz w:val="20"/>
          <w:szCs w:val="20"/>
        </w:rPr>
        <w:t>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9" w:name="_Toc480783546"/>
      <w:bookmarkStart w:id="30" w:name="_Toc480792850"/>
      <w:bookmarkStart w:id="31" w:name="_Toc480891872"/>
      <w:bookmarkStart w:id="32" w:name="_Toc480892014"/>
      <w:bookmarkStart w:id="33" w:name="_Toc480893042"/>
      <w:bookmarkStart w:id="34" w:name="_Toc480893186"/>
      <w:bookmarkStart w:id="35" w:name="_Toc480893540"/>
      <w:bookmarkStart w:id="36" w:name="_Toc480893659"/>
      <w:bookmarkStart w:id="37" w:name="_Toc480893850"/>
      <w:bookmarkStart w:id="38" w:name="_Toc480894296"/>
      <w:bookmarkStart w:id="39" w:name="_Toc480894439"/>
      <w:bookmarkStart w:id="40" w:name="_Toc480894495"/>
      <w:bookmarkStart w:id="41" w:name="_Toc480895001"/>
      <w:bookmarkStart w:id="42" w:name="_Toc511132232"/>
      <w:bookmarkStart w:id="43" w:name="_Toc511201261"/>
    </w:p>
    <w:p w14:paraId="3DFA0CAD" w14:textId="77777777" w:rsidR="006B3372" w:rsidRPr="006B3372" w:rsidRDefault="006B3372" w:rsidP="006B3372"/>
    <w:p w14:paraId="1CD64AB9" w14:textId="77777777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1E6AE609" w14:textId="41D17DDC" w:rsidR="006B3372" w:rsidRPr="005A6F6A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t>Priloga št. 6</w:t>
      </w:r>
    </w:p>
    <w:p w14:paraId="0607A996" w14:textId="77777777" w:rsidR="006B3372" w:rsidRPr="003648E7" w:rsidRDefault="006B3372" w:rsidP="006B3372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6F018973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2902F631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23AA559" w14:textId="793C44A1" w:rsidR="006B3372" w:rsidRDefault="00BA05C7" w:rsidP="009C4BC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A05C7">
        <w:rPr>
          <w:rFonts w:ascii="Arial" w:hAnsi="Arial" w:cs="Arial"/>
          <w:b/>
          <w:bCs/>
          <w:sz w:val="20"/>
          <w:szCs w:val="20"/>
        </w:rPr>
        <w:t>v zvezi z javnim naročilom za oddajo naročila blaga po odprtem postopku</w:t>
      </w:r>
      <w:r w:rsidRPr="006F38B0">
        <w:rPr>
          <w:rFonts w:ascii="Arial" w:hAnsi="Arial" w:cs="Arial"/>
          <w:sz w:val="20"/>
          <w:szCs w:val="20"/>
        </w:rPr>
        <w:t xml:space="preserve"> </w:t>
      </w:r>
      <w:r w:rsidR="006B3372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2B7742">
        <w:rPr>
          <w:rFonts w:ascii="Arial" w:hAnsi="Arial" w:cs="Arial"/>
          <w:b/>
          <w:sz w:val="20"/>
          <w:szCs w:val="20"/>
        </w:rPr>
        <w:t>38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2B7742">
        <w:rPr>
          <w:rFonts w:ascii="Arial" w:hAnsi="Arial" w:cs="Arial"/>
          <w:b/>
          <w:sz w:val="20"/>
          <w:szCs w:val="20"/>
        </w:rPr>
        <w:t>6</w:t>
      </w:r>
    </w:p>
    <w:p w14:paraId="668189AE" w14:textId="77777777" w:rsidR="00BA05C7" w:rsidRPr="00623EE7" w:rsidRDefault="00BA05C7" w:rsidP="009C4BC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EE6036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91E3A00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37A3DDD4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81E0F7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7716"/>
      </w:tblGrid>
      <w:tr w:rsidR="006B3372" w:rsidRPr="00623EE7" w14:paraId="7602A271" w14:textId="77777777" w:rsidTr="006B3372">
        <w:trPr>
          <w:trHeight w:val="1075"/>
        </w:trPr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A01A21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1738E3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7716" w:type="dxa"/>
            <w:shd w:val="clear" w:color="auto" w:fill="auto"/>
          </w:tcPr>
          <w:p w14:paraId="37EE0839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BE4F8B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</w:tr>
      <w:tr w:rsidR="006B3372" w:rsidRPr="00623EE7" w14:paraId="45799F6C" w14:textId="77777777" w:rsidTr="006B3372">
        <w:tc>
          <w:tcPr>
            <w:tcW w:w="1351" w:type="dxa"/>
            <w:shd w:val="clear" w:color="auto" w:fill="auto"/>
          </w:tcPr>
          <w:p w14:paraId="5E1EC7C1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E216F2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727F7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52E517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315FAB68" w14:textId="77777777" w:rsidTr="006B3372">
        <w:tc>
          <w:tcPr>
            <w:tcW w:w="1351" w:type="dxa"/>
            <w:shd w:val="clear" w:color="auto" w:fill="auto"/>
          </w:tcPr>
          <w:p w14:paraId="65E5BF6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ECFC6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CE74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5611D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4069C7B" w14:textId="77777777" w:rsidTr="006B3372">
        <w:tc>
          <w:tcPr>
            <w:tcW w:w="1351" w:type="dxa"/>
            <w:shd w:val="clear" w:color="auto" w:fill="auto"/>
          </w:tcPr>
          <w:p w14:paraId="3E3F8C00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EA9FF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07708B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275459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0F996F3B" w14:textId="77777777" w:rsidTr="006B3372">
        <w:tc>
          <w:tcPr>
            <w:tcW w:w="1351" w:type="dxa"/>
            <w:shd w:val="clear" w:color="auto" w:fill="auto"/>
          </w:tcPr>
          <w:p w14:paraId="5CADE05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54D2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D337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67DD6BA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F63DE28" w14:textId="77777777" w:rsidTr="006B3372">
        <w:tc>
          <w:tcPr>
            <w:tcW w:w="1351" w:type="dxa"/>
            <w:shd w:val="clear" w:color="auto" w:fill="auto"/>
          </w:tcPr>
          <w:p w14:paraId="0C4CDFC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31E21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BB251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68A6E5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18F9D8F" w14:textId="77777777" w:rsidTr="006B3372">
        <w:tc>
          <w:tcPr>
            <w:tcW w:w="1351" w:type="dxa"/>
            <w:shd w:val="clear" w:color="auto" w:fill="auto"/>
          </w:tcPr>
          <w:p w14:paraId="554E684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02DA5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7EE2B8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2CC7FA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AB2E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F8CA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398F5B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C804B2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3690511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7EF4464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39CBB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04A14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50F17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1327E3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CEE2EEB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8AC629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2EE0F61A" w14:textId="4EE3A5CE" w:rsidR="006B3372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4E09CF" w14:textId="77777777" w:rsidR="006B3372" w:rsidRPr="004E6808" w:rsidRDefault="006B3372" w:rsidP="006B3372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57DAECD1" w14:textId="77777777" w:rsidR="006B3372" w:rsidRPr="00750F0B" w:rsidRDefault="006B3372" w:rsidP="006B3372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602C26BA" w14:textId="77777777" w:rsidR="00944BF1" w:rsidRPr="00944BF1" w:rsidRDefault="006B3372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1EA531CE" w14:textId="54807C44" w:rsidR="00944BF1" w:rsidRPr="00944BF1" w:rsidRDefault="00944BF1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42747651" w14:textId="77777777" w:rsidR="00944BF1" w:rsidRDefault="00944BF1" w:rsidP="00944BF1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2C881007" w14:textId="77777777" w:rsidR="00944BF1" w:rsidRDefault="00944BF1" w:rsidP="00944BF1">
      <w:pPr>
        <w:spacing w:after="160" w:line="260" w:lineRule="exact"/>
        <w:ind w:left="7080"/>
        <w:jc w:val="center"/>
        <w:rPr>
          <w:color w:val="000000" w:themeColor="text1"/>
          <w:sz w:val="20"/>
          <w:szCs w:val="20"/>
        </w:rPr>
      </w:pPr>
      <w:bookmarkStart w:id="44" w:name="_Hlk120008251"/>
    </w:p>
    <w:p w14:paraId="3C190C5E" w14:textId="0B252EFB" w:rsidR="006B3372" w:rsidRPr="00944BF1" w:rsidRDefault="006B3372" w:rsidP="00944BF1">
      <w:pPr>
        <w:spacing w:after="160" w:line="260" w:lineRule="exact"/>
        <w:ind w:left="70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44BF1">
        <w:rPr>
          <w:rFonts w:ascii="Arial" w:hAnsi="Arial" w:cs="Arial"/>
          <w:b/>
          <w:color w:val="000000" w:themeColor="text1"/>
          <w:sz w:val="20"/>
          <w:szCs w:val="20"/>
        </w:rPr>
        <w:t>Priloga št. 7</w:t>
      </w:r>
    </w:p>
    <w:bookmarkEnd w:id="44"/>
    <w:p w14:paraId="27FC3B21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127537A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35E5EE1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50ECE1E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2AA3D93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6AD14C4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7A68213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07CE807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230E1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13E0D01E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29CCC1E" w14:textId="77777777" w:rsidR="006B3372" w:rsidRPr="00750F0B" w:rsidRDefault="006B3372" w:rsidP="006B3372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444F5DBC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3CBD00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CF8C1D6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E30FD0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6861B8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777997B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0EBD8F4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192EB4A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FD5D31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9102AC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B3372" w:rsidRPr="00750F0B" w14:paraId="42E28208" w14:textId="77777777" w:rsidTr="00456F7E">
        <w:tc>
          <w:tcPr>
            <w:tcW w:w="1108" w:type="dxa"/>
            <w:shd w:val="clear" w:color="auto" w:fill="auto"/>
          </w:tcPr>
          <w:p w14:paraId="3C4676E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64B540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06A3347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E207E9D" w14:textId="353811D3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FA62E83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B3372" w:rsidRPr="00750F0B" w14:paraId="7DD2F2A7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55363DC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B2AA39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5F4A43BF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0B3FB36" w14:textId="71007A1C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B91AE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D289FEA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F15CDD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28616E1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E1BF5B1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8B963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80FB83E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6103CF3D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1AD78F8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7068AB3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E5546F4" w14:textId="77777777" w:rsidTr="00456F7E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324BAC" w14:textId="77777777" w:rsidR="006B3372" w:rsidRPr="00750F0B" w:rsidRDefault="006B3372" w:rsidP="00456F7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8DF0A2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065083B" w14:textId="77777777" w:rsidTr="00456F7E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88FB8C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5CB0CF0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045CB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F9AB0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7B232573" w14:textId="77777777" w:rsidR="006B3372" w:rsidRPr="00750F0B" w:rsidRDefault="006B3372" w:rsidP="006B337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E609B00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2B2709F8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3B64710" w14:textId="77777777" w:rsidR="006B3372" w:rsidRPr="006709FA" w:rsidRDefault="006B3372" w:rsidP="006B3372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52D0EDBA" w14:textId="77777777" w:rsidR="006B3372" w:rsidRDefault="006B3372" w:rsidP="006B3372">
      <w:pPr>
        <w:sectPr w:rsidR="006B3372" w:rsidSect="002A0E8D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43CEC43" w14:textId="086836F0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t xml:space="preserve">Priloga št. </w:t>
      </w:r>
      <w:r w:rsidR="00BA4523">
        <w:rPr>
          <w:color w:val="000000" w:themeColor="text1"/>
          <w:sz w:val="20"/>
          <w:szCs w:val="20"/>
        </w:rPr>
        <w:t>8</w:t>
      </w:r>
    </w:p>
    <w:p w14:paraId="20408B34" w14:textId="77777777" w:rsidR="006B3372" w:rsidRDefault="006B3372" w:rsidP="006B3372"/>
    <w:p w14:paraId="6728FA98" w14:textId="77777777" w:rsidR="006B3372" w:rsidRDefault="006B3372" w:rsidP="006B3372">
      <w:pPr>
        <w:jc w:val="center"/>
        <w:rPr>
          <w:rFonts w:ascii="Arial" w:hAnsi="Arial" w:cs="Arial"/>
          <w:b/>
        </w:rPr>
      </w:pPr>
    </w:p>
    <w:p w14:paraId="2A22759B" w14:textId="77777777" w:rsidR="006B3372" w:rsidRPr="00F05D52" w:rsidRDefault="006B3372" w:rsidP="006B337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70693BA" w14:textId="77777777" w:rsidR="006B3372" w:rsidRDefault="006B3372" w:rsidP="006B3372"/>
    <w:p w14:paraId="225E06F0" w14:textId="77777777" w:rsidR="006B3372" w:rsidRDefault="006B3372" w:rsidP="006B3372"/>
    <w:p w14:paraId="0C3CD9CA" w14:textId="77777777" w:rsidR="006B3372" w:rsidRPr="00F05D52" w:rsidRDefault="006B3372" w:rsidP="006B3372"/>
    <w:p w14:paraId="157BE17E" w14:textId="77777777" w:rsidR="006B3372" w:rsidRDefault="006B3372" w:rsidP="006B337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6B3372" w:rsidRPr="00A33510" w14:paraId="56DA360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C8660B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5A38F9F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6B58B33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C574DFD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C57932B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A33BDA8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A9EE4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B280AD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556604D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FFA5A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383E14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0A77FF2E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5D4476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BC33292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14:paraId="48F646F2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885502B" w14:textId="77777777" w:rsidR="006B3372" w:rsidRPr="00A33510" w:rsidRDefault="006B3372" w:rsidP="00456F7E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D614DE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B0C9C64" w14:textId="77777777" w:rsidR="006B3372" w:rsidRPr="004034ED" w:rsidRDefault="006B3372" w:rsidP="006B3372">
      <w:pPr>
        <w:rPr>
          <w:sz w:val="2"/>
          <w:szCs w:val="2"/>
        </w:rPr>
      </w:pPr>
    </w:p>
    <w:p w14:paraId="78856596" w14:textId="2FF44038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sectPr w:rsidR="006B3372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6014" w14:textId="77777777" w:rsidR="006B3372" w:rsidRDefault="006B3372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A9824" w14:textId="77777777" w:rsidR="006B3372" w:rsidRDefault="006B3372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7D22F" w14:textId="77777777" w:rsidR="006B3372" w:rsidRPr="00E87DC7" w:rsidRDefault="006B3372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357717E9" w14:textId="77777777" w:rsidR="006B3372" w:rsidRDefault="006B3372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66779267">
    <w:abstractNumId w:val="42"/>
  </w:num>
  <w:num w:numId="2" w16cid:durableId="309023808">
    <w:abstractNumId w:val="9"/>
  </w:num>
  <w:num w:numId="3" w16cid:durableId="380785686">
    <w:abstractNumId w:val="31"/>
  </w:num>
  <w:num w:numId="4" w16cid:durableId="1077094558">
    <w:abstractNumId w:val="13"/>
  </w:num>
  <w:num w:numId="5" w16cid:durableId="1026635316">
    <w:abstractNumId w:val="28"/>
  </w:num>
  <w:num w:numId="6" w16cid:durableId="1740135117">
    <w:abstractNumId w:val="22"/>
  </w:num>
  <w:num w:numId="7" w16cid:durableId="2005208034">
    <w:abstractNumId w:val="16"/>
  </w:num>
  <w:num w:numId="8" w16cid:durableId="1506018501">
    <w:abstractNumId w:val="27"/>
  </w:num>
  <w:num w:numId="9" w16cid:durableId="2081712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2331906">
    <w:abstractNumId w:val="3"/>
  </w:num>
  <w:num w:numId="11" w16cid:durableId="183713088">
    <w:abstractNumId w:val="24"/>
  </w:num>
  <w:num w:numId="12" w16cid:durableId="1195273022">
    <w:abstractNumId w:val="32"/>
  </w:num>
  <w:num w:numId="13" w16cid:durableId="1291206501">
    <w:abstractNumId w:val="4"/>
  </w:num>
  <w:num w:numId="14" w16cid:durableId="1210722769">
    <w:abstractNumId w:val="12"/>
  </w:num>
  <w:num w:numId="15" w16cid:durableId="1550534783">
    <w:abstractNumId w:val="35"/>
  </w:num>
  <w:num w:numId="16" w16cid:durableId="1910646866">
    <w:abstractNumId w:val="43"/>
  </w:num>
  <w:num w:numId="17" w16cid:durableId="2053340630">
    <w:abstractNumId w:val="30"/>
  </w:num>
  <w:num w:numId="18" w16cid:durableId="497575253">
    <w:abstractNumId w:val="33"/>
  </w:num>
  <w:num w:numId="19" w16cid:durableId="1882471188">
    <w:abstractNumId w:val="47"/>
  </w:num>
  <w:num w:numId="20" w16cid:durableId="2121417060">
    <w:abstractNumId w:val="29"/>
  </w:num>
  <w:num w:numId="21" w16cid:durableId="1162350565">
    <w:abstractNumId w:val="37"/>
  </w:num>
  <w:num w:numId="22" w16cid:durableId="1757511551">
    <w:abstractNumId w:val="38"/>
  </w:num>
  <w:num w:numId="23" w16cid:durableId="841745449">
    <w:abstractNumId w:val="18"/>
  </w:num>
  <w:num w:numId="24" w16cid:durableId="1979529021">
    <w:abstractNumId w:val="7"/>
  </w:num>
  <w:num w:numId="25" w16cid:durableId="821652434">
    <w:abstractNumId w:val="34"/>
  </w:num>
  <w:num w:numId="26" w16cid:durableId="907574274">
    <w:abstractNumId w:val="23"/>
  </w:num>
  <w:num w:numId="27" w16cid:durableId="628827023">
    <w:abstractNumId w:val="14"/>
  </w:num>
  <w:num w:numId="28" w16cid:durableId="325983092">
    <w:abstractNumId w:val="10"/>
  </w:num>
  <w:num w:numId="29" w16cid:durableId="1778284741">
    <w:abstractNumId w:val="36"/>
  </w:num>
  <w:num w:numId="30" w16cid:durableId="859319855">
    <w:abstractNumId w:val="8"/>
  </w:num>
  <w:num w:numId="31" w16cid:durableId="509955685">
    <w:abstractNumId w:val="15"/>
  </w:num>
  <w:num w:numId="32" w16cid:durableId="1276642173">
    <w:abstractNumId w:val="25"/>
  </w:num>
  <w:num w:numId="33" w16cid:durableId="1680353821">
    <w:abstractNumId w:val="6"/>
  </w:num>
  <w:num w:numId="34" w16cid:durableId="1928347499">
    <w:abstractNumId w:val="26"/>
  </w:num>
  <w:num w:numId="35" w16cid:durableId="1834251601">
    <w:abstractNumId w:val="2"/>
  </w:num>
  <w:num w:numId="36" w16cid:durableId="1439789445">
    <w:abstractNumId w:val="19"/>
  </w:num>
  <w:num w:numId="37" w16cid:durableId="2078431887">
    <w:abstractNumId w:val="41"/>
  </w:num>
  <w:num w:numId="38" w16cid:durableId="383867111">
    <w:abstractNumId w:val="5"/>
  </w:num>
  <w:num w:numId="39" w16cid:durableId="1370491790">
    <w:abstractNumId w:val="39"/>
  </w:num>
  <w:num w:numId="40" w16cid:durableId="1161894982">
    <w:abstractNumId w:val="46"/>
  </w:num>
  <w:num w:numId="41" w16cid:durableId="170687765">
    <w:abstractNumId w:val="0"/>
  </w:num>
  <w:num w:numId="42" w16cid:durableId="746463938">
    <w:abstractNumId w:val="20"/>
  </w:num>
  <w:num w:numId="43" w16cid:durableId="2029912756">
    <w:abstractNumId w:val="42"/>
    <w:lvlOverride w:ilvl="0">
      <w:startOverride w:val="4"/>
    </w:lvlOverride>
  </w:num>
  <w:num w:numId="44" w16cid:durableId="1148595107">
    <w:abstractNumId w:val="21"/>
  </w:num>
  <w:num w:numId="45" w16cid:durableId="1154952998">
    <w:abstractNumId w:val="40"/>
  </w:num>
  <w:num w:numId="46" w16cid:durableId="499659110">
    <w:abstractNumId w:val="17"/>
  </w:num>
  <w:num w:numId="47" w16cid:durableId="101582540">
    <w:abstractNumId w:val="11"/>
  </w:num>
  <w:num w:numId="48" w16cid:durableId="1659731134">
    <w:abstractNumId w:val="45"/>
  </w:num>
  <w:num w:numId="49" w16cid:durableId="28975130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518"/>
    <w:rsid w:val="00041769"/>
    <w:rsid w:val="00043246"/>
    <w:rsid w:val="0007696C"/>
    <w:rsid w:val="000876D1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B7742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77826"/>
    <w:rsid w:val="005807D5"/>
    <w:rsid w:val="00580E63"/>
    <w:rsid w:val="005A6F6A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9C4BC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A05C7"/>
    <w:rsid w:val="00BA4523"/>
    <w:rsid w:val="00BC7199"/>
    <w:rsid w:val="00BE6F93"/>
    <w:rsid w:val="00BE77AF"/>
    <w:rsid w:val="00C30F33"/>
    <w:rsid w:val="00C35D50"/>
    <w:rsid w:val="00C361D5"/>
    <w:rsid w:val="00C515C4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5480A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7A14C-55C9-405D-A96D-444A9300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18</cp:revision>
  <cp:lastPrinted>2023-01-10T09:07:00Z</cp:lastPrinted>
  <dcterms:created xsi:type="dcterms:W3CDTF">2023-09-28T07:28:00Z</dcterms:created>
  <dcterms:modified xsi:type="dcterms:W3CDTF">2026-02-24T12:35:00Z</dcterms:modified>
</cp:coreProperties>
</file>